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F593" w14:textId="77777777" w:rsidR="0085132C" w:rsidRDefault="0085132C" w:rsidP="00693614">
      <w:pPr>
        <w:pStyle w:val="a9"/>
        <w:tabs>
          <w:tab w:val="right" w:pos="10915"/>
        </w:tabs>
        <w:ind w:left="0"/>
        <w:jc w:val="both"/>
        <w:rPr>
          <w:b/>
          <w:color w:val="FF0000"/>
          <w:sz w:val="22"/>
        </w:rPr>
      </w:pPr>
    </w:p>
    <w:p w14:paraId="093864B7" w14:textId="20142242" w:rsidR="00693614" w:rsidRPr="00693614" w:rsidRDefault="00693614" w:rsidP="00693614">
      <w:pPr>
        <w:pStyle w:val="a9"/>
        <w:tabs>
          <w:tab w:val="right" w:pos="10915"/>
        </w:tabs>
        <w:ind w:left="0"/>
        <w:jc w:val="both"/>
        <w:rPr>
          <w:b/>
          <w:color w:val="FF0000"/>
          <w:sz w:val="22"/>
        </w:rPr>
      </w:pPr>
      <w:r w:rsidRPr="00693614">
        <w:rPr>
          <w:b/>
          <w:color w:val="FF0000"/>
          <w:sz w:val="22"/>
        </w:rPr>
        <w:t>Шестой курс профессионально-парадигмального Синтеза Аватара Изначально Вышестоящего Отца:</w:t>
      </w:r>
    </w:p>
    <w:p w14:paraId="3176590B" w14:textId="6B3AEC3C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</w:rPr>
      </w:pPr>
      <w:r w:rsidRPr="0085132C">
        <w:rPr>
          <w:rFonts w:ascii="Times New Roman" w:hAnsi="Times New Roman"/>
          <w:b/>
          <w:color w:val="FF0000"/>
        </w:rPr>
        <w:t>77. Семьдесят седьмой Синтез Изначально Вышестоящего Отца</w:t>
      </w:r>
    </w:p>
    <w:p w14:paraId="2442BB70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</w:rPr>
      </w:pPr>
      <w:r w:rsidRPr="0085132C">
        <w:rPr>
          <w:rFonts w:ascii="Times New Roman" w:hAnsi="Times New Roman"/>
        </w:rPr>
        <w:t xml:space="preserve">(01) </w:t>
      </w:r>
      <w:r w:rsidRPr="0085132C">
        <w:rPr>
          <w:rFonts w:ascii="Times New Roman" w:hAnsi="Times New Roman"/>
          <w:b/>
          <w:bCs/>
        </w:rPr>
        <w:t>Учёный Изначально Вышестоящего Отца</w:t>
      </w:r>
      <w:r w:rsidRPr="0085132C">
        <w:rPr>
          <w:rFonts w:ascii="Times New Roman" w:hAnsi="Times New Roman"/>
        </w:rPr>
        <w:t xml:space="preserve"> </w:t>
      </w:r>
    </w:p>
    <w:p w14:paraId="2F1D7342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>Синтез октавного космоса Изначально Вышестоящего Отца</w:t>
      </w:r>
    </w:p>
    <w:p w14:paraId="17DB6DF7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 xml:space="preserve">Синтез </w:t>
      </w:r>
      <w:r w:rsidRPr="0085132C">
        <w:rPr>
          <w:rFonts w:ascii="Times New Roman" w:eastAsia="Times New Roman" w:hAnsi="Times New Roman"/>
          <w:b/>
          <w:bCs/>
          <w:color w:val="0070C0"/>
          <w:lang w:eastAsia="ru-RU"/>
        </w:rPr>
        <w:t>Ученика</w:t>
      </w:r>
      <w:r w:rsidRPr="0085132C">
        <w:rPr>
          <w:rFonts w:ascii="Times New Roman" w:hAnsi="Times New Roman"/>
          <w:b/>
          <w:bCs/>
          <w:color w:val="0070C0"/>
        </w:rPr>
        <w:t xml:space="preserve"> Изначально Вышестоящего Отца каждого</w:t>
      </w:r>
    </w:p>
    <w:p w14:paraId="58165F0A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 xml:space="preserve">Синтез </w:t>
      </w:r>
      <w:proofErr w:type="spellStart"/>
      <w:r w:rsidRPr="0085132C">
        <w:rPr>
          <w:rFonts w:ascii="Times New Roman" w:hAnsi="Times New Roman"/>
          <w:b/>
          <w:bCs/>
          <w:color w:val="0070C0"/>
        </w:rPr>
        <w:t>Метаизвечных</w:t>
      </w:r>
      <w:proofErr w:type="spellEnd"/>
      <w:r w:rsidRPr="0085132C">
        <w:rPr>
          <w:rFonts w:ascii="Times New Roman" w:hAnsi="Times New Roman"/>
          <w:b/>
          <w:bCs/>
          <w:color w:val="0070C0"/>
        </w:rPr>
        <w:t xml:space="preserve"> Аппаратов систем частей Изначально Вышестоящего Отца</w:t>
      </w:r>
      <w:r w:rsidRPr="0085132C">
        <w:rPr>
          <w:rFonts w:ascii="Times New Roman" w:hAnsi="Times New Roman"/>
          <w:b/>
          <w:bCs/>
          <w:color w:val="FF0000"/>
        </w:rPr>
        <w:t xml:space="preserve"> </w:t>
      </w:r>
      <w:r w:rsidRPr="0085132C">
        <w:rPr>
          <w:rFonts w:ascii="Times New Roman" w:hAnsi="Times New Roman"/>
          <w:b/>
          <w:bCs/>
          <w:color w:val="0070C0"/>
        </w:rPr>
        <w:t>каждого</w:t>
      </w:r>
    </w:p>
    <w:p w14:paraId="6D48F951" w14:textId="1B98A745" w:rsidR="00693614" w:rsidRPr="0085132C" w:rsidRDefault="00693614" w:rsidP="00693614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>Синтез Видов материи Изначально Вышестоящего Отца</w:t>
      </w:r>
    </w:p>
    <w:p w14:paraId="23918DD7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>Синтез метагалактического космоса Изначально Вышестоящего Отца</w:t>
      </w:r>
    </w:p>
    <w:p w14:paraId="21FB3CDC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>Синтез Человека Иерархии Изначально Вышестоящего Отца каждого</w:t>
      </w:r>
    </w:p>
    <w:p w14:paraId="3E5A8FE6" w14:textId="77777777" w:rsidR="00693614" w:rsidRPr="0085132C" w:rsidRDefault="00693614" w:rsidP="00693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 xml:space="preserve">Синтез </w:t>
      </w:r>
      <w:proofErr w:type="spellStart"/>
      <w:r w:rsidRPr="0085132C">
        <w:rPr>
          <w:rFonts w:ascii="Times New Roman" w:hAnsi="Times New Roman"/>
          <w:b/>
          <w:bCs/>
          <w:color w:val="0070C0"/>
        </w:rPr>
        <w:t>Метаизвечных</w:t>
      </w:r>
      <w:proofErr w:type="spellEnd"/>
      <w:r w:rsidRPr="0085132C">
        <w:rPr>
          <w:rFonts w:ascii="Times New Roman" w:hAnsi="Times New Roman"/>
          <w:b/>
          <w:bCs/>
          <w:color w:val="0070C0"/>
        </w:rPr>
        <w:t xml:space="preserve"> Частностей Изначально Вышестоящего Отца</w:t>
      </w:r>
      <w:r w:rsidRPr="0085132C">
        <w:rPr>
          <w:rFonts w:ascii="Times New Roman" w:hAnsi="Times New Roman"/>
          <w:b/>
          <w:bCs/>
          <w:color w:val="FF0000"/>
        </w:rPr>
        <w:t xml:space="preserve"> </w:t>
      </w:r>
      <w:r w:rsidRPr="0085132C">
        <w:rPr>
          <w:rFonts w:ascii="Times New Roman" w:hAnsi="Times New Roman"/>
          <w:b/>
          <w:bCs/>
          <w:color w:val="0070C0"/>
        </w:rPr>
        <w:t>каждого</w:t>
      </w:r>
    </w:p>
    <w:p w14:paraId="334F4B70" w14:textId="196393B3" w:rsidR="00693614" w:rsidRPr="0085132C" w:rsidRDefault="00693614" w:rsidP="00693614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</w:rPr>
      </w:pPr>
      <w:r w:rsidRPr="0085132C">
        <w:rPr>
          <w:rFonts w:ascii="Times New Roman" w:hAnsi="Times New Roman"/>
          <w:b/>
          <w:bCs/>
          <w:color w:val="0070C0"/>
        </w:rPr>
        <w:t>Синтез Фундаментальностей Изначально Вышестоящего Отца</w:t>
      </w:r>
    </w:p>
    <w:p w14:paraId="040DDC36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eastAsia="Calibri" w:hAnsi="Times New Roman"/>
          <w:b/>
          <w:color w:val="FF0000"/>
          <w:sz w:val="16"/>
          <w:szCs w:val="16"/>
        </w:rPr>
      </w:pPr>
      <w:r w:rsidRPr="0085132C">
        <w:rPr>
          <w:rFonts w:ascii="Times New Roman" w:hAnsi="Times New Roman"/>
          <w:color w:val="FF0000"/>
          <w:sz w:val="16"/>
          <w:szCs w:val="16"/>
        </w:rPr>
        <w:t>Изначально Вышестоящий Отец</w:t>
      </w:r>
    </w:p>
    <w:p w14:paraId="22C5B2E6" w14:textId="77777777" w:rsidR="00693614" w:rsidRPr="0085132C" w:rsidRDefault="00693614" w:rsidP="00693614">
      <w:pPr>
        <w:spacing w:after="0" w:line="240" w:lineRule="auto"/>
        <w:rPr>
          <w:rFonts w:ascii="Times New Roman" w:eastAsia="Calibri" w:hAnsi="Times New Roman"/>
          <w:color w:val="FF0000"/>
          <w:sz w:val="16"/>
          <w:szCs w:val="16"/>
        </w:rPr>
      </w:pPr>
      <w:r w:rsidRPr="0085132C"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85132C">
        <w:rPr>
          <w:rFonts w:ascii="Times New Roman" w:hAnsi="Times New Roman"/>
          <w:sz w:val="16"/>
          <w:szCs w:val="16"/>
        </w:rPr>
        <w:t xml:space="preserve">Кут Хуми </w:t>
      </w:r>
      <w:r w:rsidRPr="0085132C">
        <w:rPr>
          <w:rFonts w:ascii="Times New Roman" w:hAnsi="Times New Roman"/>
          <w:color w:val="FF0000"/>
          <w:sz w:val="16"/>
          <w:szCs w:val="16"/>
        </w:rPr>
        <w:t>Синтез Синтеза Изначально Вышестоящего Отца</w:t>
      </w:r>
    </w:p>
    <w:p w14:paraId="156CECA3" w14:textId="77777777" w:rsidR="00693614" w:rsidRPr="0085132C" w:rsidRDefault="00693614" w:rsidP="00693614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6"/>
          <w:szCs w:val="16"/>
        </w:rPr>
      </w:pPr>
      <w:r w:rsidRPr="0085132C">
        <w:rPr>
          <w:rFonts w:ascii="Times New Roman" w:eastAsia="Calibri" w:hAnsi="Times New Roman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  <w:r w:rsidRPr="0085132C">
        <w:rPr>
          <w:rFonts w:ascii="Times New Roman" w:eastAsia="Calibri" w:hAnsi="Times New Roman"/>
          <w:b/>
          <w:bCs/>
          <w:color w:val="7030A0"/>
          <w:sz w:val="16"/>
          <w:szCs w:val="16"/>
        </w:rPr>
        <w:t xml:space="preserve">    </w:t>
      </w:r>
    </w:p>
    <w:p w14:paraId="0EBEDCD8" w14:textId="77777777" w:rsidR="00693614" w:rsidRPr="0085132C" w:rsidRDefault="00693614" w:rsidP="00693614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85132C">
        <w:rPr>
          <w:rFonts w:ascii="Times New Roman" w:eastAsia="Calibri" w:hAnsi="Times New Roman"/>
          <w:sz w:val="16"/>
          <w:szCs w:val="16"/>
        </w:rPr>
        <w:t>448. 64. ИВДИВО Отец-человек-субъекта Отец-человек-субъект-землянина</w:t>
      </w:r>
    </w:p>
    <w:p w14:paraId="4B2B03B7" w14:textId="77777777" w:rsidR="00693614" w:rsidRPr="0085132C" w:rsidRDefault="00693614" w:rsidP="00693614">
      <w:pPr>
        <w:pStyle w:val="a9"/>
        <w:numPr>
          <w:ilvl w:val="0"/>
          <w:numId w:val="7"/>
        </w:numPr>
        <w:spacing w:after="0" w:line="240" w:lineRule="auto"/>
        <w:ind w:left="360"/>
        <w:rPr>
          <w:color w:val="0070C0"/>
          <w:sz w:val="16"/>
          <w:szCs w:val="16"/>
        </w:rPr>
      </w:pPr>
      <w:r w:rsidRPr="0085132C">
        <w:rPr>
          <w:color w:val="0070C0"/>
          <w:sz w:val="16"/>
          <w:szCs w:val="16"/>
        </w:rPr>
        <w:t>Стяжание архетипов ИВДИВО:</w:t>
      </w:r>
    </w:p>
    <w:p w14:paraId="4C3A54A1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Рождением Свыше</w:t>
      </w:r>
    </w:p>
    <w:p w14:paraId="74CD7376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Новым рождением</w:t>
      </w:r>
    </w:p>
    <w:p w14:paraId="08D360F2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65536 архетипических частей в синтезе 1024 синтез-частей ИВО</w:t>
      </w:r>
    </w:p>
    <w:p w14:paraId="303AC6C2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тела Владыки ИВО Архетипов ИВДИВО</w:t>
      </w:r>
    </w:p>
    <w:p w14:paraId="59E7C5B6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Подготовок, Компетенций, Степени, Полномочий, Реализаций Архетипов ИВДИВО</w:t>
      </w:r>
    </w:p>
    <w:p w14:paraId="2B98AAAA" w14:textId="77777777" w:rsidR="00693614" w:rsidRPr="0085132C" w:rsidRDefault="00693614" w:rsidP="00693614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Космических: Сил, Магнитов, Столпов, ИВДИВО архетипов ИВДИВО</w:t>
      </w:r>
    </w:p>
    <w:p w14:paraId="1AD8038B" w14:textId="77777777" w:rsidR="00693614" w:rsidRPr="0085132C" w:rsidRDefault="00693614" w:rsidP="0069361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Наделение Ядром Синтеза и Частью АС Кут Хуми Архетипа ИВДИВО</w:t>
      </w:r>
    </w:p>
    <w:p w14:paraId="6C0C9F6B" w14:textId="77777777" w:rsidR="00693614" w:rsidRPr="0085132C" w:rsidRDefault="00693614" w:rsidP="0069361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Наделение Ядром Синтеза и Частью Изначально Вышестоящего Отца Архетипа ИВДИВО</w:t>
      </w:r>
    </w:p>
    <w:p w14:paraId="3B4CC75B" w14:textId="77777777" w:rsidR="00693614" w:rsidRPr="0085132C" w:rsidRDefault="00693614" w:rsidP="0069361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Трансляция всех имеющихся Подготовок, Компетенций, Полномочий, ИВДИВО-космичности и Реализаций каждого в Архетип ИВДИВО</w:t>
      </w:r>
    </w:p>
    <w:p w14:paraId="0B88AEBA" w14:textId="77777777" w:rsidR="00693614" w:rsidRPr="0085132C" w:rsidRDefault="00693614" w:rsidP="0069361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Трансляция 4 ИВДИВО-зданий каждого (частного и трёх мировых) в Архетипы ИВДИВО</w:t>
      </w:r>
    </w:p>
    <w:p w14:paraId="15A3BFAF" w14:textId="77777777" w:rsidR="00693614" w:rsidRPr="0085132C" w:rsidRDefault="00693614" w:rsidP="00693614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 xml:space="preserve">Стяжание восьми реализаций 16 жизней и наделение жизнью космоса и архетипов ИВДИВО </w:t>
      </w:r>
    </w:p>
    <w:p w14:paraId="45FD5332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 xml:space="preserve">Заселение Отец-Человек-Землянами архетипа ИВДИВО, итогами разработки трёх видов тел, </w:t>
      </w:r>
      <w:proofErr w:type="spellStart"/>
      <w:r w:rsidRPr="0085132C">
        <w:rPr>
          <w:rFonts w:ascii="Times New Roman" w:hAnsi="Times New Roman"/>
          <w:color w:val="002060"/>
          <w:sz w:val="16"/>
          <w:szCs w:val="16"/>
        </w:rPr>
        <w:t>взрастанием</w:t>
      </w:r>
      <w:proofErr w:type="spellEnd"/>
      <w:r w:rsidRPr="0085132C">
        <w:rPr>
          <w:rFonts w:ascii="Times New Roman" w:hAnsi="Times New Roman"/>
          <w:color w:val="002060"/>
          <w:sz w:val="16"/>
          <w:szCs w:val="16"/>
        </w:rPr>
        <w:t xml:space="preserve"> Огня, Духа, Света и Энергии с фиксацией физического мира данной реализации физически каждым.</w:t>
      </w:r>
    </w:p>
    <w:p w14:paraId="226D8EF7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 xml:space="preserve">Стяжание Ипостасных тел синтезного мира, Трансвизорных тел огненного мира, </w:t>
      </w:r>
      <w:proofErr w:type="spellStart"/>
      <w:r w:rsidRPr="0085132C">
        <w:rPr>
          <w:rFonts w:ascii="Times New Roman" w:hAnsi="Times New Roman"/>
          <w:color w:val="002060"/>
          <w:sz w:val="16"/>
          <w:szCs w:val="16"/>
        </w:rPr>
        <w:t>Синтезтел</w:t>
      </w:r>
      <w:proofErr w:type="spellEnd"/>
      <w:r w:rsidRPr="0085132C">
        <w:rPr>
          <w:rFonts w:ascii="Times New Roman" w:hAnsi="Times New Roman"/>
          <w:color w:val="002060"/>
          <w:sz w:val="16"/>
          <w:szCs w:val="16"/>
        </w:rPr>
        <w:t xml:space="preserve"> тонкого мира в архетипе ИВДИВО с репликационной развёрткой их каждым</w:t>
      </w:r>
    </w:p>
    <w:p w14:paraId="60125F7D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 xml:space="preserve">Стяжание Синтезирования и Творения Высшей Части ИВО каждого текущего Синтеза ИВО </w:t>
      </w:r>
    </w:p>
    <w:p w14:paraId="3BE61C5F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proofErr w:type="spellStart"/>
      <w:r w:rsidRPr="0085132C">
        <w:rPr>
          <w:rFonts w:ascii="Times New Roman" w:hAnsi="Times New Roman"/>
          <w:color w:val="002060"/>
          <w:sz w:val="16"/>
          <w:szCs w:val="16"/>
        </w:rPr>
        <w:t>Четверица</w:t>
      </w:r>
      <w:proofErr w:type="spellEnd"/>
      <w:r w:rsidRPr="0085132C">
        <w:rPr>
          <w:rFonts w:ascii="Times New Roman" w:hAnsi="Times New Roman"/>
          <w:color w:val="002060"/>
          <w:sz w:val="16"/>
          <w:szCs w:val="16"/>
        </w:rPr>
        <w:t xml:space="preserve"> Внутренней Организации каждого архетипом ИВДИВО</w:t>
      </w:r>
    </w:p>
    <w:p w14:paraId="05DB39D0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Явление ИВА ИВО текущего Синтеза ИВО</w:t>
      </w:r>
    </w:p>
    <w:p w14:paraId="4645971C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Эволюции, Антропности, Реализаций и ИВДИВО-космичности ракурса синтеза ИВО</w:t>
      </w:r>
    </w:p>
    <w:p w14:paraId="76C2F000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14:paraId="2F7E203E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14:paraId="14A7C843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Станцы, Абсолюта, Пути, Эталона, Тезы, Стати и Синтеза степени реализации текущего Синтеза ИВО</w:t>
      </w:r>
    </w:p>
    <w:p w14:paraId="03BA6EBC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14:paraId="2236E536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Темы ракурса Синтеза ИВО.</w:t>
      </w:r>
      <w:r w:rsidRPr="0085132C">
        <w:rPr>
          <w:rFonts w:ascii="Times New Roman" w:hAnsi="Times New Roman"/>
          <w:b/>
          <w:bCs/>
          <w:color w:val="002060"/>
          <w:sz w:val="16"/>
          <w:szCs w:val="16"/>
        </w:rPr>
        <w:t xml:space="preserve"> </w:t>
      </w:r>
    </w:p>
    <w:p w14:paraId="2F0403F6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Планы Синтеза ИВО Частей горизонта текущего синтеза ИВО</w:t>
      </w:r>
    </w:p>
    <w:p w14:paraId="4818C8D0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Восьми книг восьми реализаций</w:t>
      </w:r>
    </w:p>
    <w:p w14:paraId="79DCA23C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hAnsi="Times New Roman"/>
          <w:color w:val="002060"/>
          <w:sz w:val="16"/>
          <w:szCs w:val="16"/>
        </w:rPr>
        <w:t>Лично-ориентированный синтез восемнадцати космосов Позиции Наблюдателя и Антропного принципа</w:t>
      </w:r>
    </w:p>
    <w:p w14:paraId="2048CD5D" w14:textId="77777777" w:rsidR="00693614" w:rsidRPr="0085132C" w:rsidRDefault="00693614" w:rsidP="00693614">
      <w:pPr>
        <w:pStyle w:val="a9"/>
        <w:numPr>
          <w:ilvl w:val="0"/>
          <w:numId w:val="7"/>
        </w:numPr>
        <w:spacing w:after="0" w:line="240" w:lineRule="auto"/>
        <w:ind w:left="360"/>
        <w:rPr>
          <w:color w:val="7030A0"/>
          <w:sz w:val="16"/>
          <w:szCs w:val="16"/>
        </w:rPr>
      </w:pPr>
      <w:r w:rsidRPr="0085132C">
        <w:rPr>
          <w:rFonts w:eastAsia="Calibri"/>
          <w:color w:val="7030A0"/>
          <w:sz w:val="16"/>
          <w:szCs w:val="16"/>
        </w:rPr>
        <w:t>Наделение шестнадцатью метагалактическими и шестнадцатью октавными жизненностями 6 вида Человека от Частностей аппаратов систем частей до Сверхчастей</w:t>
      </w:r>
    </w:p>
    <w:p w14:paraId="23FB1C1D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16"/>
          <w:szCs w:val="16"/>
        </w:rPr>
      </w:pPr>
      <w:r w:rsidRPr="0085132C">
        <w:rPr>
          <w:rFonts w:ascii="Times New Roman" w:eastAsia="Calibri" w:hAnsi="Times New Roman"/>
          <w:color w:val="7030A0"/>
          <w:sz w:val="16"/>
          <w:szCs w:val="16"/>
        </w:rPr>
        <w:t>Наделение шестнадцатью метагалактическими и шестнадцатью октавными компетенциями 6 вида Компетентного от Прав синтеза до Должностной компетенции</w:t>
      </w:r>
    </w:p>
    <w:p w14:paraId="73724844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16"/>
          <w:szCs w:val="16"/>
        </w:rPr>
      </w:pPr>
      <w:r w:rsidRPr="0085132C">
        <w:rPr>
          <w:rFonts w:ascii="Times New Roman" w:eastAsia="Calibri" w:hAnsi="Times New Roman"/>
          <w:color w:val="7030A0"/>
          <w:sz w:val="16"/>
          <w:szCs w:val="16"/>
        </w:rPr>
        <w:t>Наделение шестнадцатью метагалактическими и шестнадцатью октавными</w:t>
      </w:r>
      <w:r w:rsidRPr="0085132C">
        <w:rPr>
          <w:rFonts w:eastAsia="Calibri"/>
          <w:color w:val="7030A0"/>
          <w:sz w:val="16"/>
          <w:szCs w:val="16"/>
        </w:rPr>
        <w:t xml:space="preserve"> </w:t>
      </w:r>
      <w:r w:rsidRPr="0085132C">
        <w:rPr>
          <w:rFonts w:ascii="Times New Roman" w:eastAsia="Calibri" w:hAnsi="Times New Roman"/>
          <w:color w:val="7030A0"/>
          <w:sz w:val="16"/>
          <w:szCs w:val="16"/>
        </w:rPr>
        <w:t xml:space="preserve">полномочиями </w:t>
      </w:r>
      <w:r w:rsidRPr="0085132C">
        <w:rPr>
          <w:rFonts w:eastAsia="Calibri"/>
          <w:color w:val="7030A0"/>
          <w:sz w:val="16"/>
          <w:szCs w:val="16"/>
        </w:rPr>
        <w:t>6</w:t>
      </w:r>
      <w:r w:rsidRPr="0085132C">
        <w:rPr>
          <w:rFonts w:ascii="Times New Roman" w:eastAsia="Calibri" w:hAnsi="Times New Roman"/>
          <w:color w:val="7030A0"/>
          <w:sz w:val="16"/>
          <w:szCs w:val="16"/>
        </w:rPr>
        <w:t xml:space="preserve"> вида Полномочного от Космоса до Архетипа </w:t>
      </w:r>
    </w:p>
    <w:p w14:paraId="024B60B4" w14:textId="77777777" w:rsidR="00693614" w:rsidRPr="0085132C" w:rsidRDefault="00693614" w:rsidP="0069361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85132C">
        <w:rPr>
          <w:rFonts w:ascii="Times New Roman" w:eastAsia="Calibri" w:hAnsi="Times New Roman"/>
          <w:color w:val="7030A0"/>
          <w:sz w:val="16"/>
          <w:szCs w:val="16"/>
        </w:rPr>
        <w:t>Наделение шестнадцатью метагалактическими и шестнадцатью октавными реализациями 6 вида ИВДИВО-космического от Образа Жизни до Синтеза</w:t>
      </w:r>
    </w:p>
    <w:p w14:paraId="20C98095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color w:val="FF0000"/>
          <w:sz w:val="16"/>
          <w:szCs w:val="16"/>
          <w:lang w:eastAsia="ru-RU"/>
        </w:rPr>
        <w:t>16338/15314/14290/13266/12242/11218/10194/9170/8146/7122/6098/5074/4050/3026/2002/978</w:t>
      </w:r>
    </w:p>
    <w:p w14:paraId="6D568788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85132C">
        <w:rPr>
          <w:rFonts w:ascii="Times New Roman" w:hAnsi="Times New Roman"/>
          <w:color w:val="FF0000"/>
          <w:sz w:val="16"/>
          <w:szCs w:val="16"/>
          <w:lang w:eastAsia="ru-RU"/>
        </w:rPr>
        <w:t xml:space="preserve">Изначально Вышестоящий </w:t>
      </w:r>
      <w:r w:rsidRPr="0085132C">
        <w:rPr>
          <w:rFonts w:ascii="Times New Roman" w:hAnsi="Times New Roman"/>
          <w:color w:val="0000FF"/>
          <w:sz w:val="16"/>
          <w:szCs w:val="16"/>
          <w:lang w:eastAsia="ru-RU"/>
        </w:rPr>
        <w:t>Ученик Иерархии</w:t>
      </w:r>
      <w:r w:rsidRPr="008513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Изначально Вышестоящего Отца</w:t>
      </w:r>
      <w:r w:rsidRPr="0085132C">
        <w:rPr>
          <w:rFonts w:ascii="Times New Roman" w:hAnsi="Times New Roman"/>
          <w:color w:val="FF0000"/>
          <w:sz w:val="16"/>
          <w:szCs w:val="16"/>
          <w:lang w:eastAsia="ru-RU"/>
        </w:rPr>
        <w:t xml:space="preserve"> Эманация Изначально Вышестоящего Отца   </w:t>
      </w:r>
    </w:p>
    <w:p w14:paraId="2B9A4E1D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Синтез октавного космоса Изначально Вышестоящего Отца</w:t>
      </w:r>
    </w:p>
    <w:p w14:paraId="59B382FA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Синтез Ученика Изначально Вышестоящего Отца каждого</w:t>
      </w:r>
    </w:p>
    <w:p w14:paraId="56B4A5DB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Синтез </w:t>
      </w:r>
      <w:proofErr w:type="spellStart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Метаизвечных</w:t>
      </w:r>
      <w:proofErr w:type="spellEnd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 Аппаратов систем частей Изначально Вышестоящего Отца</w:t>
      </w:r>
      <w:r w:rsidRPr="0085132C">
        <w:rPr>
          <w:rFonts w:ascii="Times New Roman" w:hAnsi="Times New Roman"/>
          <w:b/>
          <w:bCs/>
          <w:color w:val="FF0000"/>
          <w:sz w:val="16"/>
          <w:szCs w:val="16"/>
          <w:lang w:eastAsia="ru-RU"/>
        </w:rPr>
        <w:t xml:space="preserve"> </w:t>
      </w: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каждого</w:t>
      </w:r>
    </w:p>
    <w:p w14:paraId="6B4BB81E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Синтез Видов материи Изначально Вышестоящего Отца</w:t>
      </w:r>
    </w:p>
    <w:p w14:paraId="52E356E0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FF0000"/>
          <w:sz w:val="16"/>
          <w:szCs w:val="16"/>
          <w:lang w:eastAsia="ru-RU"/>
        </w:rPr>
      </w:pPr>
      <w:r w:rsidRPr="0085132C">
        <w:rPr>
          <w:rFonts w:ascii="Times New Roman" w:eastAsia="Calibri" w:hAnsi="Times New Roman"/>
          <w:color w:val="000000"/>
          <w:sz w:val="16"/>
          <w:szCs w:val="16"/>
          <w:lang w:eastAsia="ru-RU"/>
        </w:rPr>
        <w:t>466. 18. тело Отец-человек-субъекта Аспекта Иерархии Изначально Вышестоящего Отца</w:t>
      </w:r>
      <w:r w:rsidRPr="0085132C">
        <w:rPr>
          <w:rFonts w:ascii="Times New Roman" w:hAnsi="Times New Roman"/>
          <w:i/>
          <w:iCs/>
          <w:color w:val="FF0000"/>
          <w:sz w:val="16"/>
          <w:szCs w:val="16"/>
          <w:lang w:eastAsia="ru-RU"/>
        </w:rPr>
        <w:t xml:space="preserve">                   </w:t>
      </w:r>
    </w:p>
    <w:p w14:paraId="7688B281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color w:val="FF0000"/>
          <w:sz w:val="16"/>
          <w:szCs w:val="16"/>
          <w:lang w:eastAsia="ru-RU"/>
        </w:rPr>
        <w:t>16337/15313/14289/13265/12241/11217/10193/9169/8145/7121/6097/5073/4049/3025/2001/977</w:t>
      </w:r>
    </w:p>
    <w:p w14:paraId="7534E49D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85132C">
        <w:rPr>
          <w:rFonts w:ascii="Times New Roman" w:hAnsi="Times New Roman"/>
          <w:color w:val="FF0000"/>
          <w:sz w:val="16"/>
          <w:szCs w:val="16"/>
          <w:lang w:eastAsia="ru-RU"/>
        </w:rPr>
        <w:t xml:space="preserve">Изначально Вышестоящий </w:t>
      </w:r>
      <w:r w:rsidRPr="0085132C">
        <w:rPr>
          <w:rFonts w:ascii="Times New Roman" w:hAnsi="Times New Roman"/>
          <w:color w:val="0000FF"/>
          <w:sz w:val="16"/>
          <w:szCs w:val="16"/>
          <w:lang w:eastAsia="ru-RU"/>
        </w:rPr>
        <w:t>Человек Иерархии</w:t>
      </w:r>
      <w:r w:rsidRPr="0085132C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  <w:r w:rsidRPr="0085132C">
        <w:rPr>
          <w:rFonts w:ascii="Times New Roman" w:hAnsi="Times New Roman"/>
          <w:color w:val="000000"/>
          <w:sz w:val="16"/>
          <w:szCs w:val="16"/>
          <w:lang w:eastAsia="ru-RU"/>
        </w:rPr>
        <w:t>Изначально Вышестоящего Отца</w:t>
      </w:r>
      <w:r w:rsidRPr="0085132C">
        <w:rPr>
          <w:rFonts w:ascii="Times New Roman" w:hAnsi="Times New Roman"/>
          <w:color w:val="FF0000"/>
          <w:sz w:val="16"/>
          <w:szCs w:val="16"/>
          <w:lang w:eastAsia="ru-RU"/>
        </w:rPr>
        <w:t xml:space="preserve"> Вещество Изначально Вышестоящего Отца</w:t>
      </w:r>
    </w:p>
    <w:p w14:paraId="09334EA7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Синтез метагалактического космоса Изначально Вышестоящего Отца</w:t>
      </w:r>
    </w:p>
    <w:p w14:paraId="105D1AA3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Синтез Человека Иерархии </w:t>
      </w:r>
      <w:bookmarkStart w:id="0" w:name="_Hlk169553471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Изначально Вышестоящего Отца</w:t>
      </w:r>
      <w:bookmarkEnd w:id="0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 каждого</w:t>
      </w:r>
    </w:p>
    <w:p w14:paraId="5ED39B02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Синтез </w:t>
      </w:r>
      <w:proofErr w:type="spellStart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Метаизвечных</w:t>
      </w:r>
      <w:proofErr w:type="spellEnd"/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 Частностей Изначально Вышестоящего Отца</w:t>
      </w:r>
      <w:r w:rsidRPr="0085132C">
        <w:rPr>
          <w:rFonts w:ascii="Times New Roman" w:hAnsi="Times New Roman"/>
          <w:b/>
          <w:bCs/>
          <w:color w:val="FF0000"/>
          <w:sz w:val="16"/>
          <w:szCs w:val="16"/>
          <w:lang w:eastAsia="ru-RU"/>
        </w:rPr>
        <w:t xml:space="preserve"> </w:t>
      </w: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каждого</w:t>
      </w:r>
    </w:p>
    <w:p w14:paraId="76EE739D" w14:textId="77777777" w:rsidR="00693614" w:rsidRPr="0085132C" w:rsidRDefault="00693614" w:rsidP="00693614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16"/>
          <w:szCs w:val="16"/>
          <w:lang w:eastAsia="ru-RU"/>
        </w:rPr>
      </w:pPr>
      <w:r w:rsidRPr="0085132C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>Синтез Фундаментальностей Изначально Вышестоящего Отца</w:t>
      </w:r>
    </w:p>
    <w:p w14:paraId="34D650B6" w14:textId="77777777" w:rsidR="00693614" w:rsidRPr="0085132C" w:rsidRDefault="00693614" w:rsidP="00693614">
      <w:pPr>
        <w:spacing w:after="0" w:line="240" w:lineRule="auto"/>
        <w:contextualSpacing/>
        <w:rPr>
          <w:rFonts w:ascii="Times New Roman" w:eastAsia="Calibri" w:hAnsi="Times New Roman"/>
          <w:sz w:val="16"/>
          <w:szCs w:val="16"/>
        </w:rPr>
      </w:pPr>
      <w:r w:rsidRPr="0085132C">
        <w:rPr>
          <w:rFonts w:ascii="Times New Roman" w:eastAsia="Calibri" w:hAnsi="Times New Roman"/>
          <w:color w:val="000000"/>
          <w:sz w:val="16"/>
          <w:szCs w:val="16"/>
          <w:lang w:eastAsia="ru-RU"/>
        </w:rPr>
        <w:t>465. 17. тело Отец-человек-субъекта Человека Иерархии Изначально Вышестоящего Отца</w:t>
      </w:r>
    </w:p>
    <w:p w14:paraId="344AD443" w14:textId="6254EF44" w:rsidR="00D009D4" w:rsidRDefault="00D009D4">
      <w:pPr>
        <w:rPr>
          <w:sz w:val="20"/>
          <w:szCs w:val="20"/>
        </w:rPr>
      </w:pPr>
    </w:p>
    <w:p w14:paraId="0BEF671B" w14:textId="77777777" w:rsidR="00605903" w:rsidRDefault="00605903">
      <w:pPr>
        <w:rPr>
          <w:sz w:val="20"/>
          <w:szCs w:val="20"/>
        </w:rPr>
      </w:pPr>
    </w:p>
    <w:p w14:paraId="1A18825A" w14:textId="77777777" w:rsidR="007F46C9" w:rsidRDefault="00D009D4" w:rsidP="00D009D4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5E36C5">
        <w:rPr>
          <w:rFonts w:ascii="Times New Roman" w:hAnsi="Times New Roman"/>
          <w:b/>
          <w:bCs/>
          <w:sz w:val="24"/>
          <w:szCs w:val="24"/>
        </w:rPr>
        <w:lastRenderedPageBreak/>
        <w:t>Краткое содержание</w:t>
      </w:r>
      <w:r w:rsidR="007F46C9">
        <w:rPr>
          <w:rFonts w:ascii="Times New Roman" w:hAnsi="Times New Roman"/>
          <w:b/>
          <w:bCs/>
          <w:sz w:val="24"/>
          <w:szCs w:val="24"/>
        </w:rPr>
        <w:t xml:space="preserve"> (конспект) </w:t>
      </w:r>
    </w:p>
    <w:p w14:paraId="0D6456A4" w14:textId="7272ADC3" w:rsidR="00AF7671" w:rsidRDefault="001F7BBA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E36C5">
        <w:rPr>
          <w:rFonts w:ascii="Times New Roman" w:hAnsi="Times New Roman"/>
          <w:b/>
          <w:bCs/>
          <w:sz w:val="24"/>
          <w:szCs w:val="24"/>
        </w:rPr>
        <w:t>1 день 1 част</w:t>
      </w:r>
      <w:r w:rsidR="00AF7671" w:rsidRPr="005E36C5">
        <w:rPr>
          <w:rFonts w:ascii="Times New Roman" w:hAnsi="Times New Roman"/>
          <w:b/>
          <w:bCs/>
          <w:sz w:val="24"/>
          <w:szCs w:val="24"/>
        </w:rPr>
        <w:t>ь</w:t>
      </w:r>
      <w:r w:rsidR="0060590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C68A8F" w14:textId="77777777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2FE2442" w14:textId="26EEF62F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часть синтеза будет посвящена первостяжаниям, объявленным в Распоряжениях</w:t>
      </w:r>
    </w:p>
    <w:p w14:paraId="1721295D" w14:textId="6366D63A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 теперь 12, но на самом деле меньше</w:t>
      </w:r>
    </w:p>
    <w:p w14:paraId="6C64FDD7" w14:textId="49A9C9F4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миров самая сложная</w:t>
      </w:r>
    </w:p>
    <w:p w14:paraId="79CD247B" w14:textId="77551551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будем заниматься постоянными ядрами</w:t>
      </w:r>
    </w:p>
    <w:p w14:paraId="5CCF9A56" w14:textId="23171E72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будет тема высших постоянных ядер – третья пиковая тема</w:t>
      </w:r>
    </w:p>
    <w:p w14:paraId="62984001" w14:textId="0F732563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постоянные ядра будут присутствовать только у ДП и у ИВАС</w:t>
      </w:r>
    </w:p>
    <w:p w14:paraId="00AB6E94" w14:textId="77777777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A73542A" w14:textId="02968ADA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высших миров и высших постоянных ядер вышла из высших частей</w:t>
      </w:r>
    </w:p>
    <w:p w14:paraId="56A1CF91" w14:textId="2FA50E5B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ИВАС занимаются обычными частями</w:t>
      </w:r>
    </w:p>
    <w:p w14:paraId="182A12F8" w14:textId="5A8CC43A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Высшими частями занимается ИВО</w:t>
      </w:r>
    </w:p>
    <w:p w14:paraId="6559E695" w14:textId="7382C805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Отцом, чтобы высшие части развивались</w:t>
      </w:r>
    </w:p>
    <w:p w14:paraId="3F1BA776" w14:textId="77777777" w:rsidR="00605903" w:rsidRDefault="00605903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23F78AF" w14:textId="6806F0AA" w:rsidR="00DD15C1" w:rsidRDefault="00DD15C1" w:rsidP="00D009D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части:</w:t>
      </w:r>
    </w:p>
    <w:p w14:paraId="63A5075B" w14:textId="153EE4BE" w:rsidR="00A02DD8" w:rsidRDefault="00605903" w:rsidP="00DD15C1">
      <w:pPr>
        <w:pStyle w:val="a9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 w:rsidRPr="00DD15C1">
        <w:rPr>
          <w:szCs w:val="24"/>
        </w:rPr>
        <w:t>Стяжание</w:t>
      </w:r>
    </w:p>
    <w:p w14:paraId="35F65D17" w14:textId="0BE4EEF3" w:rsidR="00DD15C1" w:rsidRDefault="00DD15C1" w:rsidP="00DD15C1">
      <w:pPr>
        <w:pStyle w:val="a9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Развитие</w:t>
      </w:r>
    </w:p>
    <w:p w14:paraId="31B03134" w14:textId="306DD2D8" w:rsidR="00DD15C1" w:rsidRDefault="00DD15C1" w:rsidP="00DD15C1">
      <w:pPr>
        <w:pStyle w:val="a9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Деятельность</w:t>
      </w:r>
    </w:p>
    <w:p w14:paraId="74823743" w14:textId="290D226B" w:rsidR="00DD15C1" w:rsidRPr="00DD15C1" w:rsidRDefault="00DD15C1" w:rsidP="00DD15C1">
      <w:pPr>
        <w:pStyle w:val="a9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Действовать в нас и приносить нам пользу</w:t>
      </w:r>
    </w:p>
    <w:p w14:paraId="7A21728B" w14:textId="7CB6CD0A" w:rsidR="00605903" w:rsidRDefault="0060590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DFAC" w14:textId="24DF11FF" w:rsidR="00605903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миры, где действуют только Высшие Части</w:t>
      </w:r>
    </w:p>
    <w:p w14:paraId="5D39E27D" w14:textId="6BEEC7C9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6 мирах действуют Части, в 6 Высших мирах – Высшие части</w:t>
      </w:r>
    </w:p>
    <w:p w14:paraId="5E0A1DB2" w14:textId="5797BC9E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физическом мире действует физическое тело, в высшем физическом мире – высшее физическое тело.</w:t>
      </w:r>
    </w:p>
    <w:p w14:paraId="6A6C4B75" w14:textId="77777777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C6C32B" w14:textId="13772DA2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включить высшие миры, ваше высшее физическое тело работает? (</w:t>
      </w:r>
      <w:r w:rsidR="00DA6E34">
        <w:rPr>
          <w:rFonts w:ascii="Times New Roman" w:hAnsi="Times New Roman"/>
          <w:sz w:val="24"/>
          <w:szCs w:val="24"/>
        </w:rPr>
        <w:t>00-</w:t>
      </w:r>
      <w:r>
        <w:rPr>
          <w:rFonts w:ascii="Times New Roman" w:hAnsi="Times New Roman"/>
          <w:sz w:val="24"/>
          <w:szCs w:val="24"/>
        </w:rPr>
        <w:t>11)</w:t>
      </w:r>
    </w:p>
    <w:p w14:paraId="3A820A9D" w14:textId="77777777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8EAF27" w14:textId="12C2F26E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должны сложить новую Парадигму ИВДИВО</w:t>
      </w:r>
    </w:p>
    <w:p w14:paraId="0023A716" w14:textId="77777777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B847C4" w14:textId="4CD0AA98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пятой расе было три мира, в 6й дб шесть (Отец даёт в 2 раза больше)</w:t>
      </w:r>
    </w:p>
    <w:p w14:paraId="30B8AA8B" w14:textId="0261F4B3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новая парадигма: для миров у нас работают базовые части, для высших миров – высшие части. Одна из основных задач ДП – синтезировать базовые части и высшие части</w:t>
      </w:r>
    </w:p>
    <w:p w14:paraId="108F3E02" w14:textId="77777777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7520C5" w14:textId="28EC9D28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Новое Плато Синтеза – цифры известны, а плотность, качество, глубина частей совсем иные</w:t>
      </w:r>
    </w:p>
    <w:p w14:paraId="2C756795" w14:textId="54B6EF29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получили такие качественные части, которые нам в пред.</w:t>
      </w:r>
      <w:r w:rsidR="008C0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системе и не снились</w:t>
      </w:r>
    </w:p>
    <w:p w14:paraId="6F81B80F" w14:textId="77777777" w:rsidR="00DD15C1" w:rsidRDefault="00DD15C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097E0A" w14:textId="7699D2C5" w:rsidR="00DD15C1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Всё, что мы имели, скомпактифицировалось, вошло в однородное состояние и перешло в новое целое.</w:t>
      </w:r>
    </w:p>
    <w:p w14:paraId="267BC399" w14:textId="6954F4EC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августа (со Съезда) пошла революционная ситуация, когда в нас качества частей внутри поменялись.</w:t>
      </w:r>
    </w:p>
    <w:p w14:paraId="223F5786" w14:textId="667FC311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Заметить это могут только несколько ДП, выходя в зал ИВО</w:t>
      </w:r>
    </w:p>
    <w:p w14:paraId="208DAFB1" w14:textId="6DB5A128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на них ориентируемся, но не публикуем.</w:t>
      </w:r>
    </w:p>
    <w:p w14:paraId="18B82109" w14:textId="76AC07C0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специалисты эманируют нам всем эти способности, возможности</w:t>
      </w:r>
    </w:p>
    <w:p w14:paraId="5C6127EA" w14:textId="25B8184E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нужно научиться пользоваться этими возможностями (</w:t>
      </w:r>
      <w:r w:rsidR="00DA6E34">
        <w:rPr>
          <w:rFonts w:ascii="Times New Roman" w:hAnsi="Times New Roman"/>
          <w:sz w:val="24"/>
          <w:szCs w:val="24"/>
        </w:rPr>
        <w:t>00-</w:t>
      </w:r>
      <w:r>
        <w:rPr>
          <w:rFonts w:ascii="Times New Roman" w:hAnsi="Times New Roman"/>
          <w:sz w:val="24"/>
          <w:szCs w:val="24"/>
        </w:rPr>
        <w:t>23)</w:t>
      </w:r>
    </w:p>
    <w:p w14:paraId="64E2C76A" w14:textId="77777777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CA0C34" w14:textId="54E01A0B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мы дошли до пределов генетических возможностей Человека, нужно было …</w:t>
      </w:r>
    </w:p>
    <w:p w14:paraId="5B076EB9" w14:textId="77777777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055EE6" w14:textId="31F5C5E5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ИВ Отцов-Аватаров произошла очень большая перестройка, чтобы произошла перестройка расы. Произошла ротация по их подготовке. </w:t>
      </w:r>
    </w:p>
    <w:p w14:paraId="172BC57B" w14:textId="3BB0406D" w:rsidR="008C071F" w:rsidRDefault="008C071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Ротация затронула </w:t>
      </w:r>
      <w:r w:rsidR="004B13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ИВАС, и весь руководящий состав ИВДИВО</w:t>
      </w:r>
      <w:r w:rsidR="004B13B0">
        <w:rPr>
          <w:rFonts w:ascii="Times New Roman" w:hAnsi="Times New Roman"/>
          <w:sz w:val="24"/>
          <w:szCs w:val="24"/>
        </w:rPr>
        <w:t>.</w:t>
      </w:r>
    </w:p>
    <w:p w14:paraId="38CD2B61" w14:textId="6A2C58A7" w:rsidR="00A02DD8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Весь состав ИВДИВО сдаёт экзамен ИВО на соответствие новому.</w:t>
      </w:r>
    </w:p>
    <w:p w14:paraId="03D8A9F2" w14:textId="77777777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E48BD9" w14:textId="77278FA5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Цифры новой расы проще, но мы вырастили настолько более качественные части</w:t>
      </w:r>
    </w:p>
    <w:p w14:paraId="01873E56" w14:textId="2D92B114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часть равна 1024 </w:t>
      </w:r>
      <w:proofErr w:type="spellStart"/>
      <w:r>
        <w:rPr>
          <w:rFonts w:ascii="Times New Roman" w:hAnsi="Times New Roman"/>
          <w:sz w:val="24"/>
          <w:szCs w:val="24"/>
        </w:rPr>
        <w:t>пред.частям</w:t>
      </w:r>
      <w:proofErr w:type="spellEnd"/>
      <w:r>
        <w:rPr>
          <w:rFonts w:ascii="Times New Roman" w:hAnsi="Times New Roman"/>
          <w:sz w:val="24"/>
          <w:szCs w:val="24"/>
        </w:rPr>
        <w:t xml:space="preserve"> (минимально) (</w:t>
      </w:r>
      <w:r w:rsidR="00DA6E34">
        <w:rPr>
          <w:rFonts w:ascii="Times New Roman" w:hAnsi="Times New Roman"/>
          <w:sz w:val="24"/>
          <w:szCs w:val="24"/>
        </w:rPr>
        <w:t>00-</w:t>
      </w:r>
      <w:r>
        <w:rPr>
          <w:rFonts w:ascii="Times New Roman" w:hAnsi="Times New Roman"/>
          <w:sz w:val="24"/>
          <w:szCs w:val="24"/>
        </w:rPr>
        <w:t>30)</w:t>
      </w:r>
    </w:p>
    <w:p w14:paraId="26850A44" w14:textId="21822026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выросли в разы, это наши накопления синтеза, наши постоянные ядра.</w:t>
      </w:r>
    </w:p>
    <w:p w14:paraId="6FEDC607" w14:textId="77777777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8B92EA" w14:textId="510A4BCB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объявил: возвращаем 6ю расу в 512 частей, в высшие части – только ДП как 7я подраса должны стоять на шаг выше.</w:t>
      </w:r>
    </w:p>
    <w:p w14:paraId="1958D474" w14:textId="23E59306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Минимально 16 частей – у нас 16 эволюций, а каждая эволюция взращивает минимально одну часть – 16 частей 1й подрасы.</w:t>
      </w:r>
    </w:p>
    <w:p w14:paraId="4E1B18A0" w14:textId="6E2684EA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человека это «напряжёнка» - не одна Душа, а 16 минимально.</w:t>
      </w:r>
    </w:p>
    <w:p w14:paraId="022AE3C1" w14:textId="73A1B47A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Человечество не умеет жить 16ю частями, только одной…</w:t>
      </w:r>
    </w:p>
    <w:p w14:paraId="5E81AEA9" w14:textId="77777777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89386A" w14:textId="40A729A5" w:rsidR="004B13B0" w:rsidRDefault="004B13B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2я подраса – 32 части</w:t>
      </w:r>
    </w:p>
    <w:p w14:paraId="407A4445" w14:textId="325D5324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в ИВДИВО 32 организации каждого (00-38)</w:t>
      </w:r>
    </w:p>
    <w:p w14:paraId="70D8AA86" w14:textId="77777777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388269" w14:textId="55DE5426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3я подраса – 64 части </w:t>
      </w:r>
    </w:p>
    <w:p w14:paraId="6EAD4C60" w14:textId="5F3C1B7F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 вида материи (они нас будут напрягать на виды материи)</w:t>
      </w:r>
    </w:p>
    <w:p w14:paraId="7F01F952" w14:textId="78227582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3я подраса устоялась упорной работой нескольких команд с видами материи</w:t>
      </w:r>
    </w:p>
    <w:p w14:paraId="292C8180" w14:textId="77777777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5EA7EF" w14:textId="413208D2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4я подраса – 128 части</w:t>
      </w:r>
    </w:p>
    <w:p w14:paraId="2C8EC45A" w14:textId="49BF12F9" w:rsidR="004B13B0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ИВДИВО 128 организаций, в </w:t>
      </w:r>
      <w:proofErr w:type="spellStart"/>
      <w:r>
        <w:rPr>
          <w:rFonts w:ascii="Times New Roman" w:hAnsi="Times New Roman"/>
          <w:sz w:val="24"/>
          <w:szCs w:val="24"/>
        </w:rPr>
        <w:t>тч</w:t>
      </w:r>
      <w:proofErr w:type="spellEnd"/>
      <w:r>
        <w:rPr>
          <w:rFonts w:ascii="Times New Roman" w:hAnsi="Times New Roman"/>
          <w:sz w:val="24"/>
          <w:szCs w:val="24"/>
        </w:rPr>
        <w:t xml:space="preserve"> 64 Отцов-Аватаров</w:t>
      </w:r>
    </w:p>
    <w:p w14:paraId="53416044" w14:textId="77777777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FA3623" w14:textId="09DE464A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5я подраса – 256 частей</w:t>
      </w:r>
    </w:p>
    <w:p w14:paraId="102CD93B" w14:textId="0CB3E350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256 отделов, 256 «пра-частей»</w:t>
      </w:r>
      <w:r w:rsidR="002E4F28">
        <w:rPr>
          <w:rFonts w:ascii="Times New Roman" w:hAnsi="Times New Roman"/>
          <w:sz w:val="24"/>
          <w:szCs w:val="24"/>
        </w:rPr>
        <w:t xml:space="preserve"> </w:t>
      </w:r>
    </w:p>
    <w:p w14:paraId="23E757CA" w14:textId="72A4B241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Стати, Отделы Личности, Индивидуальности и др. (00-43)</w:t>
      </w:r>
    </w:p>
    <w:p w14:paraId="57BF48B7" w14:textId="24E1E6ED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 отдела Аватаресс + 64 отдела Аватаров – это 5я подраса</w:t>
      </w:r>
    </w:p>
    <w:p w14:paraId="44041DC1" w14:textId="1E15D4F7" w:rsidR="00AF7671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колледжи, университеты, где молодёжь до 22-24-28 лет, среда пра-частей, где Аватарессы работают с молодёжью</w:t>
      </w:r>
      <w:r w:rsidR="002E4F28">
        <w:rPr>
          <w:rFonts w:ascii="Times New Roman" w:hAnsi="Times New Roman"/>
          <w:sz w:val="24"/>
          <w:szCs w:val="24"/>
        </w:rPr>
        <w:t xml:space="preserve"> (00-47)</w:t>
      </w:r>
    </w:p>
    <w:p w14:paraId="4A0922FB" w14:textId="3C3A82FD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Разумом можно действовать, а </w:t>
      </w:r>
      <w:proofErr w:type="spellStart"/>
      <w:r>
        <w:rPr>
          <w:rFonts w:ascii="Times New Roman" w:hAnsi="Times New Roman"/>
          <w:sz w:val="24"/>
          <w:szCs w:val="24"/>
        </w:rPr>
        <w:t>Праразумом</w:t>
      </w:r>
      <w:proofErr w:type="spellEnd"/>
      <w:r>
        <w:rPr>
          <w:rFonts w:ascii="Times New Roman" w:hAnsi="Times New Roman"/>
          <w:sz w:val="24"/>
          <w:szCs w:val="24"/>
        </w:rPr>
        <w:t xml:space="preserve"> думать как действовать</w:t>
      </w:r>
    </w:p>
    <w:p w14:paraId="7E964A81" w14:textId="489D08F9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Гадание на цветочках – это о «</w:t>
      </w:r>
      <w:proofErr w:type="spellStart"/>
      <w:r>
        <w:rPr>
          <w:rFonts w:ascii="Times New Roman" w:hAnsi="Times New Roman"/>
          <w:sz w:val="24"/>
          <w:szCs w:val="24"/>
        </w:rPr>
        <w:t>пра</w:t>
      </w:r>
      <w:proofErr w:type="spellEnd"/>
      <w:r>
        <w:rPr>
          <w:rFonts w:ascii="Times New Roman" w:hAnsi="Times New Roman"/>
          <w:sz w:val="24"/>
          <w:szCs w:val="24"/>
        </w:rPr>
        <w:t>»-спецификах…</w:t>
      </w:r>
    </w:p>
    <w:p w14:paraId="5B2223DD" w14:textId="518C9A7E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только кто-то за другого говорит – это прачасти.</w:t>
      </w:r>
    </w:p>
    <w:p w14:paraId="5B269DEC" w14:textId="5339512F" w:rsidR="00DA6E34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это всё 5я раса - от ИВАС Мирры до ИВАС Юрия</w:t>
      </w:r>
    </w:p>
    <w:p w14:paraId="7E991DF5" w14:textId="3B067CFE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вам ничего не говорят как делать, стимулируют вас на развитие частей и выход из только пра-частей. Так вы молодёжь, которой нужно всё рассказывать, или ДП (7я подраса)?</w:t>
      </w:r>
    </w:p>
    <w:p w14:paraId="727E9119" w14:textId="77777777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EBF4D3" w14:textId="10F4E1F9" w:rsidR="00D009D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6я подраса</w:t>
      </w:r>
      <w:r w:rsidR="002E4F28">
        <w:rPr>
          <w:rFonts w:ascii="Times New Roman" w:hAnsi="Times New Roman"/>
          <w:sz w:val="24"/>
          <w:szCs w:val="24"/>
        </w:rPr>
        <w:t xml:space="preserve"> – 512 частей</w:t>
      </w:r>
    </w:p>
    <w:p w14:paraId="6088D581" w14:textId="63C91D9E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часть – один ИВАС</w:t>
      </w:r>
    </w:p>
    <w:p w14:paraId="5A9BBB7C" w14:textId="5084B172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Сорганизовавшись с ИВАС, вы сорганизуетесь с ИВО.</w:t>
      </w:r>
    </w:p>
    <w:p w14:paraId="280F4FF6" w14:textId="77777777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A924CD" w14:textId="27445C37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7я подраса – 1024 части</w:t>
      </w:r>
    </w:p>
    <w:p w14:paraId="7EE719DC" w14:textId="6ABC9CA0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512 базовых частей и 512 высших частей</w:t>
      </w:r>
    </w:p>
    <w:p w14:paraId="4A5FEC22" w14:textId="77777777" w:rsidR="002E4F28" w:rsidRDefault="002E4F28" w:rsidP="002E4F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и гимн России</w:t>
      </w:r>
    </w:p>
    <w:p w14:paraId="649C250F" w14:textId="346395B8" w:rsidR="002E4F28" w:rsidRDefault="002E4F2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Моцарта – это музыка трёх высших частей</w:t>
      </w:r>
    </w:p>
    <w:p w14:paraId="0239BC12" w14:textId="77777777" w:rsidR="00DA6E34" w:rsidRDefault="00DA6E3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B3E65B" w14:textId="6193BACA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8я подраса – 2048</w:t>
      </w:r>
    </w:p>
    <w:p w14:paraId="14739E4E" w14:textId="1FD59554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9я подраса – 4096 </w:t>
      </w:r>
    </w:p>
    <w:p w14:paraId="0CFCA32C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EFA3C8" w14:textId="45D94CF9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предел космосов, который может поддержать наши части – это 4096 (00-59)</w:t>
      </w:r>
    </w:p>
    <w:p w14:paraId="68B332DB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AE44D7" w14:textId="27FE75B6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8192 части – это части, идущие в Вечность</w:t>
      </w:r>
    </w:p>
    <w:p w14:paraId="79C65CFA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DF988D" w14:textId="50B65D24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Миры и подрасы жесточайше связаны</w:t>
      </w:r>
    </w:p>
    <w:p w14:paraId="0ACE34B1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334A0C" w14:textId="6B2561F0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Новое Плато Синтеза (01-00)</w:t>
      </w:r>
    </w:p>
    <w:p w14:paraId="5B0400B5" w14:textId="228C9412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Раса начала действовать, есть только подрасы 6й расы</w:t>
      </w:r>
    </w:p>
    <w:p w14:paraId="136CD394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7197E9" w14:textId="2A038AA4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как Учёный, должны иметь некое количество частей, чтобы быть учёным. Сколько частей?</w:t>
      </w:r>
    </w:p>
    <w:p w14:paraId="1566E07C" w14:textId="26BEA2AE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F1EB8D" w14:textId="4EC8CC7D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Церковь занималась Душой, наука – мышлением </w:t>
      </w:r>
    </w:p>
    <w:p w14:paraId="75BA8783" w14:textId="1BDC3EB3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вся наука 5й расы перешла к Рацио. (01-04)</w:t>
      </w:r>
    </w:p>
    <w:p w14:paraId="5D6CDF67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E92844" w14:textId="2BE93F3B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Операционные системы учёных – это мысль, чувство, ощущение и движение</w:t>
      </w:r>
    </w:p>
    <w:p w14:paraId="594B8E72" w14:textId="36A812AB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– исследовательский аппарат, где двигательными способностями достигается результат.</w:t>
      </w:r>
    </w:p>
    <w:p w14:paraId="19034154" w14:textId="1E297BBF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 эту базу перетаскивать к нам, не нужно сокращаться до системы </w:t>
      </w:r>
    </w:p>
    <w:p w14:paraId="2E4D3D81" w14:textId="77777777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D3A32A" w14:textId="4C79AB40" w:rsidR="00593E60" w:rsidRDefault="00593E6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сейчас пойдём стяжать миры. Вопрос – сколькими частями? (</w:t>
      </w:r>
      <w:r w:rsidR="00742E26">
        <w:rPr>
          <w:rFonts w:ascii="Times New Roman" w:hAnsi="Times New Roman"/>
          <w:sz w:val="24"/>
          <w:szCs w:val="24"/>
        </w:rPr>
        <w:t>01-08)</w:t>
      </w:r>
    </w:p>
    <w:p w14:paraId="7A73B870" w14:textId="315B32CE" w:rsidR="00D009D4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миров – сколько частей у нас работает.</w:t>
      </w:r>
    </w:p>
    <w:p w14:paraId="57A3B220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71C8D6" w14:textId="7C6EB4F6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оно – новое Плато Синтеза. </w:t>
      </w:r>
    </w:p>
    <w:p w14:paraId="38C0C67A" w14:textId="568B0F2F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FD70E5" w14:textId="69210A75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9я подраса 8*512 частей</w:t>
      </w:r>
    </w:p>
    <w:p w14:paraId="2FD26840" w14:textId="35F6217D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252DC0" w14:textId="1851D3CE" w:rsidR="00742E26" w:rsidRDefault="00742E26" w:rsidP="00742E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Жизненности – в 6й </w:t>
      </w:r>
      <w:proofErr w:type="spellStart"/>
      <w:r>
        <w:rPr>
          <w:rFonts w:ascii="Times New Roman" w:hAnsi="Times New Roman"/>
          <w:sz w:val="24"/>
          <w:szCs w:val="24"/>
        </w:rPr>
        <w:t>подрасе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разнообразие видов Человека в 6й расе</w:t>
      </w:r>
    </w:p>
    <w:p w14:paraId="3E6F81C4" w14:textId="4C434FCB" w:rsidR="00D009D4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Компетентности – 7я подраса</w:t>
      </w:r>
    </w:p>
    <w:p w14:paraId="67DB3475" w14:textId="2E3A969E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– 8я подраса</w:t>
      </w:r>
    </w:p>
    <w:p w14:paraId="5849EC1B" w14:textId="39B08054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– 9я подраса</w:t>
      </w:r>
    </w:p>
    <w:p w14:paraId="50B6EB24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83F927" w14:textId="01F9A999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новый парадигмальный взгляд на 6ю расу</w:t>
      </w:r>
    </w:p>
    <w:p w14:paraId="35F0A7CA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5B8C9A" w14:textId="5BB0A63D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сейчас пойдём это стяжать</w:t>
      </w:r>
    </w:p>
    <w:p w14:paraId="5EBEBF3E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D6BB9B" w14:textId="7A9DDD2F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Посвящённый должен был уметь действовать по мирам: Планетарный – в трёх, Солнечный – в пяти мирах.</w:t>
      </w:r>
    </w:p>
    <w:p w14:paraId="1F8D4002" w14:textId="671B3E13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6го луча Преданности</w:t>
      </w:r>
      <w:r w:rsidR="00AF6E49">
        <w:rPr>
          <w:rFonts w:ascii="Times New Roman" w:hAnsi="Times New Roman"/>
          <w:sz w:val="24"/>
          <w:szCs w:val="24"/>
        </w:rPr>
        <w:t xml:space="preserve"> – Христос</w:t>
      </w:r>
      <w:r>
        <w:rPr>
          <w:rFonts w:ascii="Times New Roman" w:hAnsi="Times New Roman"/>
          <w:sz w:val="24"/>
          <w:szCs w:val="24"/>
        </w:rPr>
        <w:t xml:space="preserve">: </w:t>
      </w:r>
      <w:r w:rsidR="00AF6E49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>лейся с Отцом небесным всем сердцем, всем разумением, всей Душою своей</w:t>
      </w:r>
      <w:r w:rsidR="00AF6E49">
        <w:rPr>
          <w:rFonts w:ascii="Times New Roman" w:hAnsi="Times New Roman"/>
          <w:sz w:val="24"/>
          <w:szCs w:val="24"/>
        </w:rPr>
        <w:t>»</w:t>
      </w:r>
    </w:p>
    <w:p w14:paraId="1CBF65A8" w14:textId="77777777" w:rsidR="00AF6E49" w:rsidRDefault="00AF6E4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2D747D" w14:textId="6E9DE5F2" w:rsidR="00AF6E49" w:rsidRDefault="00AF6E4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Китайская цивилизация и Россия – кто древнее…</w:t>
      </w:r>
    </w:p>
    <w:p w14:paraId="1207BDDC" w14:textId="019BA8EF" w:rsidR="00AF6E49" w:rsidRDefault="00AF6E4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кого научил быть цивилизованным (01-24)</w:t>
      </w:r>
    </w:p>
    <w:p w14:paraId="371BE5CD" w14:textId="0DDE297E" w:rsidR="00AF6E49" w:rsidRDefault="00AF6E4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Китай технологично развивается, но гуманитарно – это выход из 3й подрасы 6й расы</w:t>
      </w:r>
    </w:p>
    <w:p w14:paraId="791B00DE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8FBBAC" w14:textId="3ADCC99D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1 (с </w:t>
      </w:r>
      <w:r w:rsidR="00AF6E49">
        <w:rPr>
          <w:rFonts w:ascii="Times New Roman" w:hAnsi="Times New Roman"/>
          <w:b/>
          <w:bCs/>
          <w:i/>
          <w:iCs/>
          <w:sz w:val="24"/>
          <w:szCs w:val="24"/>
        </w:rPr>
        <w:t xml:space="preserve">01-25 по </w:t>
      </w:r>
      <w:r w:rsidR="00BB0FA7">
        <w:rPr>
          <w:rFonts w:ascii="Times New Roman" w:hAnsi="Times New Roman"/>
          <w:b/>
          <w:bCs/>
          <w:i/>
          <w:iCs/>
          <w:sz w:val="24"/>
          <w:szCs w:val="24"/>
        </w:rPr>
        <w:t>01-59)</w:t>
      </w:r>
    </w:p>
    <w:p w14:paraId="21EC3BB5" w14:textId="655AEFC6" w:rsidR="00AF6E49" w:rsidRDefault="003F4204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77 </w:t>
      </w:r>
      <w:r w:rsidR="00887D59">
        <w:rPr>
          <w:rFonts w:ascii="Times New Roman" w:hAnsi="Times New Roman"/>
          <w:i/>
          <w:iCs/>
          <w:sz w:val="24"/>
          <w:szCs w:val="24"/>
        </w:rPr>
        <w:t>С</w:t>
      </w:r>
      <w:r w:rsidRPr="003F4204">
        <w:rPr>
          <w:rFonts w:ascii="Times New Roman" w:hAnsi="Times New Roman"/>
          <w:i/>
          <w:iCs/>
          <w:sz w:val="24"/>
          <w:szCs w:val="24"/>
        </w:rPr>
        <w:t>интез</w:t>
      </w:r>
      <w:r w:rsidR="00887D59">
        <w:rPr>
          <w:rFonts w:ascii="Times New Roman" w:hAnsi="Times New Roman"/>
          <w:i/>
          <w:iCs/>
          <w:sz w:val="24"/>
          <w:szCs w:val="24"/>
        </w:rPr>
        <w:t xml:space="preserve"> ИВО, Владыку 77 Синтеза </w:t>
      </w:r>
    </w:p>
    <w:p w14:paraId="55D426B4" w14:textId="07FACEB2" w:rsidR="003F4204" w:rsidRDefault="00887D59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Стяжаем 9 подрас 6й расы</w:t>
      </w:r>
    </w:p>
    <w:p w14:paraId="6EF8A9C0" w14:textId="4B0549BA" w:rsidR="00533F18" w:rsidRDefault="00533F18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Тело Учёного в синтезе </w:t>
      </w:r>
      <w:r w:rsidR="00BB0FA7">
        <w:rPr>
          <w:rFonts w:ascii="Times New Roman" w:hAnsi="Times New Roman"/>
          <w:i/>
          <w:iCs/>
          <w:sz w:val="24"/>
          <w:szCs w:val="24"/>
        </w:rPr>
        <w:t>Ча</w:t>
      </w:r>
      <w:r>
        <w:rPr>
          <w:rFonts w:ascii="Times New Roman" w:hAnsi="Times New Roman"/>
          <w:i/>
          <w:iCs/>
          <w:sz w:val="24"/>
          <w:szCs w:val="24"/>
        </w:rPr>
        <w:t>стей одной из 9 подрас</w:t>
      </w:r>
    </w:p>
    <w:p w14:paraId="53A4A12D" w14:textId="6DC82A3D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22798E" w14:textId="29BAC1B6" w:rsidR="00BB0FA7" w:rsidRDefault="00BB0FA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Новой парадигмальной особенностью курса – развитие тел от тела Учёного до тела Отца </w:t>
      </w:r>
      <w:r w:rsidR="00184D83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88/12 ППС</w:t>
      </w:r>
      <w:r w:rsidR="00184D83">
        <w:rPr>
          <w:rFonts w:ascii="Times New Roman" w:hAnsi="Times New Roman"/>
          <w:sz w:val="24"/>
          <w:szCs w:val="24"/>
        </w:rPr>
        <w:t>.</w:t>
      </w:r>
    </w:p>
    <w:p w14:paraId="20A34CA1" w14:textId="4EA99BD0" w:rsidR="00BB0FA7" w:rsidRDefault="00BB0FA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всегда бурная деятельность полезна для развития тела</w:t>
      </w:r>
      <w:r w:rsidR="00D14FBB">
        <w:rPr>
          <w:rFonts w:ascii="Times New Roman" w:hAnsi="Times New Roman"/>
          <w:sz w:val="24"/>
          <w:szCs w:val="24"/>
        </w:rPr>
        <w:t>.</w:t>
      </w:r>
    </w:p>
    <w:p w14:paraId="17628D89" w14:textId="236401E6" w:rsidR="00BB0FA7" w:rsidRDefault="00D14FBB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 Учителя не как часть, а как Учитель, когда все Части внутри него</w:t>
      </w:r>
    </w:p>
    <w:p w14:paraId="36AF2332" w14:textId="36EF1266" w:rsidR="00BB0FA7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Высшим Учителем – вопросы… </w:t>
      </w:r>
    </w:p>
    <w:p w14:paraId="50F9DE1A" w14:textId="77777777" w:rsidR="00BB0FA7" w:rsidRDefault="00BB0FA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095FC5" w14:textId="055F8BC7" w:rsidR="00D009D4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Советский лозунг «Трезвость – норма жизни» ввести в ИВДИВО на уровне частей.</w:t>
      </w:r>
    </w:p>
    <w:p w14:paraId="20FA0E63" w14:textId="3406BB77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F27A9" w14:textId="0DFC14EB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дал Тело Учёного, в названиях частей его нет, и оно не может перейти в Часть при недостаточной развитости тела.</w:t>
      </w:r>
    </w:p>
    <w:p w14:paraId="1CA48E1D" w14:textId="2FEBDB63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этими телами учимся в течении месяца</w:t>
      </w:r>
    </w:p>
    <w:p w14:paraId="31A88956" w14:textId="37863E2C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курса эти тела станут для вас реальными.</w:t>
      </w:r>
    </w:p>
    <w:p w14:paraId="46E21159" w14:textId="4A795B43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Учёным в синтезе по деятельности в этом я бы вам предложил стать (02-07)</w:t>
      </w:r>
    </w:p>
    <w:p w14:paraId="40E23649" w14:textId="77777777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4F624" w14:textId="6EB51C80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практике при стяжании 9й подрасы были названы только 4 Высших мира. Почему?</w:t>
      </w:r>
    </w:p>
    <w:p w14:paraId="4129ECF8" w14:textId="3A3696D0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нет Высших Реализаций, чтобы Высший Реализованный Мир на нас включится</w:t>
      </w:r>
    </w:p>
    <w:p w14:paraId="377D6B5F" w14:textId="666AB972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 не включается 5й мир, то и 6й нас не замечает</w:t>
      </w:r>
    </w:p>
    <w:p w14:paraId="273A24F4" w14:textId="2E2C397B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практическая реализация миров</w:t>
      </w:r>
    </w:p>
    <w:p w14:paraId="083DEC61" w14:textId="77777777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BF3C0" w14:textId="26F0DACA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Проф.курс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когда мы ещё делимся опытом или обсуждаем </w:t>
      </w:r>
      <w:proofErr w:type="spellStart"/>
      <w:r>
        <w:rPr>
          <w:rFonts w:ascii="Times New Roman" w:hAnsi="Times New Roman"/>
          <w:sz w:val="24"/>
          <w:szCs w:val="24"/>
        </w:rPr>
        <w:t>проф.темы</w:t>
      </w:r>
      <w:proofErr w:type="spellEnd"/>
      <w:r>
        <w:rPr>
          <w:rFonts w:ascii="Times New Roman" w:hAnsi="Times New Roman"/>
          <w:sz w:val="24"/>
          <w:szCs w:val="24"/>
        </w:rPr>
        <w:t xml:space="preserve"> (02-10)</w:t>
      </w:r>
    </w:p>
    <w:p w14:paraId="55C6651C" w14:textId="77777777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58EC8E" w14:textId="7E025694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12 миров 6 базовых и 6 высших</w:t>
      </w:r>
    </w:p>
    <w:p w14:paraId="04B2A6FC" w14:textId="59650983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Реально действует сколько? – восемь </w:t>
      </w:r>
    </w:p>
    <w:p w14:paraId="471C6E05" w14:textId="2FE4041B" w:rsidR="00E66A7C" w:rsidRDefault="00E66A7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сверху, 4 сдвоенных и два внизу</w:t>
      </w:r>
    </w:p>
    <w:p w14:paraId="50EE71AA" w14:textId="77777777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E99906" w14:textId="333B192C" w:rsidR="00E66A7C" w:rsidRDefault="006E382C" w:rsidP="006E382C">
      <w:pPr>
        <w:spacing w:after="0" w:line="240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ИВО</w:t>
      </w:r>
    </w:p>
    <w:p w14:paraId="55FADD08" w14:textId="770871E6" w:rsidR="006E382C" w:rsidRDefault="006E382C" w:rsidP="006E382C">
      <w:pPr>
        <w:spacing w:after="0" w:line="240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Реализованный</w:t>
      </w:r>
    </w:p>
    <w:p w14:paraId="04A1B4F0" w14:textId="2EE9F318" w:rsidR="006E382C" w:rsidRDefault="006E382C" w:rsidP="006E382C">
      <w:pPr>
        <w:spacing w:after="0" w:line="24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Высший </w:t>
      </w: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и Мир ИВО</w:t>
      </w:r>
    </w:p>
    <w:p w14:paraId="081AC56F" w14:textId="5A3F917E" w:rsidR="006E382C" w:rsidRDefault="006E382C" w:rsidP="006E382C">
      <w:pPr>
        <w:spacing w:after="0" w:line="24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Огненный и Реализованный мир</w:t>
      </w:r>
    </w:p>
    <w:p w14:paraId="6C074FF8" w14:textId="5A4596D8" w:rsidR="006E382C" w:rsidRDefault="006E382C" w:rsidP="006E382C">
      <w:pPr>
        <w:spacing w:after="0" w:line="24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Высший Тонкий и </w:t>
      </w: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</w:t>
      </w:r>
    </w:p>
    <w:p w14:paraId="376915C3" w14:textId="38B44C48" w:rsidR="006E382C" w:rsidRDefault="006E382C" w:rsidP="006E382C">
      <w:pPr>
        <w:spacing w:after="0" w:line="240" w:lineRule="auto"/>
        <w:ind w:left="19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Физический и Огненный мир</w:t>
      </w:r>
    </w:p>
    <w:p w14:paraId="3903CC5C" w14:textId="1B06294F" w:rsidR="006E382C" w:rsidRDefault="006E382C" w:rsidP="006E382C">
      <w:pPr>
        <w:spacing w:after="0" w:line="240" w:lineRule="auto"/>
        <w:ind w:left="326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Тонкий мир</w:t>
      </w:r>
    </w:p>
    <w:p w14:paraId="0200941A" w14:textId="34938947" w:rsidR="006E382C" w:rsidRDefault="006E382C" w:rsidP="006E382C">
      <w:pPr>
        <w:spacing w:after="0" w:line="240" w:lineRule="auto"/>
        <w:ind w:left="326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Физический мир</w:t>
      </w:r>
    </w:p>
    <w:p w14:paraId="4AFC5E88" w14:textId="77777777" w:rsidR="00184D83" w:rsidRDefault="00184D83" w:rsidP="00184D8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C36D02" w14:textId="77777777" w:rsidR="00184D83" w:rsidRDefault="00184D83" w:rsidP="00184D8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24B189AB" wp14:editId="6637410E">
            <wp:extent cx="2733744" cy="3644812"/>
            <wp:effectExtent l="0" t="0" r="0" b="0"/>
            <wp:docPr id="56913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60" cy="37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23048A4" wp14:editId="5BB913BE">
            <wp:extent cx="2733261" cy="3644172"/>
            <wp:effectExtent l="0" t="0" r="0" b="0"/>
            <wp:docPr id="13347222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07" cy="373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CB41" w14:textId="77777777" w:rsidR="00184D83" w:rsidRPr="006E382C" w:rsidRDefault="00184D83" w:rsidP="00184D8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375B2C" w14:textId="77777777" w:rsidR="00184D83" w:rsidRDefault="00184D83" w:rsidP="00184D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63D760" w14:textId="365FAE82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Физический мир </w:t>
      </w:r>
      <w:r w:rsidR="00184D8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одному виду материи (физическая материя)</w:t>
      </w:r>
      <w:r w:rsidR="000236AC">
        <w:rPr>
          <w:rFonts w:ascii="Times New Roman" w:hAnsi="Times New Roman"/>
          <w:sz w:val="24"/>
          <w:szCs w:val="24"/>
        </w:rPr>
        <w:t xml:space="preserve"> (16 Космосов)</w:t>
      </w:r>
    </w:p>
    <w:p w14:paraId="7A4D54F4" w14:textId="480794ED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16384 реальности фиксируются на физическое тело </w:t>
      </w:r>
    </w:p>
    <w:p w14:paraId="0F82989A" w14:textId="670ED726" w:rsidR="00E66A7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16384 реальности, у каждой реальности отдельный Космос, ИВДИВО-полис</w:t>
      </w:r>
    </w:p>
    <w:p w14:paraId="4A2A9895" w14:textId="05232C66" w:rsidR="00E66A7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все реальности синтезируются в нас, мы сможем жить физическим миром </w:t>
      </w:r>
    </w:p>
    <w:p w14:paraId="70BBE057" w14:textId="77777777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445716" w14:textId="2837A495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Рассказываю это для того, чтобы напрячь в нас Учёного</w:t>
      </w:r>
    </w:p>
    <w:p w14:paraId="77D2D30A" w14:textId="79B1A019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 мы парадигмально это видеть не можем</w:t>
      </w:r>
    </w:p>
    <w:p w14:paraId="7A4EFA29" w14:textId="0D21CF8C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из меня формируется спектр 16384 реальностей – состояние, вот это 6я раса </w:t>
      </w:r>
    </w:p>
    <w:p w14:paraId="2DA7E4FC" w14:textId="75B0CD72" w:rsidR="006E382C" w:rsidRDefault="006E382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этим будут биться лучшие умы человечества (</w:t>
      </w:r>
      <w:r w:rsidR="00487CE7">
        <w:rPr>
          <w:rFonts w:ascii="Times New Roman" w:hAnsi="Times New Roman"/>
          <w:sz w:val="24"/>
          <w:szCs w:val="24"/>
        </w:rPr>
        <w:t>02-24)</w:t>
      </w:r>
    </w:p>
    <w:p w14:paraId="4EEF8E6B" w14:textId="77777777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B3D8CB" w14:textId="44D028A5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Высших миров в реальностях нет</w:t>
      </w:r>
    </w:p>
    <w:p w14:paraId="18B2D0ED" w14:textId="57B96A06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миры – это продукт Арх. материи, в реальностной материи высшие миры не наблюдаются. Большой Космос – он архетипический.</w:t>
      </w:r>
    </w:p>
    <w:p w14:paraId="38B6E924" w14:textId="77777777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AECE17" w14:textId="1F3AB2BF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Тонкий мир</w:t>
      </w:r>
      <w:r>
        <w:rPr>
          <w:rFonts w:ascii="Times New Roman" w:hAnsi="Times New Roman"/>
          <w:sz w:val="24"/>
          <w:szCs w:val="24"/>
        </w:rPr>
        <w:t xml:space="preserve"> – 2й вид материи – Эфир</w:t>
      </w:r>
    </w:p>
    <w:p w14:paraId="0F93E65E" w14:textId="77777777" w:rsidR="00184D83" w:rsidRDefault="00184D83" w:rsidP="00184D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2й мир – Тонкий, включает физический как часть – 32768 (32 Космоса)</w:t>
      </w:r>
    </w:p>
    <w:p w14:paraId="5D6594E0" w14:textId="2288D5DE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синтезе физического и тонкого миров будет расти тонко-мировая цивилизация (02-33)</w:t>
      </w:r>
    </w:p>
    <w:p w14:paraId="5B842F73" w14:textId="79F144B2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Тонкий мир мы воспринимаем эфирно-физически.</w:t>
      </w:r>
    </w:p>
    <w:p w14:paraId="763D90E8" w14:textId="77777777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ADDC96" w14:textId="5EAEC32B" w:rsidR="00487CE7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Эфир Солнечной системы – это Огненный мир Планеты</w:t>
      </w:r>
    </w:p>
    <w:p w14:paraId="2B003D0E" w14:textId="2AC83CC0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Лотос сейчас – </w:t>
      </w:r>
      <w:proofErr w:type="spellStart"/>
      <w:r>
        <w:rPr>
          <w:rFonts w:ascii="Times New Roman" w:hAnsi="Times New Roman"/>
          <w:sz w:val="24"/>
          <w:szCs w:val="24"/>
        </w:rPr>
        <w:t>Атма</w:t>
      </w:r>
      <w:proofErr w:type="spellEnd"/>
      <w:r>
        <w:rPr>
          <w:rFonts w:ascii="Times New Roman" w:hAnsi="Times New Roman"/>
          <w:sz w:val="24"/>
          <w:szCs w:val="24"/>
        </w:rPr>
        <w:t>, а был Эфиром солнечным</w:t>
      </w:r>
    </w:p>
    <w:p w14:paraId="569BAECF" w14:textId="77777777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FFE1CF" w14:textId="627BDE40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идёт на шаг вверх в нашем развитии, и на шаг вниз в развитии материи.</w:t>
      </w:r>
    </w:p>
    <w:p w14:paraId="306C5049" w14:textId="77777777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5A5E2B" w14:textId="6ED695A4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Новые миры вырастали из тех миров, которые были на Планете в </w:t>
      </w:r>
      <w:proofErr w:type="spellStart"/>
      <w:r>
        <w:rPr>
          <w:rFonts w:ascii="Times New Roman" w:hAnsi="Times New Roman"/>
          <w:sz w:val="24"/>
          <w:szCs w:val="24"/>
        </w:rPr>
        <w:t>пред.эпохе</w:t>
      </w:r>
      <w:proofErr w:type="spellEnd"/>
    </w:p>
    <w:p w14:paraId="26E32811" w14:textId="300BD722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наш опыт – это тонко-физическая цивилизация на Планете (02-24)</w:t>
      </w:r>
    </w:p>
    <w:p w14:paraId="7A2D06BD" w14:textId="77777777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756EDE" w14:textId="350A75CF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Огненный мир</w:t>
      </w:r>
      <w:r>
        <w:rPr>
          <w:rFonts w:ascii="Times New Roman" w:hAnsi="Times New Roman"/>
          <w:sz w:val="24"/>
          <w:szCs w:val="24"/>
        </w:rPr>
        <w:t xml:space="preserve"> = 65536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="000236AC">
        <w:rPr>
          <w:rFonts w:ascii="Times New Roman" w:hAnsi="Times New Roman"/>
          <w:sz w:val="24"/>
          <w:szCs w:val="24"/>
        </w:rPr>
        <w:t>параллельно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Высший Физический мир</w:t>
      </w:r>
      <w:r>
        <w:rPr>
          <w:rFonts w:ascii="Times New Roman" w:hAnsi="Times New Roman"/>
          <w:sz w:val="24"/>
          <w:szCs w:val="24"/>
        </w:rPr>
        <w:t>, но архетипы одни и те же. С точки зрения Отца и Парадигмы – это один мир.</w:t>
      </w:r>
      <w:r w:rsidR="000236AC">
        <w:rPr>
          <w:rFonts w:ascii="Times New Roman" w:hAnsi="Times New Roman"/>
          <w:sz w:val="24"/>
          <w:szCs w:val="24"/>
        </w:rPr>
        <w:t xml:space="preserve"> (64 Космоса)</w:t>
      </w:r>
    </w:p>
    <w:p w14:paraId="518AB139" w14:textId="4A3D75D0" w:rsidR="009C7BEA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минимально живём в Огненном мире, Физический и Тонкий миры – для внешней жизни.</w:t>
      </w:r>
    </w:p>
    <w:p w14:paraId="7A346FA9" w14:textId="2732F3C3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1024 части могут быть только в синтезе двух миров (512 частей в мире и 512 Высших частей в Высшем мире). </w:t>
      </w:r>
    </w:p>
    <w:p w14:paraId="683B88A0" w14:textId="2ECD449D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Чести состоят из Огня, и они минимально могут жить в Огненном мире, Дух рождает нам системы, а Часть без систем недееспособна.</w:t>
      </w:r>
    </w:p>
    <w:p w14:paraId="6454236C" w14:textId="23E89ACC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Человечество в Архетипы ещё должно развиться.</w:t>
      </w:r>
    </w:p>
    <w:p w14:paraId="3AF5BE6D" w14:textId="77777777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C73167" w14:textId="4E175883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Парадигмально – это концептуально объяснение сущего</w:t>
      </w:r>
    </w:p>
    <w:p w14:paraId="7B168489" w14:textId="27D10D40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Ваша задача – учиться быть Парадигмологами ИВО (02-49)</w:t>
      </w:r>
    </w:p>
    <w:p w14:paraId="59F7EBF5" w14:textId="77777777" w:rsidR="009C7BEA" w:rsidRDefault="009C7BE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AB2E8F" w14:textId="3CE615F7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Синтезный</w:t>
      </w:r>
      <w:proofErr w:type="spellEnd"/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 xml:space="preserve"> мир</w:t>
      </w:r>
      <w:r>
        <w:rPr>
          <w:rFonts w:ascii="Times New Roman" w:hAnsi="Times New Roman"/>
          <w:sz w:val="24"/>
          <w:szCs w:val="24"/>
        </w:rPr>
        <w:t xml:space="preserve"> = 131072 и </w:t>
      </w: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Высший Тонкий Мир</w:t>
      </w:r>
      <w:r>
        <w:rPr>
          <w:rFonts w:ascii="Times New Roman" w:hAnsi="Times New Roman"/>
          <w:sz w:val="24"/>
          <w:szCs w:val="24"/>
        </w:rPr>
        <w:t xml:space="preserve"> (ВТМ) (128 Космосов)</w:t>
      </w:r>
    </w:p>
    <w:p w14:paraId="30CA4E38" w14:textId="2BA7A338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Синтезном</w:t>
      </w:r>
      <w:proofErr w:type="spellEnd"/>
      <w:r>
        <w:rPr>
          <w:rFonts w:ascii="Times New Roman" w:hAnsi="Times New Roman"/>
          <w:sz w:val="24"/>
          <w:szCs w:val="24"/>
        </w:rPr>
        <w:t xml:space="preserve"> мире работают Аватары, Высший Свет работает в ВТМ</w:t>
      </w:r>
    </w:p>
    <w:p w14:paraId="0132215B" w14:textId="03731881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Утончённая аристократичность</w:t>
      </w:r>
      <w:r w:rsidR="00CE5699">
        <w:rPr>
          <w:rFonts w:ascii="Times New Roman" w:hAnsi="Times New Roman"/>
          <w:sz w:val="24"/>
          <w:szCs w:val="24"/>
        </w:rPr>
        <w:t xml:space="preserve">… </w:t>
      </w:r>
    </w:p>
    <w:p w14:paraId="7375F15B" w14:textId="7FC49378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будет новый свет, и будет новый мир, и мы не умрём, но изменимся…</w:t>
      </w:r>
    </w:p>
    <w:p w14:paraId="2ABB7E3E" w14:textId="10673B96" w:rsidR="000236AC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ИВАС формируют нам утончённые состояния, высшие утончённые состояния</w:t>
      </w:r>
    </w:p>
    <w:p w14:paraId="3671E6B1" w14:textId="77777777" w:rsidR="000236AC" w:rsidRDefault="000236A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E7FAB1" w14:textId="5216FA66" w:rsidR="000236AC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8 видов 1024-риц частей – это разные части</w:t>
      </w:r>
    </w:p>
    <w:p w14:paraId="12B67F5E" w14:textId="77777777" w:rsidR="00CE5699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5E17D6" w14:textId="6E79C4F9" w:rsidR="00CE5699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 переключает нас в Архетипы, и на синтезах мы действуем </w:t>
      </w:r>
      <w:proofErr w:type="spellStart"/>
      <w:r>
        <w:rPr>
          <w:rFonts w:ascii="Times New Roman" w:hAnsi="Times New Roman"/>
          <w:sz w:val="24"/>
          <w:szCs w:val="24"/>
        </w:rPr>
        <w:t>архитипически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1D3E71" w14:textId="77777777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AE9D9F" w14:textId="43C9226C" w:rsidR="00CE5699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– притянуть к себе и жить высшими мирами – это работа примерно на 1 млн.лет.</w:t>
      </w:r>
    </w:p>
    <w:p w14:paraId="1E610896" w14:textId="163A5B0F" w:rsidR="00CE5699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даёт эталон деятельности в мирах.</w:t>
      </w:r>
    </w:p>
    <w:p w14:paraId="17901B7E" w14:textId="77777777" w:rsidR="00CE5699" w:rsidRDefault="00CE56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99D3E4" w14:textId="5551C961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Синтезная утончённость (03-06)</w:t>
      </w:r>
    </w:p>
    <w:p w14:paraId="5B19CFE2" w14:textId="77777777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1BD22E" w14:textId="1668044D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Реализованный мир</w:t>
      </w:r>
      <w:r>
        <w:rPr>
          <w:rFonts w:ascii="Times New Roman" w:hAnsi="Times New Roman"/>
          <w:sz w:val="24"/>
          <w:szCs w:val="24"/>
        </w:rPr>
        <w:t xml:space="preserve"> = 262 144 и </w:t>
      </w: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 xml:space="preserve">Высший Огненный мир </w:t>
      </w:r>
      <w:r>
        <w:rPr>
          <w:rFonts w:ascii="Times New Roman" w:hAnsi="Times New Roman"/>
          <w:sz w:val="24"/>
          <w:szCs w:val="24"/>
        </w:rPr>
        <w:t>(256 Космосов)</w:t>
      </w:r>
    </w:p>
    <w:p w14:paraId="625CB9D4" w14:textId="1A51ED26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попасть в Огненный мир, надо реализоваться</w:t>
      </w:r>
    </w:p>
    <w:p w14:paraId="744AED06" w14:textId="67FD4FBD" w:rsidR="00CE5699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реализоваться компетентно, полномочно, Учителем Синтеза</w:t>
      </w:r>
    </w:p>
    <w:p w14:paraId="30ECB680" w14:textId="3BF213DF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Огненный мир – как твоё тело гоняет огонь и приводит к результатам</w:t>
      </w:r>
    </w:p>
    <w:p w14:paraId="080B3BF2" w14:textId="7C44A32D" w:rsidR="00487CE7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– всегда и только для других</w:t>
      </w:r>
    </w:p>
    <w:p w14:paraId="384A502A" w14:textId="531DB282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Обычное – для себя</w:t>
      </w:r>
    </w:p>
    <w:p w14:paraId="407FF154" w14:textId="77777777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E91744" w14:textId="47DC9F15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Мир ИВО</w:t>
      </w:r>
      <w:r>
        <w:rPr>
          <w:rFonts w:ascii="Times New Roman" w:hAnsi="Times New Roman"/>
          <w:sz w:val="24"/>
          <w:szCs w:val="24"/>
        </w:rPr>
        <w:t xml:space="preserve"> = 524288 и </w:t>
      </w: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 xml:space="preserve">Высший </w:t>
      </w:r>
      <w:proofErr w:type="spellStart"/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Синтезный</w:t>
      </w:r>
      <w:proofErr w:type="spellEnd"/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 xml:space="preserve"> мир</w:t>
      </w:r>
      <w:r>
        <w:rPr>
          <w:rFonts w:ascii="Times New Roman" w:hAnsi="Times New Roman"/>
          <w:sz w:val="24"/>
          <w:szCs w:val="24"/>
        </w:rPr>
        <w:t xml:space="preserve"> (ВСМ) (512 Космосов)</w:t>
      </w:r>
    </w:p>
    <w:p w14:paraId="3FBD37BF" w14:textId="11AB0190" w:rsidR="00EC619D" w:rsidRDefault="00EC619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 реально только одно Дело, порученное Отцом</w:t>
      </w:r>
      <w:r w:rsidR="002133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21337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носитель</w:t>
      </w:r>
      <w:r w:rsidR="0021337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Части ИВО, лучше стать деятелем этой </w:t>
      </w:r>
      <w:r w:rsidR="00213374">
        <w:rPr>
          <w:rFonts w:ascii="Times New Roman" w:hAnsi="Times New Roman"/>
          <w:sz w:val="24"/>
          <w:szCs w:val="24"/>
        </w:rPr>
        <w:t>Части. (перейти из флешки (носителя) в деятеля)</w:t>
      </w:r>
    </w:p>
    <w:p w14:paraId="25991F8A" w14:textId="3C000ECA" w:rsidR="00E66A7C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один на один с Отцом – это Мир ИВО (03-17)</w:t>
      </w:r>
    </w:p>
    <w:p w14:paraId="75A9E0AF" w14:textId="133295FA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сам по себе синтез. С Отцом лучше общаться Высшим Синтезом.</w:t>
      </w:r>
    </w:p>
    <w:p w14:paraId="2EDB6F04" w14:textId="77777777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D0638D" w14:textId="79A27BE0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6й расе шесть миров</w:t>
      </w:r>
    </w:p>
    <w:p w14:paraId="1D519265" w14:textId="2066FDC3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миры для ДП вне 6й расы</w:t>
      </w:r>
    </w:p>
    <w:p w14:paraId="6F0435F7" w14:textId="77777777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8CFE89" w14:textId="54FAF876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ИВДИВО-Космосы (1024 Космосов)</w:t>
      </w:r>
    </w:p>
    <w:p w14:paraId="274F6E63" w14:textId="6CC9C5FD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Высший Реализованный Мир</w:t>
      </w:r>
      <w:r>
        <w:rPr>
          <w:rFonts w:ascii="Times New Roman" w:hAnsi="Times New Roman"/>
          <w:sz w:val="24"/>
          <w:szCs w:val="24"/>
        </w:rPr>
        <w:t xml:space="preserve"> – 1048576 </w:t>
      </w:r>
    </w:p>
    <w:p w14:paraId="3FF0E562" w14:textId="6322DBFC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ИВДИВО предельное для 6й расы, выше этого ИВДИВО 6й расы нет</w:t>
      </w:r>
    </w:p>
    <w:p w14:paraId="7AED14B0" w14:textId="77777777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802B23" w14:textId="0CD30859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Большой Космос (2048 Космосов) = </w:t>
      </w:r>
      <w:r w:rsidRPr="00184D83">
        <w:rPr>
          <w:rFonts w:ascii="Times New Roman" w:hAnsi="Times New Roman"/>
          <w:b/>
          <w:bCs/>
          <w:sz w:val="24"/>
          <w:szCs w:val="24"/>
          <w:u w:val="single"/>
        </w:rPr>
        <w:t>Высший Мир ИВО</w:t>
      </w:r>
      <w:r>
        <w:rPr>
          <w:rFonts w:ascii="Times New Roman" w:hAnsi="Times New Roman"/>
          <w:sz w:val="24"/>
          <w:szCs w:val="24"/>
        </w:rPr>
        <w:t xml:space="preserve"> (2097152)</w:t>
      </w:r>
    </w:p>
    <w:p w14:paraId="0794116E" w14:textId="77777777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6EC723" w14:textId="7E430AAC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Космос (4096 Космосов) = 4194304</w:t>
      </w:r>
    </w:p>
    <w:p w14:paraId="4F69C7E9" w14:textId="39330583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Вечный Синтез будет на 4194305.</w:t>
      </w:r>
    </w:p>
    <w:p w14:paraId="1667AF96" w14:textId="34C733CE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с ИВ Отцом! (03-23)</w:t>
      </w:r>
    </w:p>
    <w:p w14:paraId="63DB406B" w14:textId="5DE2E341" w:rsid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 господни неисповедимы</w:t>
      </w:r>
    </w:p>
    <w:p w14:paraId="2D7BECC2" w14:textId="77777777" w:rsidR="00213374" w:rsidRPr="00213374" w:rsidRDefault="0021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3F17F5" w14:textId="77777777" w:rsidR="00213374" w:rsidRPr="00213374" w:rsidRDefault="00213374" w:rsidP="002133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374">
        <w:rPr>
          <w:rFonts w:ascii="Times New Roman" w:hAnsi="Times New Roman"/>
          <w:sz w:val="24"/>
          <w:szCs w:val="24"/>
        </w:rPr>
        <w:t>Стяжаем 12 миров, реально действующих 8 миров</w:t>
      </w:r>
    </w:p>
    <w:p w14:paraId="2D86F390" w14:textId="636CD00A" w:rsidR="00213374" w:rsidRPr="00213374" w:rsidRDefault="00213374" w:rsidP="002133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374">
        <w:rPr>
          <w:rFonts w:ascii="Times New Roman" w:hAnsi="Times New Roman"/>
          <w:sz w:val="24"/>
          <w:szCs w:val="24"/>
        </w:rPr>
        <w:t>Проникаемся мирами (</w:t>
      </w:r>
      <w:r>
        <w:rPr>
          <w:rFonts w:ascii="Times New Roman" w:hAnsi="Times New Roman"/>
          <w:sz w:val="24"/>
          <w:szCs w:val="24"/>
        </w:rPr>
        <w:t>в каком из них кин находится)</w:t>
      </w:r>
    </w:p>
    <w:p w14:paraId="0152935C" w14:textId="57EBDCB4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CE9778" w14:textId="68AAB23E" w:rsidR="00735C2F" w:rsidRPr="00213374" w:rsidRDefault="00735C2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 Парадигмальный Образ миров, впитайте и вам будет легче действовать в любых мирах</w:t>
      </w:r>
    </w:p>
    <w:p w14:paraId="3F82B9B6" w14:textId="77777777" w:rsidR="00735C2F" w:rsidRDefault="00735C2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67CF36" w14:textId="265FC87E" w:rsidR="00E66A7C" w:rsidRDefault="00E66A7C" w:rsidP="00E66A7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 w:rsidR="00213374">
        <w:rPr>
          <w:rFonts w:ascii="Times New Roman" w:hAnsi="Times New Roman"/>
          <w:b/>
          <w:bCs/>
          <w:i/>
          <w:iCs/>
          <w:sz w:val="24"/>
          <w:szCs w:val="24"/>
        </w:rPr>
        <w:t xml:space="preserve"> 03-</w:t>
      </w:r>
      <w:r w:rsidR="00735C2F">
        <w:rPr>
          <w:rFonts w:ascii="Times New Roman" w:hAnsi="Times New Roman"/>
          <w:b/>
          <w:bCs/>
          <w:i/>
          <w:iCs/>
          <w:sz w:val="24"/>
          <w:szCs w:val="24"/>
        </w:rPr>
        <w:t>28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C63374">
        <w:rPr>
          <w:rFonts w:ascii="Times New Roman" w:hAnsi="Times New Roman"/>
          <w:b/>
          <w:bCs/>
          <w:i/>
          <w:iCs/>
          <w:sz w:val="24"/>
          <w:szCs w:val="24"/>
        </w:rPr>
        <w:t>04-06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70854FC3" w14:textId="44114D96" w:rsidR="00E66A7C" w:rsidRDefault="00213374" w:rsidP="00E66A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Стяжаем 12 миров</w:t>
      </w:r>
    </w:p>
    <w:p w14:paraId="5E265AF3" w14:textId="46E6E1CC" w:rsidR="00735C2F" w:rsidRDefault="00735C2F" w:rsidP="00E66A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ИВДИВО на 4194304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Арх</w:t>
      </w:r>
      <w:proofErr w:type="spellEnd"/>
    </w:p>
    <w:p w14:paraId="7191827C" w14:textId="7F254AC8" w:rsidR="00E66A7C" w:rsidRDefault="00E66A7C" w:rsidP="00E66A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8017D7" w14:textId="5A7FAD90" w:rsidR="00D009D4" w:rsidRDefault="00C6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Маленькое уточнение: не бывает миров без ИВДИВО</w:t>
      </w:r>
    </w:p>
    <w:p w14:paraId="770E72C4" w14:textId="436A28CD" w:rsidR="00C63374" w:rsidRDefault="00C6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ИВДИВО Высшего Космоса не действует, никакие Высшие миры не включатся</w:t>
      </w:r>
      <w:r w:rsidR="00184D83">
        <w:rPr>
          <w:rFonts w:ascii="Times New Roman" w:hAnsi="Times New Roman"/>
          <w:sz w:val="24"/>
          <w:szCs w:val="24"/>
        </w:rPr>
        <w:t xml:space="preserve"> (04-06)</w:t>
      </w:r>
    </w:p>
    <w:p w14:paraId="42A6CC1D" w14:textId="77777777" w:rsidR="00C63374" w:rsidRDefault="00C6337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969EDE" w14:textId="77777777" w:rsidR="00487CE7" w:rsidRDefault="00487CE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B1B0F1" w14:textId="5128CEE5" w:rsidR="00D009D4" w:rsidRPr="00847B8C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7B8C">
        <w:rPr>
          <w:rFonts w:ascii="Times New Roman" w:hAnsi="Times New Roman"/>
          <w:b/>
          <w:bCs/>
          <w:sz w:val="24"/>
          <w:szCs w:val="24"/>
        </w:rPr>
        <w:t>День 1 Часть 2</w:t>
      </w:r>
    </w:p>
    <w:p w14:paraId="05147434" w14:textId="77777777" w:rsidR="00847B8C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DAFD57" w14:textId="2A8EC8C9" w:rsidR="00D009D4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времени проведения Синтеза (6,5 и 5,5 часов) – внутренне все сами начинают идти к Кут Хуми.</w:t>
      </w:r>
    </w:p>
    <w:p w14:paraId="156D1127" w14:textId="3A71B350" w:rsidR="00847B8C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Отправьте Часть, Высшую Часть к КХ, и вы будете заполняться синтезом КХ, и вы учитесь брать у КХ больше, и у вас быстрее наступают какие-то реализации.</w:t>
      </w:r>
    </w:p>
    <w:p w14:paraId="02A54CC5" w14:textId="77777777" w:rsidR="00847B8C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6867A6" w14:textId="561EBA8F" w:rsidR="00FA09BC" w:rsidRDefault="00FA09B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ИВДИВО вы знаете?</w:t>
      </w:r>
    </w:p>
    <w:p w14:paraId="2B4AC656" w14:textId="09E22945" w:rsidR="00FA09BC" w:rsidRDefault="00FA09B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Первый ИВДИВО – ИВДИВО 1го архетипа Метагалактики, оно обеспечивает 1024 здания 1024 Частей по первым реальностям </w:t>
      </w:r>
      <w:proofErr w:type="spellStart"/>
      <w:r>
        <w:rPr>
          <w:rFonts w:ascii="Times New Roman" w:hAnsi="Times New Roman"/>
          <w:sz w:val="24"/>
          <w:szCs w:val="24"/>
        </w:rPr>
        <w:t>МгФа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51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По-человечески на кин срабатывает ИВДИВО </w:t>
      </w:r>
      <w:proofErr w:type="spellStart"/>
      <w:r>
        <w:rPr>
          <w:rFonts w:ascii="Times New Roman" w:hAnsi="Times New Roman"/>
          <w:sz w:val="24"/>
          <w:szCs w:val="24"/>
        </w:rPr>
        <w:t>МгФа</w:t>
      </w:r>
      <w:proofErr w:type="spellEnd"/>
    </w:p>
    <w:p w14:paraId="638554BF" w14:textId="3285C6EC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 ИВДИВО – 1024 архетипа Мг Космоса (00-17)</w:t>
      </w:r>
    </w:p>
    <w:p w14:paraId="5F607A62" w14:textId="1F83BF53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 – на 1048576 архетипов 1024 Космосов</w:t>
      </w:r>
    </w:p>
    <w:p w14:paraId="1BAEF67C" w14:textId="7C9913FE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Четвёртый – на 4096 Космосов</w:t>
      </w:r>
    </w:p>
    <w:p w14:paraId="47D9FA2F" w14:textId="77777777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AE440B" w14:textId="41D989FE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вида ИВДИВО – это 4 важнейшие оболочки ИВДИВО, на каждую из них нужно тренироваться.</w:t>
      </w:r>
    </w:p>
    <w:p w14:paraId="121AE7BE" w14:textId="77777777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2D50D4" w14:textId="5D2FF2C4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тип ИВДИВО – ИВДИВО разных видов Космоса</w:t>
      </w:r>
    </w:p>
    <w:p w14:paraId="0D4A297C" w14:textId="4849D67A" w:rsidR="00847B8C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вы работаете с территорией – вы работаете со вторым видом ИВДИВО – метагалактическим.</w:t>
      </w:r>
    </w:p>
    <w:p w14:paraId="01883781" w14:textId="77777777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3EEC05" w14:textId="47745932" w:rsidR="00B04499" w:rsidRDefault="00B0449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только мы выходим в новый масштаб ИВДИВО, предыдущий фиксируется на ИВДИВО каждого (00-25)</w:t>
      </w:r>
      <w:r w:rsidR="006D7FF3">
        <w:rPr>
          <w:rFonts w:ascii="Times New Roman" w:hAnsi="Times New Roman"/>
          <w:sz w:val="24"/>
          <w:szCs w:val="24"/>
        </w:rPr>
        <w:t>. Хорошая тренировка.</w:t>
      </w:r>
    </w:p>
    <w:p w14:paraId="41650F83" w14:textId="4D7793EB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Стяжать это бесполезно, это автоматика. Нужно знать эту систему, тренироваться.</w:t>
      </w:r>
    </w:p>
    <w:p w14:paraId="653E2F78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AE396A" w14:textId="1FADEF2B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7FF3">
        <w:rPr>
          <w:rFonts w:ascii="Times New Roman" w:hAnsi="Times New Roman"/>
          <w:b/>
          <w:bCs/>
          <w:sz w:val="24"/>
          <w:szCs w:val="24"/>
        </w:rPr>
        <w:t>Тема обновлённых постоянных ядер</w:t>
      </w:r>
      <w:r>
        <w:rPr>
          <w:rFonts w:ascii="Times New Roman" w:hAnsi="Times New Roman"/>
          <w:sz w:val="24"/>
          <w:szCs w:val="24"/>
        </w:rPr>
        <w:t>, опубликованных в Распор.2 (00-29)</w:t>
      </w:r>
    </w:p>
    <w:p w14:paraId="66B6D883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805798" w14:textId="4596FE3D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стяжали </w:t>
      </w:r>
      <w:proofErr w:type="spellStart"/>
      <w:r>
        <w:rPr>
          <w:rFonts w:ascii="Times New Roman" w:hAnsi="Times New Roman"/>
          <w:sz w:val="24"/>
          <w:szCs w:val="24"/>
        </w:rPr>
        <w:t>пред.виды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постоянных ядер, не было 12 миров, мы по подготовке стали выше, а по закону ИВО постоянные ядра дб выше.</w:t>
      </w:r>
    </w:p>
    <w:p w14:paraId="55D43A08" w14:textId="2382ACDC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миры – в них другой тип постоянных ядер.</w:t>
      </w:r>
    </w:p>
    <w:p w14:paraId="752AF1DD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77520D" w14:textId="1D617065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идём стяжать 8 видов постоянных ядер шести миров</w:t>
      </w:r>
    </w:p>
    <w:p w14:paraId="2C2417BF" w14:textId="5F20D233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высшими постоянными ядрами мы объяснимся</w:t>
      </w:r>
    </w:p>
    <w:p w14:paraId="0807CA05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8F4B3E" w14:textId="0F96E9B3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появляется два вида материи: первый физический вид материи – постоянные ядра опираются на 16384 реальностей.</w:t>
      </w:r>
    </w:p>
    <w:p w14:paraId="7237D407" w14:textId="27ED5259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Высший физический вид материи – высшие постоянные ядра опираются на 65536 архетипов без реальностей как физический мир первого высшего вида материи.</w:t>
      </w:r>
    </w:p>
    <w:p w14:paraId="039C4280" w14:textId="567CDF7F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это стяжать не будем, они в нас устаиваются.</w:t>
      </w:r>
    </w:p>
    <w:p w14:paraId="46DB3975" w14:textId="77777777" w:rsidR="001B0CCC" w:rsidRDefault="001B0CC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589480" w14:textId="6F158B40" w:rsidR="006D7FF3" w:rsidRPr="00EE4AA2" w:rsidRDefault="00EE4AA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1B0CCC" w:rsidRPr="00EE4AA2">
        <w:rPr>
          <w:rFonts w:ascii="Times New Roman" w:hAnsi="Times New Roman"/>
          <w:sz w:val="24"/>
          <w:szCs w:val="24"/>
          <w:u w:val="single"/>
        </w:rPr>
        <w:t>.9 в Распоряжении 2.</w:t>
      </w:r>
    </w:p>
    <w:p w14:paraId="251B7546" w14:textId="4658615A" w:rsidR="001B0CCC" w:rsidRPr="001B0CCC" w:rsidRDefault="001B0CCC" w:rsidP="001B0CCC">
      <w:pPr>
        <w:pStyle w:val="a9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  <w:lang w:eastAsia="ru-RU"/>
        </w:rPr>
      </w:pPr>
      <w:r w:rsidRPr="001B0CCC">
        <w:rPr>
          <w:color w:val="FF0000"/>
          <w:sz w:val="16"/>
          <w:szCs w:val="16"/>
          <w:lang w:eastAsia="ru-RU"/>
        </w:rPr>
        <w:t xml:space="preserve">Утвердить, ввести и явить восемь видов постоянных ядер Изначально Вышестоящего Отца Должностно Полномочных ИВДИВО и </w:t>
      </w:r>
      <w:bookmarkStart w:id="1" w:name="_Hlk209696239"/>
      <w:r w:rsidRPr="001B0CCC">
        <w:rPr>
          <w:color w:val="FF0000"/>
          <w:sz w:val="16"/>
          <w:szCs w:val="16"/>
          <w:lang w:eastAsia="ru-RU"/>
        </w:rPr>
        <w:t xml:space="preserve">каждого Человек-Землянина 2097152 архетипов 2048 космосов Изначально Вышестоящего Дома Изначально Вышестоящего Отца космосов, синтезом видов жизни каждого, на </w:t>
      </w:r>
      <w:r w:rsidRPr="001B0CCC">
        <w:rPr>
          <w:rFonts w:eastAsia="Calibri"/>
          <w:color w:val="FF0000"/>
          <w:sz w:val="16"/>
          <w:szCs w:val="16"/>
          <w:lang w:eastAsia="ru-RU"/>
        </w:rPr>
        <w:t>космически-</w:t>
      </w:r>
      <w:r w:rsidRPr="001B0CCC">
        <w:rPr>
          <w:color w:val="FF0000"/>
          <w:sz w:val="16"/>
          <w:szCs w:val="16"/>
          <w:lang w:eastAsia="ru-RU"/>
        </w:rPr>
        <w:t xml:space="preserve">огненную эпоху синтеза 6 </w:t>
      </w:r>
      <w:proofErr w:type="spellStart"/>
      <w:r w:rsidRPr="001B0CCC">
        <w:rPr>
          <w:color w:val="FF0000"/>
          <w:sz w:val="16"/>
          <w:szCs w:val="16"/>
          <w:lang w:eastAsia="ru-RU"/>
        </w:rPr>
        <w:t>ивдиво</w:t>
      </w:r>
      <w:proofErr w:type="spellEnd"/>
      <w:r w:rsidRPr="001B0CCC">
        <w:rPr>
          <w:color w:val="FF0000"/>
          <w:sz w:val="16"/>
          <w:szCs w:val="16"/>
          <w:lang w:eastAsia="ru-RU"/>
        </w:rPr>
        <w:t>-космической расы 10 миллиардов лет земного физического летоисчисления</w:t>
      </w:r>
      <w:bookmarkEnd w:id="1"/>
      <w:r w:rsidRPr="001B0CCC">
        <w:rPr>
          <w:color w:val="FF0000"/>
          <w:sz w:val="16"/>
          <w:szCs w:val="16"/>
          <w:lang w:eastAsia="ru-RU"/>
        </w:rPr>
        <w:t>:</w:t>
      </w:r>
    </w:p>
    <w:p w14:paraId="296ECD08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>- Постоянных Ядер Вечного Синтеза 2048 больших космосов и 2097152 архетипов больших космосов, в синтезе 2099200 постоянных ядер вечного синтеза,</w:t>
      </w:r>
    </w:p>
    <w:p w14:paraId="1ABC7424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Изначально Вышестоящего Отца 1024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ивдиво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-космоса и 1048576 архетипов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ивдиво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>-космосов, в синтезе 1049600 постоянных ядер ИВО,</w:t>
      </w:r>
    </w:p>
    <w:p w14:paraId="4AC04073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Суперсинтеза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ИВО 512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суперкосмосов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ИВО и 524288 архетипов мира ИВО, в синтезе 524800 постоянных ядер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суперсинтеза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ИВО,</w:t>
      </w:r>
    </w:p>
    <w:p w14:paraId="4C755E88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Сверхсинтеза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ИВО 256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сверхкосмосов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 262144 архетипов реализованного мира, в синтезе 262400 постоянных ядер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сверхсинтеза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ИВО,</w:t>
      </w:r>
    </w:p>
    <w:p w14:paraId="4DB870AE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Огня 128 синтезкосмоса и 131072 архетипов синтезного мира, в синтезе 131200 постоянных ядер огня, </w:t>
      </w:r>
    </w:p>
    <w:p w14:paraId="37C7A4EB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Духа 64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метакосмосов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 65536 архетипов огненного мира, в синтезе 65600 постоянных ядер духа, </w:t>
      </w:r>
    </w:p>
    <w:p w14:paraId="010E9FD2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color w:val="FF0000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Света 32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архикосмосов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 32768 архетипов тонкого мира, в синтезе 32800 постоянных ядер света, </w:t>
      </w:r>
    </w:p>
    <w:p w14:paraId="2915E39A" w14:textId="77777777" w:rsidR="001B0CCC" w:rsidRPr="001B0CCC" w:rsidRDefault="001B0CCC" w:rsidP="001B0CCC">
      <w:pPr>
        <w:pStyle w:val="a7"/>
        <w:ind w:left="397"/>
        <w:rPr>
          <w:rFonts w:ascii="Times New Roman" w:hAnsi="Times New Roman"/>
          <w:sz w:val="14"/>
          <w:szCs w:val="14"/>
        </w:rPr>
      </w:pPr>
      <w:r w:rsidRPr="001B0CCC">
        <w:rPr>
          <w:rFonts w:ascii="Times New Roman" w:hAnsi="Times New Roman"/>
          <w:color w:val="FF0000"/>
          <w:sz w:val="14"/>
          <w:szCs w:val="14"/>
        </w:rPr>
        <w:t xml:space="preserve">- Постоянных Ядер Энергии 16 </w:t>
      </w:r>
      <w:proofErr w:type="spellStart"/>
      <w:r w:rsidRPr="001B0CCC">
        <w:rPr>
          <w:rFonts w:ascii="Times New Roman" w:hAnsi="Times New Roman"/>
          <w:color w:val="FF0000"/>
          <w:sz w:val="14"/>
          <w:szCs w:val="14"/>
        </w:rPr>
        <w:t>реакосмосов</w:t>
      </w:r>
      <w:proofErr w:type="spellEnd"/>
      <w:r w:rsidRPr="001B0CCC">
        <w:rPr>
          <w:rFonts w:ascii="Times New Roman" w:hAnsi="Times New Roman"/>
          <w:color w:val="FF0000"/>
          <w:sz w:val="14"/>
          <w:szCs w:val="14"/>
        </w:rPr>
        <w:t xml:space="preserve"> и 16384 архетипов физического мира, в синтезе 16400 постоянных ядер энергии.</w:t>
      </w:r>
      <w:r w:rsidRPr="001B0CCC">
        <w:rPr>
          <w:rFonts w:ascii="Times New Roman" w:hAnsi="Times New Roman"/>
          <w:sz w:val="14"/>
          <w:szCs w:val="14"/>
        </w:rPr>
        <w:t xml:space="preserve"> </w:t>
      </w:r>
    </w:p>
    <w:p w14:paraId="40036B51" w14:textId="77777777" w:rsidR="006D7FF3" w:rsidRDefault="006D7FF3" w:rsidP="006D7F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38CD47" w14:textId="2CDAFA36" w:rsidR="006D7FF3" w:rsidRDefault="006D7FF3" w:rsidP="006D7F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B0CCC">
        <w:rPr>
          <w:rFonts w:ascii="Times New Roman" w:hAnsi="Times New Roman"/>
          <w:b/>
          <w:bCs/>
          <w:i/>
          <w:iCs/>
          <w:sz w:val="24"/>
          <w:szCs w:val="24"/>
        </w:rPr>
        <w:t>00-38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810866">
        <w:rPr>
          <w:rFonts w:ascii="Times New Roman" w:hAnsi="Times New Roman"/>
          <w:b/>
          <w:bCs/>
          <w:i/>
          <w:iCs/>
          <w:sz w:val="24"/>
          <w:szCs w:val="24"/>
        </w:rPr>
        <w:t>00-</w:t>
      </w:r>
      <w:r w:rsidR="00015DE5">
        <w:rPr>
          <w:rFonts w:ascii="Times New Roman" w:hAnsi="Times New Roman"/>
          <w:b/>
          <w:bCs/>
          <w:i/>
          <w:iCs/>
          <w:sz w:val="24"/>
          <w:szCs w:val="24"/>
        </w:rPr>
        <w:t>58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4428083D" w14:textId="0AE4A2D2" w:rsidR="006D7FF3" w:rsidRDefault="001B0CCC" w:rsidP="006D7F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Постоянные Ядра Большого Космоса</w:t>
      </w:r>
      <w:r w:rsidR="00810866">
        <w:rPr>
          <w:rFonts w:ascii="Times New Roman" w:hAnsi="Times New Roman"/>
          <w:i/>
          <w:iCs/>
          <w:sz w:val="24"/>
          <w:szCs w:val="24"/>
        </w:rPr>
        <w:t>, и далее по Распор.2 п.9</w:t>
      </w:r>
    </w:p>
    <w:p w14:paraId="4ED0F822" w14:textId="7D3F79E5" w:rsidR="006D7FF3" w:rsidRDefault="00810866" w:rsidP="006D7F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Вечность каждого Человек-Землянина на 2097152</w:t>
      </w:r>
    </w:p>
    <w:p w14:paraId="7F520A50" w14:textId="77777777" w:rsidR="00847B8C" w:rsidRDefault="00847B8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C44BD1" w14:textId="45883673" w:rsidR="00847B8C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сдвинули Ядра Вечного Синтеза в Большой Космос, каждый Человек-Землянин становится в 2 раза дееспособнее, повышается качество оперирования человечества. В каждом космосе и в каждом архетипе одно постоянное ядро, которыми Отец развивает каждого Человека. Любое следующее Ядро в разы сильнее, плотнее, больше предыдущего. Это эволюция, но не природная, а Отцовская.</w:t>
      </w:r>
    </w:p>
    <w:p w14:paraId="6BA9CD92" w14:textId="18384D19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эти постоянные ядра космосов и архетипов начнут притягивать … в развитии человечества.</w:t>
      </w:r>
    </w:p>
    <w:p w14:paraId="671157EC" w14:textId="2A83E6B9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пятой расе стояли постоянные атомы по планам Планеты Земля.</w:t>
      </w:r>
    </w:p>
    <w:p w14:paraId="57C2A026" w14:textId="12CE87B1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Вселенная созидает нас, чтобы мы вышли в Космос (01-04)</w:t>
      </w:r>
    </w:p>
    <w:p w14:paraId="5F9B9393" w14:textId="77777777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6AC91B" w14:textId="1F2E6C49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Этим стяжанием мы сообщаем Вселенной, что мы активно рвёмся в космос, и с этой практики с 5 постоянных атомов на 4 млн. постоянных ядер Вселенная даёт нам больше природно-космического созидания. Мы задействовали механизм вселенского созидания нас этими ядрами. (01-09). Мы приучили вселенское созидание к росту человечеств</w:t>
      </w:r>
      <w:r w:rsidR="004603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DCD6BA1" w14:textId="77777777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7814DA" w14:textId="75263656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сейчас пойдём в Высший Космос на 8192 Космоса. </w:t>
      </w:r>
    </w:p>
    <w:p w14:paraId="4391E121" w14:textId="4B790911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4096 космосов – ИВДИВО </w:t>
      </w:r>
    </w:p>
    <w:p w14:paraId="0FDDAE74" w14:textId="0BDE7029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пределами ИВДИВО Высший Космос, где живут разные цивилизации (01-14)</w:t>
      </w:r>
    </w:p>
    <w:p w14:paraId="58CF255F" w14:textId="6968D6C5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стяжаем у ИВО фиксацию Вечн</w:t>
      </w:r>
      <w:r w:rsidR="00EE4AA2">
        <w:rPr>
          <w:rFonts w:ascii="Times New Roman" w:hAnsi="Times New Roman"/>
          <w:sz w:val="24"/>
          <w:szCs w:val="24"/>
        </w:rPr>
        <w:t>ый Синтез каждого</w:t>
      </w:r>
      <w:r>
        <w:rPr>
          <w:rFonts w:ascii="Times New Roman" w:hAnsi="Times New Roman"/>
          <w:sz w:val="24"/>
          <w:szCs w:val="24"/>
        </w:rPr>
        <w:t xml:space="preserve"> ДП</w:t>
      </w:r>
      <w:r w:rsidR="00EE4AA2">
        <w:rPr>
          <w:rFonts w:ascii="Times New Roman" w:hAnsi="Times New Roman"/>
          <w:sz w:val="24"/>
          <w:szCs w:val="24"/>
        </w:rPr>
        <w:t xml:space="preserve"> и частного ИВДИВО-здания кин</w:t>
      </w:r>
      <w:r>
        <w:rPr>
          <w:rFonts w:ascii="Times New Roman" w:hAnsi="Times New Roman"/>
          <w:sz w:val="24"/>
          <w:szCs w:val="24"/>
        </w:rPr>
        <w:t xml:space="preserve"> на 8</w:t>
      </w:r>
      <w:r w:rsidR="00EE4AA2">
        <w:rPr>
          <w:rFonts w:ascii="Times New Roman" w:hAnsi="Times New Roman"/>
          <w:sz w:val="24"/>
          <w:szCs w:val="24"/>
        </w:rPr>
        <w:t xml:space="preserve">388609 </w:t>
      </w:r>
      <w:proofErr w:type="spellStart"/>
      <w:r w:rsidR="00EE4AA2">
        <w:rPr>
          <w:rFonts w:ascii="Times New Roman" w:hAnsi="Times New Roman"/>
          <w:sz w:val="24"/>
          <w:szCs w:val="24"/>
        </w:rPr>
        <w:t>Арх</w:t>
      </w:r>
      <w:proofErr w:type="spellEnd"/>
      <w:r w:rsidR="00EE4AA2">
        <w:rPr>
          <w:rFonts w:ascii="Times New Roman" w:hAnsi="Times New Roman"/>
          <w:sz w:val="24"/>
          <w:szCs w:val="24"/>
        </w:rPr>
        <w:t xml:space="preserve"> Высшего Космоса ИВО</w:t>
      </w:r>
    </w:p>
    <w:p w14:paraId="3D4CD7D1" w14:textId="05EEAD9A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Ядер будет много, и они все должны в нас поместиться</w:t>
      </w:r>
    </w:p>
    <w:p w14:paraId="37522615" w14:textId="77777777" w:rsidR="00537D6C" w:rsidRDefault="00537D6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CE7C4B" w14:textId="00F346FB" w:rsidR="00EE4AA2" w:rsidRPr="00EE4AA2" w:rsidRDefault="00EE4AA2" w:rsidP="00EE4A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EE4AA2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4 и 5</w:t>
      </w:r>
      <w:r w:rsidRPr="00EE4AA2">
        <w:rPr>
          <w:rFonts w:ascii="Times New Roman" w:hAnsi="Times New Roman"/>
          <w:sz w:val="24"/>
          <w:szCs w:val="24"/>
          <w:u w:val="single"/>
        </w:rPr>
        <w:t xml:space="preserve"> в Распоряжении 2.</w:t>
      </w:r>
    </w:p>
    <w:p w14:paraId="26C9E053" w14:textId="58E2CAF3" w:rsidR="00EE4AA2" w:rsidRPr="00EE4AA2" w:rsidRDefault="00EE4AA2" w:rsidP="00EE4AA2">
      <w:pPr>
        <w:pStyle w:val="a9"/>
        <w:numPr>
          <w:ilvl w:val="0"/>
          <w:numId w:val="11"/>
        </w:numPr>
        <w:spacing w:after="0" w:line="240" w:lineRule="auto"/>
        <w:ind w:left="426"/>
        <w:jc w:val="both"/>
        <w:rPr>
          <w:sz w:val="16"/>
          <w:szCs w:val="20"/>
          <w:lang w:eastAsia="ru-RU"/>
        </w:rPr>
      </w:pPr>
      <w:r w:rsidRPr="00EE4AA2">
        <w:rPr>
          <w:color w:val="FF0000"/>
          <w:sz w:val="16"/>
          <w:szCs w:val="20"/>
          <w:lang w:eastAsia="ru-RU"/>
        </w:rPr>
        <w:t xml:space="preserve">Утвердить, ввести и явить восемь видов высших постоянных ядер Изначально Вышестоящего Отца Изначально Вышестоящих Аватаров Изначально Вышестоящего Отца и Должностно Полномочных ИВДИВО 8 388 608 архетипов 8192 космосов Изначально Вышестоящего Дома Изначально Вышестоящего Отца высших космосов, синтезом видов жизни каждого, на </w:t>
      </w:r>
      <w:r w:rsidRPr="00EE4AA2">
        <w:rPr>
          <w:rFonts w:eastAsia="Calibri"/>
          <w:color w:val="FF0000"/>
          <w:sz w:val="16"/>
          <w:szCs w:val="16"/>
          <w:lang w:eastAsia="ru-RU"/>
        </w:rPr>
        <w:t>космически-</w:t>
      </w:r>
      <w:r w:rsidRPr="00EE4AA2">
        <w:rPr>
          <w:color w:val="FF0000"/>
          <w:sz w:val="16"/>
          <w:szCs w:val="20"/>
          <w:lang w:eastAsia="ru-RU"/>
        </w:rPr>
        <w:t xml:space="preserve">огненную эпоху синтеза 6 </w:t>
      </w:r>
      <w:proofErr w:type="spellStart"/>
      <w:r w:rsidRPr="00EE4AA2">
        <w:rPr>
          <w:color w:val="FF0000"/>
          <w:sz w:val="16"/>
          <w:szCs w:val="24"/>
          <w:lang w:eastAsia="ru-RU"/>
        </w:rPr>
        <w:t>ивдиво</w:t>
      </w:r>
      <w:proofErr w:type="spellEnd"/>
      <w:r w:rsidRPr="00EE4AA2">
        <w:rPr>
          <w:color w:val="FF0000"/>
          <w:sz w:val="16"/>
          <w:szCs w:val="24"/>
          <w:lang w:eastAsia="ru-RU"/>
        </w:rPr>
        <w:t>-космич</w:t>
      </w:r>
      <w:r w:rsidRPr="00EE4AA2">
        <w:rPr>
          <w:color w:val="FF0000"/>
          <w:sz w:val="16"/>
          <w:szCs w:val="20"/>
          <w:lang w:eastAsia="ru-RU"/>
        </w:rPr>
        <w:t>еской</w:t>
      </w:r>
      <w:r w:rsidRPr="00EE4AA2">
        <w:rPr>
          <w:color w:val="FF0000"/>
          <w:sz w:val="16"/>
          <w:szCs w:val="24"/>
          <w:lang w:eastAsia="ru-RU"/>
        </w:rPr>
        <w:t xml:space="preserve"> </w:t>
      </w:r>
      <w:r w:rsidRPr="00EE4AA2">
        <w:rPr>
          <w:color w:val="FF0000"/>
          <w:sz w:val="16"/>
          <w:szCs w:val="20"/>
          <w:lang w:eastAsia="ru-RU"/>
        </w:rPr>
        <w:t>расы 10 миллиардов лет земного физического летоисчисления:</w:t>
      </w:r>
    </w:p>
    <w:p w14:paraId="29AF8966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Вечного Синтеза </w:t>
      </w:r>
      <w:r>
        <w:rPr>
          <w:rFonts w:ascii="Times New Roman" w:hAnsi="Times New Roman"/>
          <w:color w:val="FF0000"/>
          <w:sz w:val="10"/>
          <w:szCs w:val="10"/>
        </w:rPr>
        <w:t>8192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 xml:space="preserve">высших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космоса и </w:t>
      </w:r>
      <w:r>
        <w:rPr>
          <w:rFonts w:ascii="Times New Roman" w:hAnsi="Times New Roman"/>
          <w:color w:val="FF0000"/>
          <w:sz w:val="10"/>
          <w:szCs w:val="10"/>
        </w:rPr>
        <w:t>8388608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архетипами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космосов, в синтезе </w:t>
      </w:r>
      <w:r>
        <w:rPr>
          <w:rFonts w:ascii="Times New Roman" w:hAnsi="Times New Roman"/>
          <w:color w:val="FF0000"/>
          <w:sz w:val="10"/>
          <w:szCs w:val="10"/>
        </w:rPr>
        <w:t>83968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00 </w:t>
      </w:r>
      <w:r>
        <w:rPr>
          <w:rFonts w:ascii="Times New Roman" w:hAnsi="Times New Roman"/>
          <w:color w:val="FF0000"/>
          <w:sz w:val="10"/>
          <w:szCs w:val="10"/>
        </w:rPr>
        <w:t>П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Вечного Синтеза,</w:t>
      </w:r>
    </w:p>
    <w:p w14:paraId="4E36DF34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Изначально Вышестоящего Отца </w:t>
      </w:r>
      <w:r>
        <w:rPr>
          <w:rFonts w:ascii="Times New Roman" w:hAnsi="Times New Roman"/>
          <w:color w:val="FF0000"/>
          <w:sz w:val="10"/>
          <w:szCs w:val="10"/>
        </w:rPr>
        <w:t>4096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космоса</w:t>
      </w:r>
      <w:r>
        <w:rPr>
          <w:rFonts w:ascii="Times New Roman" w:hAnsi="Times New Roman"/>
          <w:color w:val="FF0000"/>
          <w:sz w:val="10"/>
          <w:szCs w:val="10"/>
        </w:rPr>
        <w:t xml:space="preserve"> ИВДИВО </w:t>
      </w:r>
      <w:bookmarkStart w:id="2" w:name="_Hlk209711382"/>
      <w:r>
        <w:rPr>
          <w:rFonts w:ascii="Times New Roman" w:hAnsi="Times New Roman"/>
          <w:color w:val="FF0000"/>
          <w:sz w:val="10"/>
          <w:szCs w:val="10"/>
        </w:rPr>
        <w:t>высших</w:t>
      </w:r>
      <w:bookmarkEnd w:id="2"/>
      <w:r>
        <w:rPr>
          <w:rFonts w:ascii="Times New Roman" w:hAnsi="Times New Roman"/>
          <w:color w:val="FF0000"/>
          <w:sz w:val="10"/>
          <w:szCs w:val="10"/>
        </w:rPr>
        <w:t xml:space="preserve"> космосов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и </w:t>
      </w:r>
      <w:r>
        <w:rPr>
          <w:rFonts w:ascii="Times New Roman" w:hAnsi="Times New Roman"/>
          <w:color w:val="FF0000"/>
          <w:sz w:val="10"/>
          <w:szCs w:val="10"/>
        </w:rPr>
        <w:t>4194304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</w:t>
      </w:r>
      <w:r>
        <w:rPr>
          <w:rFonts w:ascii="Times New Roman" w:hAnsi="Times New Roman"/>
          <w:color w:val="FF0000"/>
          <w:sz w:val="10"/>
          <w:szCs w:val="10"/>
        </w:rPr>
        <w:t>ов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 xml:space="preserve">высших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ивдиво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>-космосов</w:t>
      </w:r>
      <w:r>
        <w:rPr>
          <w:rFonts w:ascii="Times New Roman" w:hAnsi="Times New Roman"/>
          <w:color w:val="FF0000"/>
          <w:sz w:val="10"/>
          <w:szCs w:val="10"/>
        </w:rPr>
        <w:t xml:space="preserve"> ИВДИВО высших космосов</w:t>
      </w:r>
      <w:r w:rsidRPr="00D6035F">
        <w:rPr>
          <w:rFonts w:ascii="Times New Roman" w:hAnsi="Times New Roman"/>
          <w:color w:val="FF0000"/>
          <w:sz w:val="10"/>
          <w:szCs w:val="10"/>
        </w:rPr>
        <w:t>, в синтезе</w:t>
      </w:r>
      <w:r>
        <w:rPr>
          <w:rFonts w:ascii="Times New Roman" w:hAnsi="Times New Roman"/>
          <w:color w:val="FF0000"/>
          <w:sz w:val="10"/>
          <w:szCs w:val="10"/>
        </w:rPr>
        <w:t xml:space="preserve"> 4198400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П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ИВО,</w:t>
      </w:r>
    </w:p>
    <w:p w14:paraId="2A1D9CDE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Суперсинтеза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2048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суперкосмосов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ИВО с 2097152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 xml:space="preserve">высших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архетипов мира ИВО, в синтезе </w:t>
      </w:r>
      <w:r>
        <w:rPr>
          <w:rFonts w:ascii="Times New Roman" w:hAnsi="Times New Roman"/>
          <w:color w:val="FF0000"/>
          <w:sz w:val="10"/>
          <w:szCs w:val="10"/>
        </w:rPr>
        <w:t>2099200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П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color w:val="FF0000"/>
          <w:sz w:val="10"/>
          <w:szCs w:val="10"/>
        </w:rPr>
        <w:t>С</w:t>
      </w:r>
      <w:r w:rsidRPr="00D6035F">
        <w:rPr>
          <w:rFonts w:ascii="Times New Roman" w:hAnsi="Times New Roman"/>
          <w:color w:val="FF0000"/>
          <w:sz w:val="10"/>
          <w:szCs w:val="10"/>
        </w:rPr>
        <w:t>уперсинтеза</w:t>
      </w:r>
      <w:proofErr w:type="spellEnd"/>
      <w:r w:rsidRPr="00B623EB">
        <w:rPr>
          <w:rFonts w:ascii="Times New Roman" w:hAnsi="Times New Roman"/>
          <w:color w:val="FF0000"/>
          <w:sz w:val="10"/>
          <w:szCs w:val="10"/>
        </w:rPr>
        <w:t xml:space="preserve"> </w:t>
      </w:r>
      <w:r w:rsidRPr="00D6035F">
        <w:rPr>
          <w:rFonts w:ascii="Times New Roman" w:hAnsi="Times New Roman"/>
          <w:color w:val="FF0000"/>
          <w:sz w:val="10"/>
          <w:szCs w:val="10"/>
        </w:rPr>
        <w:t>Изначально Вышестоящего Отца,</w:t>
      </w:r>
    </w:p>
    <w:p w14:paraId="4D17B55B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Сверхсинтеза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1024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сверхкосмосов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и 1048576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архетипов реализованного мира, в синтезе 1049600 </w:t>
      </w:r>
      <w:r>
        <w:rPr>
          <w:rFonts w:ascii="Times New Roman" w:hAnsi="Times New Roman"/>
          <w:color w:val="FF0000"/>
          <w:sz w:val="10"/>
          <w:szCs w:val="10"/>
        </w:rPr>
        <w:t>П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>
        <w:rPr>
          <w:rFonts w:ascii="Times New Roman" w:hAnsi="Times New Roman"/>
          <w:color w:val="FF0000"/>
          <w:sz w:val="10"/>
          <w:szCs w:val="10"/>
        </w:rPr>
        <w:t>С</w:t>
      </w:r>
      <w:r w:rsidRPr="00D6035F">
        <w:rPr>
          <w:rFonts w:ascii="Times New Roman" w:hAnsi="Times New Roman"/>
          <w:color w:val="FF0000"/>
          <w:sz w:val="10"/>
          <w:szCs w:val="10"/>
        </w:rPr>
        <w:t>верхсинтеза</w:t>
      </w:r>
      <w:proofErr w:type="spellEnd"/>
      <w:r w:rsidRPr="00B623EB">
        <w:rPr>
          <w:rFonts w:ascii="Times New Roman" w:hAnsi="Times New Roman"/>
          <w:color w:val="FF0000"/>
          <w:sz w:val="10"/>
          <w:szCs w:val="10"/>
        </w:rPr>
        <w:t xml:space="preserve"> </w:t>
      </w:r>
      <w:r w:rsidRPr="00D6035F">
        <w:rPr>
          <w:rFonts w:ascii="Times New Roman" w:hAnsi="Times New Roman"/>
          <w:color w:val="FF0000"/>
          <w:sz w:val="10"/>
          <w:szCs w:val="10"/>
        </w:rPr>
        <w:t>Изначально Вышестоящего Отца,</w:t>
      </w:r>
    </w:p>
    <w:p w14:paraId="2195538E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Огня</w:t>
      </w:r>
      <w:r>
        <w:rPr>
          <w:rFonts w:ascii="Times New Roman" w:hAnsi="Times New Roman"/>
          <w:color w:val="FF0000"/>
          <w:sz w:val="10"/>
          <w:szCs w:val="10"/>
        </w:rPr>
        <w:t xml:space="preserve"> ИВО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512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синтезкосмос</w:t>
      </w:r>
      <w:r>
        <w:rPr>
          <w:rFonts w:ascii="Times New Roman" w:hAnsi="Times New Roman"/>
          <w:color w:val="FF0000"/>
          <w:sz w:val="10"/>
          <w:szCs w:val="10"/>
        </w:rPr>
        <w:t>ов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и 524288</w:t>
      </w:r>
      <w:r>
        <w:rPr>
          <w:rFonts w:ascii="Times New Roman" w:hAnsi="Times New Roman"/>
          <w:color w:val="FF0000"/>
          <w:sz w:val="10"/>
          <w:szCs w:val="10"/>
        </w:rPr>
        <w:t xml:space="preserve"> 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архетипов синтезного мира, в синтезе 524800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О</w:t>
      </w:r>
      <w:r w:rsidRPr="00D6035F">
        <w:rPr>
          <w:rFonts w:ascii="Times New Roman" w:hAnsi="Times New Roman"/>
          <w:color w:val="FF0000"/>
          <w:sz w:val="10"/>
          <w:szCs w:val="10"/>
        </w:rPr>
        <w:t>гня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Изначально Вышестоящего Отца, </w:t>
      </w:r>
    </w:p>
    <w:p w14:paraId="78B32CD9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Духа</w:t>
      </w:r>
      <w:r>
        <w:rPr>
          <w:rFonts w:ascii="Times New Roman" w:hAnsi="Times New Roman"/>
          <w:color w:val="FF0000"/>
          <w:sz w:val="10"/>
          <w:szCs w:val="10"/>
        </w:rPr>
        <w:t xml:space="preserve"> ИВО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256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метакосмосов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и 262144</w:t>
      </w:r>
      <w:r>
        <w:rPr>
          <w:rFonts w:ascii="Times New Roman" w:hAnsi="Times New Roman"/>
          <w:color w:val="FF0000"/>
          <w:sz w:val="10"/>
          <w:szCs w:val="10"/>
        </w:rPr>
        <w:t xml:space="preserve"> 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архетипов огненного мира, в синтезе 262400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Д</w:t>
      </w:r>
      <w:r w:rsidRPr="00D6035F">
        <w:rPr>
          <w:rFonts w:ascii="Times New Roman" w:hAnsi="Times New Roman"/>
          <w:color w:val="FF0000"/>
          <w:sz w:val="10"/>
          <w:szCs w:val="10"/>
        </w:rPr>
        <w:t>уха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Изначально Вышестоящего Отца, </w:t>
      </w:r>
    </w:p>
    <w:p w14:paraId="0CCC7EDD" w14:textId="77777777" w:rsidR="00EE4AA2" w:rsidRPr="00D6035F" w:rsidRDefault="00EE4AA2" w:rsidP="00EE4AA2">
      <w:pPr>
        <w:pStyle w:val="a7"/>
        <w:ind w:left="397"/>
        <w:jc w:val="both"/>
        <w:rPr>
          <w:rFonts w:ascii="Times New Roman" w:hAnsi="Times New Roman"/>
          <w:color w:val="FF0000"/>
          <w:sz w:val="10"/>
          <w:szCs w:val="10"/>
        </w:rPr>
      </w:pPr>
      <w:r w:rsidRPr="00D6035F">
        <w:rPr>
          <w:rFonts w:ascii="Times New Roman" w:hAnsi="Times New Roman"/>
          <w:color w:val="FF0000"/>
          <w:sz w:val="10"/>
          <w:szCs w:val="10"/>
        </w:rPr>
        <w:t xml:space="preserve">-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Света</w:t>
      </w:r>
      <w:r>
        <w:rPr>
          <w:rFonts w:ascii="Times New Roman" w:hAnsi="Times New Roman"/>
          <w:color w:val="FF0000"/>
          <w:sz w:val="10"/>
          <w:szCs w:val="10"/>
        </w:rPr>
        <w:t xml:space="preserve"> ИВО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128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proofErr w:type="spellStart"/>
      <w:r w:rsidRPr="00D6035F">
        <w:rPr>
          <w:rFonts w:ascii="Times New Roman" w:hAnsi="Times New Roman"/>
          <w:color w:val="FF0000"/>
          <w:sz w:val="10"/>
          <w:szCs w:val="10"/>
        </w:rPr>
        <w:t>архикосмосов</w:t>
      </w:r>
      <w:proofErr w:type="spellEnd"/>
      <w:r w:rsidRPr="00D6035F">
        <w:rPr>
          <w:rFonts w:ascii="Times New Roman" w:hAnsi="Times New Roman"/>
          <w:color w:val="FF0000"/>
          <w:sz w:val="10"/>
          <w:szCs w:val="10"/>
        </w:rPr>
        <w:t xml:space="preserve"> и 131072 </w:t>
      </w:r>
      <w:r>
        <w:rPr>
          <w:rFonts w:ascii="Times New Roman" w:hAnsi="Times New Roman"/>
          <w:color w:val="FF0000"/>
          <w:sz w:val="10"/>
          <w:szCs w:val="10"/>
        </w:rPr>
        <w:t>высших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архетипов тонкого мира, в синтезе 131200 постоянных </w:t>
      </w:r>
      <w:r>
        <w:rPr>
          <w:rFonts w:ascii="Times New Roman" w:hAnsi="Times New Roman"/>
          <w:color w:val="FF0000"/>
          <w:sz w:val="10"/>
          <w:szCs w:val="10"/>
        </w:rPr>
        <w:t>Высших Ядер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/>
          <w:color w:val="FF0000"/>
          <w:sz w:val="10"/>
          <w:szCs w:val="10"/>
        </w:rPr>
        <w:t>С</w:t>
      </w:r>
      <w:r w:rsidRPr="00D6035F">
        <w:rPr>
          <w:rFonts w:ascii="Times New Roman" w:hAnsi="Times New Roman"/>
          <w:color w:val="FF0000"/>
          <w:sz w:val="10"/>
          <w:szCs w:val="10"/>
        </w:rPr>
        <w:t>вета</w:t>
      </w:r>
      <w:r w:rsidRPr="008F508A">
        <w:rPr>
          <w:rFonts w:ascii="Times New Roman" w:hAnsi="Times New Roman"/>
          <w:color w:val="FF0000"/>
          <w:sz w:val="10"/>
          <w:szCs w:val="10"/>
        </w:rPr>
        <w:t xml:space="preserve"> </w:t>
      </w:r>
      <w:r w:rsidRPr="00D6035F">
        <w:rPr>
          <w:rFonts w:ascii="Times New Roman" w:hAnsi="Times New Roman"/>
          <w:color w:val="FF0000"/>
          <w:sz w:val="10"/>
          <w:szCs w:val="10"/>
        </w:rPr>
        <w:t xml:space="preserve">Изначально Вышестоящего Отца, </w:t>
      </w:r>
    </w:p>
    <w:p w14:paraId="1C2BABD8" w14:textId="77777777" w:rsidR="00EE4AA2" w:rsidRPr="00D6035F" w:rsidRDefault="00EE4AA2" w:rsidP="00EE4AA2">
      <w:pPr>
        <w:pStyle w:val="a9"/>
        <w:spacing w:after="0" w:line="240" w:lineRule="auto"/>
        <w:ind w:left="397"/>
        <w:jc w:val="both"/>
        <w:rPr>
          <w:sz w:val="16"/>
        </w:rPr>
      </w:pPr>
      <w:r w:rsidRPr="00D6035F">
        <w:rPr>
          <w:color w:val="FF0000"/>
          <w:sz w:val="10"/>
          <w:szCs w:val="10"/>
        </w:rPr>
        <w:t xml:space="preserve">- Постоянных </w:t>
      </w:r>
      <w:r>
        <w:rPr>
          <w:color w:val="FF0000"/>
          <w:sz w:val="10"/>
          <w:szCs w:val="10"/>
        </w:rPr>
        <w:t>Высших Ядер</w:t>
      </w:r>
      <w:r w:rsidRPr="00D6035F">
        <w:rPr>
          <w:color w:val="FF0000"/>
          <w:sz w:val="10"/>
          <w:szCs w:val="10"/>
        </w:rPr>
        <w:t xml:space="preserve"> Энергии</w:t>
      </w:r>
      <w:r>
        <w:rPr>
          <w:color w:val="FF0000"/>
          <w:sz w:val="10"/>
          <w:szCs w:val="10"/>
        </w:rPr>
        <w:t xml:space="preserve"> ИВО</w:t>
      </w:r>
      <w:r w:rsidRPr="00D6035F">
        <w:rPr>
          <w:color w:val="FF0000"/>
          <w:sz w:val="10"/>
          <w:szCs w:val="10"/>
        </w:rPr>
        <w:t xml:space="preserve"> 6</w:t>
      </w:r>
      <w:r>
        <w:rPr>
          <w:color w:val="FF0000"/>
          <w:sz w:val="10"/>
          <w:szCs w:val="10"/>
        </w:rPr>
        <w:t>4</w:t>
      </w:r>
      <w:r w:rsidRPr="00D6035F">
        <w:rPr>
          <w:color w:val="FF0000"/>
          <w:sz w:val="10"/>
          <w:szCs w:val="10"/>
        </w:rPr>
        <w:t xml:space="preserve"> </w:t>
      </w:r>
      <w:r>
        <w:rPr>
          <w:color w:val="FF0000"/>
          <w:sz w:val="10"/>
          <w:szCs w:val="10"/>
        </w:rPr>
        <w:t>высших</w:t>
      </w:r>
      <w:r w:rsidRPr="00D6035F">
        <w:rPr>
          <w:color w:val="FF0000"/>
          <w:sz w:val="10"/>
          <w:szCs w:val="10"/>
        </w:rPr>
        <w:t xml:space="preserve"> </w:t>
      </w:r>
      <w:proofErr w:type="spellStart"/>
      <w:r w:rsidRPr="00D6035F">
        <w:rPr>
          <w:color w:val="FF0000"/>
          <w:sz w:val="10"/>
          <w:szCs w:val="10"/>
        </w:rPr>
        <w:t>реакосмосов</w:t>
      </w:r>
      <w:proofErr w:type="spellEnd"/>
      <w:r w:rsidRPr="00D6035F">
        <w:rPr>
          <w:color w:val="FF0000"/>
          <w:sz w:val="10"/>
          <w:szCs w:val="10"/>
        </w:rPr>
        <w:t xml:space="preserve"> и 65536 </w:t>
      </w:r>
      <w:r>
        <w:rPr>
          <w:color w:val="FF0000"/>
          <w:sz w:val="10"/>
          <w:szCs w:val="10"/>
        </w:rPr>
        <w:t>высших</w:t>
      </w:r>
      <w:r w:rsidRPr="00D6035F">
        <w:rPr>
          <w:color w:val="FF0000"/>
          <w:sz w:val="10"/>
          <w:szCs w:val="10"/>
        </w:rPr>
        <w:t xml:space="preserve"> архетипов физического мира, в синтезе 65600 постоянных </w:t>
      </w:r>
      <w:r>
        <w:rPr>
          <w:color w:val="FF0000"/>
          <w:sz w:val="10"/>
          <w:szCs w:val="10"/>
        </w:rPr>
        <w:t>Высших Ядер</w:t>
      </w:r>
      <w:r w:rsidRPr="00D6035F">
        <w:rPr>
          <w:color w:val="FF0000"/>
          <w:sz w:val="10"/>
          <w:szCs w:val="10"/>
        </w:rPr>
        <w:t xml:space="preserve"> </w:t>
      </w:r>
      <w:r>
        <w:rPr>
          <w:color w:val="FF0000"/>
          <w:sz w:val="10"/>
          <w:szCs w:val="10"/>
        </w:rPr>
        <w:t>Э</w:t>
      </w:r>
      <w:r w:rsidRPr="00D6035F">
        <w:rPr>
          <w:color w:val="FF0000"/>
          <w:sz w:val="10"/>
          <w:szCs w:val="10"/>
        </w:rPr>
        <w:t>нергии</w:t>
      </w:r>
      <w:r w:rsidRPr="008F508A">
        <w:rPr>
          <w:color w:val="FF0000"/>
          <w:sz w:val="10"/>
          <w:szCs w:val="10"/>
        </w:rPr>
        <w:t xml:space="preserve"> </w:t>
      </w:r>
      <w:r w:rsidRPr="00D6035F">
        <w:rPr>
          <w:color w:val="FF0000"/>
          <w:sz w:val="10"/>
          <w:szCs w:val="10"/>
        </w:rPr>
        <w:t>Изначально Вышестоящего Отца.</w:t>
      </w:r>
    </w:p>
    <w:p w14:paraId="526C42DA" w14:textId="77777777" w:rsidR="00EE4AA2" w:rsidRDefault="00EE4AA2" w:rsidP="00EE4AA2">
      <w:pPr>
        <w:numPr>
          <w:ilvl w:val="0"/>
          <w:numId w:val="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FF0000"/>
          <w:sz w:val="16"/>
          <w:szCs w:val="20"/>
          <w:lang w:eastAsia="ru-RU"/>
        </w:rPr>
      </w:pP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Утвердить, ввести и явить </w:t>
      </w:r>
      <w:r>
        <w:rPr>
          <w:rFonts w:ascii="Times New Roman" w:hAnsi="Times New Roman"/>
          <w:color w:val="FF0000"/>
          <w:sz w:val="16"/>
          <w:szCs w:val="20"/>
          <w:lang w:eastAsia="ru-RU"/>
        </w:rPr>
        <w:t xml:space="preserve">16728000 высших постоянных ядер Изначально Вышестоящего Отца каждого 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>Изначально Вышестоящих Аватаров Изначально Вышестоящего Отца</w:t>
      </w:r>
      <w:r>
        <w:rPr>
          <w:rFonts w:ascii="Times New Roman" w:hAnsi="Times New Roman"/>
          <w:color w:val="FF0000"/>
          <w:sz w:val="16"/>
          <w:szCs w:val="20"/>
          <w:lang w:eastAsia="ru-RU"/>
        </w:rPr>
        <w:t xml:space="preserve"> и Должностно Полномочных ИВДИВО 8288608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 </w:t>
      </w:r>
      <w:r w:rsidRPr="008F508A">
        <w:rPr>
          <w:rFonts w:ascii="Times New Roman" w:hAnsi="Times New Roman"/>
          <w:color w:val="FF0000"/>
          <w:sz w:val="16"/>
          <w:szCs w:val="16"/>
        </w:rPr>
        <w:t>высших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 архетипов </w:t>
      </w:r>
      <w:r>
        <w:rPr>
          <w:rFonts w:ascii="Times New Roman" w:hAnsi="Times New Roman"/>
          <w:color w:val="FF0000"/>
          <w:sz w:val="16"/>
          <w:szCs w:val="20"/>
          <w:lang w:eastAsia="ru-RU"/>
        </w:rPr>
        <w:t>8192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 </w:t>
      </w:r>
      <w:r w:rsidRPr="008F508A">
        <w:rPr>
          <w:rFonts w:ascii="Times New Roman" w:hAnsi="Times New Roman"/>
          <w:color w:val="FF0000"/>
          <w:sz w:val="16"/>
          <w:szCs w:val="16"/>
        </w:rPr>
        <w:t>высших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 космосов Изначально Вышестоящего Дома Изначально Вышестоящего Отца</w:t>
      </w:r>
      <w:r>
        <w:rPr>
          <w:rFonts w:ascii="Times New Roman" w:hAnsi="Times New Roman"/>
          <w:color w:val="FF0000"/>
          <w:sz w:val="16"/>
          <w:szCs w:val="20"/>
          <w:lang w:eastAsia="ru-RU"/>
        </w:rPr>
        <w:t xml:space="preserve"> высших космосов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, синтезом видов жизни каждого, на </w:t>
      </w:r>
      <w:r w:rsidRPr="006A19C4">
        <w:rPr>
          <w:rFonts w:ascii="Times New Roman" w:eastAsia="Calibri" w:hAnsi="Times New Roman"/>
          <w:color w:val="FF0000"/>
          <w:sz w:val="16"/>
          <w:szCs w:val="16"/>
          <w:lang w:eastAsia="ru-RU"/>
        </w:rPr>
        <w:t>космически-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 xml:space="preserve">огненную эпоху синтеза 6 </w:t>
      </w:r>
      <w:proofErr w:type="spellStart"/>
      <w:r w:rsidRPr="006A19C4">
        <w:rPr>
          <w:rFonts w:ascii="Times New Roman" w:hAnsi="Times New Roman"/>
          <w:color w:val="FF0000"/>
          <w:sz w:val="16"/>
          <w:szCs w:val="24"/>
          <w:lang w:eastAsia="ru-RU"/>
        </w:rPr>
        <w:t>ивдиво</w:t>
      </w:r>
      <w:proofErr w:type="spellEnd"/>
      <w:r w:rsidRPr="006A19C4">
        <w:rPr>
          <w:rFonts w:ascii="Times New Roman" w:hAnsi="Times New Roman"/>
          <w:color w:val="FF0000"/>
          <w:sz w:val="16"/>
          <w:szCs w:val="24"/>
          <w:lang w:eastAsia="ru-RU"/>
        </w:rPr>
        <w:t>-космич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>еской</w:t>
      </w:r>
      <w:r w:rsidRPr="006A19C4">
        <w:rPr>
          <w:rFonts w:ascii="Times New Roman" w:hAnsi="Times New Roman"/>
          <w:color w:val="FF0000"/>
          <w:sz w:val="16"/>
          <w:szCs w:val="24"/>
          <w:lang w:eastAsia="ru-RU"/>
        </w:rPr>
        <w:t xml:space="preserve"> </w:t>
      </w:r>
      <w:r w:rsidRPr="006A19C4">
        <w:rPr>
          <w:rFonts w:ascii="Times New Roman" w:hAnsi="Times New Roman"/>
          <w:color w:val="FF0000"/>
          <w:sz w:val="16"/>
          <w:szCs w:val="20"/>
          <w:lang w:eastAsia="ru-RU"/>
        </w:rPr>
        <w:t>расы 10 миллиардов лет земного физического летоисчисления</w:t>
      </w:r>
      <w:r>
        <w:rPr>
          <w:rFonts w:ascii="Times New Roman" w:hAnsi="Times New Roman"/>
          <w:color w:val="FF0000"/>
          <w:sz w:val="16"/>
          <w:szCs w:val="20"/>
          <w:lang w:eastAsia="ru-RU"/>
        </w:rPr>
        <w:t>.</w:t>
      </w:r>
    </w:p>
    <w:p w14:paraId="3BD5CB7C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9477BF" w14:textId="76A1ADA4" w:rsidR="006D7FF3" w:rsidRDefault="006D7FF3" w:rsidP="006D7F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37D6C">
        <w:rPr>
          <w:rFonts w:ascii="Times New Roman" w:hAnsi="Times New Roman"/>
          <w:b/>
          <w:bCs/>
          <w:i/>
          <w:iCs/>
          <w:sz w:val="24"/>
          <w:szCs w:val="24"/>
        </w:rPr>
        <w:t>01-1</w:t>
      </w:r>
      <w:r w:rsidR="003A274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EE4AA2">
        <w:rPr>
          <w:rFonts w:ascii="Times New Roman" w:hAnsi="Times New Roman"/>
          <w:b/>
          <w:bCs/>
          <w:i/>
          <w:iCs/>
          <w:sz w:val="24"/>
          <w:szCs w:val="24"/>
        </w:rPr>
        <w:t>01-36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06C2A6E4" w14:textId="5E177525" w:rsidR="006D7FF3" w:rsidRDefault="00EE4AA2" w:rsidP="006D7F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Высшие постоянные Ядра ИВО – по Распор.2 пп.4 и 5 </w:t>
      </w:r>
    </w:p>
    <w:p w14:paraId="74893DC2" w14:textId="1256B3D1" w:rsidR="006D7FF3" w:rsidRDefault="00EE4AA2" w:rsidP="006D7F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Вечный Синтез ДП на 8 388 609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арх</w:t>
      </w:r>
      <w:proofErr w:type="spellEnd"/>
    </w:p>
    <w:p w14:paraId="10B5769F" w14:textId="77777777" w:rsidR="006D7FF3" w:rsidRDefault="006D7FF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5D6423" w14:textId="36077944" w:rsidR="00847B8C" w:rsidRDefault="00EE4AA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Начинается новый рубеж развития человечества во всех космосах</w:t>
      </w:r>
    </w:p>
    <w:p w14:paraId="59945EE1" w14:textId="77777777" w:rsidR="000F0615" w:rsidRDefault="000F06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694698" w14:textId="191D05BC" w:rsidR="000F0615" w:rsidRDefault="000F06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Новые границы на 8 388 609 установлены ИВ Отцом на 10 млрд лет, они будут держаться за счёт ДП, мы должны выжить в любых условиях и повести человечество дальше. </w:t>
      </w:r>
    </w:p>
    <w:p w14:paraId="1ECBD7BC" w14:textId="77777777" w:rsidR="00EE4AA2" w:rsidRDefault="00EE4AA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230A3A" w14:textId="2779E2E9" w:rsidR="00EE4AA2" w:rsidRDefault="000F06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6я раса определена 512ю частями</w:t>
      </w:r>
    </w:p>
    <w:p w14:paraId="28E4E654" w14:textId="67A27C50" w:rsidR="000F0615" w:rsidRDefault="000F06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Высших Частей – это развитие 7й расы. Стяжанием постоянных высших ядер мы стяжали основы новой 7й расы. Все 10 млрд лет мы будем восходить в 7ю расу высшими частями. (01-40)</w:t>
      </w:r>
    </w:p>
    <w:p w14:paraId="013B2C8E" w14:textId="77777777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96D7715" w14:textId="4359A880" w:rsidR="00015DE5" w:rsidRDefault="000F06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идём стяжать 50 архетипов 25 космосов</w:t>
      </w:r>
    </w:p>
    <w:p w14:paraId="7177868D" w14:textId="77777777" w:rsidR="00015DE5" w:rsidRDefault="00015DE5" w:rsidP="00015D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71B115" w14:textId="7DE40255" w:rsidR="00015DE5" w:rsidRDefault="00015DE5" w:rsidP="00015D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F0615">
        <w:rPr>
          <w:rFonts w:ascii="Times New Roman" w:hAnsi="Times New Roman"/>
          <w:b/>
          <w:bCs/>
          <w:i/>
          <w:iCs/>
          <w:sz w:val="24"/>
          <w:szCs w:val="24"/>
        </w:rPr>
        <w:t>01-42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787C88">
        <w:rPr>
          <w:rFonts w:ascii="Times New Roman" w:hAnsi="Times New Roman"/>
          <w:b/>
          <w:bCs/>
          <w:i/>
          <w:iCs/>
          <w:sz w:val="24"/>
          <w:szCs w:val="24"/>
        </w:rPr>
        <w:t>01-57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1A32ECC" w14:textId="7C45EC7A" w:rsidR="00015DE5" w:rsidRDefault="000F0615" w:rsidP="00015DE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Стяжание 50 архетипов 25 Космосов</w:t>
      </w:r>
    </w:p>
    <w:p w14:paraId="4489B1D1" w14:textId="77777777" w:rsidR="00015DE5" w:rsidRDefault="00015DE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C9AD84" w14:textId="563BE3F2" w:rsidR="00D009D4" w:rsidRDefault="00184D8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1я часть 77 Синтеза ИВО завершена.</w:t>
      </w:r>
    </w:p>
    <w:p w14:paraId="4DEA44FF" w14:textId="77777777" w:rsidR="00184D83" w:rsidRDefault="00184D8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CC8221" w14:textId="77777777" w:rsidR="008822AE" w:rsidRDefault="008822A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98BC98" w14:textId="77777777" w:rsidR="008822AE" w:rsidRDefault="008822AE" w:rsidP="008822AE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5E36C5">
        <w:rPr>
          <w:rFonts w:ascii="Times New Roman" w:hAnsi="Times New Roman"/>
          <w:b/>
          <w:bCs/>
          <w:sz w:val="24"/>
          <w:szCs w:val="24"/>
        </w:rPr>
        <w:t xml:space="preserve">Краткое содержание </w:t>
      </w:r>
      <w:r>
        <w:rPr>
          <w:rFonts w:ascii="Times New Roman" w:hAnsi="Times New Roman"/>
          <w:b/>
          <w:bCs/>
          <w:sz w:val="24"/>
          <w:szCs w:val="24"/>
        </w:rPr>
        <w:t xml:space="preserve">(конспект) </w:t>
      </w:r>
    </w:p>
    <w:p w14:paraId="18880F27" w14:textId="0263CB1D" w:rsidR="008822AE" w:rsidRDefault="008822AE" w:rsidP="008822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5E36C5">
        <w:rPr>
          <w:rFonts w:ascii="Times New Roman" w:hAnsi="Times New Roman"/>
          <w:b/>
          <w:bCs/>
          <w:sz w:val="24"/>
          <w:szCs w:val="24"/>
        </w:rPr>
        <w:t xml:space="preserve"> день 1 часть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BA0F47" w14:textId="77777777" w:rsidR="008822AE" w:rsidRDefault="008822AE" w:rsidP="008822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AE8F4E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Надо разобрать кто такой Учёный</w:t>
      </w:r>
    </w:p>
    <w:p w14:paraId="7608212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Совете ИВО Краснодара начали разбирать подход</w:t>
      </w:r>
    </w:p>
    <w:p w14:paraId="30ECA9D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передана Византию, Учёный перешёл к Византию и к ИВ Ипостаси</w:t>
      </w:r>
    </w:p>
    <w:p w14:paraId="023C5A7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Учёные должны </w:t>
      </w:r>
      <w:proofErr w:type="spellStart"/>
      <w:r>
        <w:rPr>
          <w:rFonts w:ascii="Times New Roman" w:hAnsi="Times New Roman"/>
          <w:sz w:val="24"/>
          <w:szCs w:val="24"/>
        </w:rPr>
        <w:t>ипостасить</w:t>
      </w:r>
      <w:proofErr w:type="spellEnd"/>
      <w:r>
        <w:rPr>
          <w:rFonts w:ascii="Times New Roman" w:hAnsi="Times New Roman"/>
          <w:sz w:val="24"/>
          <w:szCs w:val="24"/>
        </w:rPr>
        <w:t xml:space="preserve"> Отцу</w:t>
      </w:r>
    </w:p>
    <w:p w14:paraId="6067A4B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276C7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– одна из стран, в которой есть своя философия – Философия русского космизма</w:t>
      </w:r>
    </w:p>
    <w:p w14:paraId="1A77A84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Немецкая философия</w:t>
      </w:r>
    </w:p>
    <w:p w14:paraId="7B7F905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Индийская философия (Махабхарата) – источник в </w:t>
      </w:r>
      <w:proofErr w:type="spellStart"/>
      <w:r>
        <w:rPr>
          <w:rFonts w:ascii="Times New Roman" w:hAnsi="Times New Roman"/>
          <w:sz w:val="24"/>
          <w:szCs w:val="24"/>
        </w:rPr>
        <w:t>Тартарии</w:t>
      </w:r>
      <w:proofErr w:type="spellEnd"/>
      <w:r>
        <w:rPr>
          <w:rFonts w:ascii="Times New Roman" w:hAnsi="Times New Roman"/>
          <w:sz w:val="24"/>
          <w:szCs w:val="24"/>
        </w:rPr>
        <w:t>, ещё ранее в Скифии. Вопрос кто писал эту философию?</w:t>
      </w:r>
    </w:p>
    <w:p w14:paraId="67D18E0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Источников китайской, греческой философии нет, есть масса ссылок.</w:t>
      </w:r>
    </w:p>
    <w:p w14:paraId="6D42B1B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A9313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откуда? Научные споры, открываем источники: «скифы мы»</w:t>
      </w:r>
    </w:p>
    <w:p w14:paraId="1FD1122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Чингис Хан переименовал Скифию в Тартарию. Переименовать мог только глава страны свою страну (царь, хан)</w:t>
      </w:r>
    </w:p>
    <w:p w14:paraId="32B109A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CB1B3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Учёные должны разбираться в темах, и научно доказывать их.</w:t>
      </w:r>
    </w:p>
    <w:p w14:paraId="26DFC98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вы будете заниматься как Учёные ИВО после этого синтеза?</w:t>
      </w:r>
    </w:p>
    <w:p w14:paraId="7242EA8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2C168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Самая первая Парадигма (1 том) – это Наука ИВО.</w:t>
      </w:r>
    </w:p>
    <w:p w14:paraId="12684E9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этой науки дб Учёные ИВО, которые будут заниматься Наукой ИВО.</w:t>
      </w:r>
    </w:p>
    <w:p w14:paraId="469B0C9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Учёный – развивающий мозги, </w:t>
      </w:r>
      <w:proofErr w:type="spellStart"/>
      <w:r>
        <w:rPr>
          <w:rFonts w:ascii="Times New Roman" w:hAnsi="Times New Roman"/>
          <w:sz w:val="24"/>
          <w:szCs w:val="24"/>
        </w:rPr>
        <w:t>тк</w:t>
      </w:r>
      <w:proofErr w:type="spellEnd"/>
      <w:r>
        <w:rPr>
          <w:rFonts w:ascii="Times New Roman" w:hAnsi="Times New Roman"/>
          <w:sz w:val="24"/>
          <w:szCs w:val="24"/>
        </w:rPr>
        <w:t xml:space="preserve"> чтобы восходить нужны развитые мозги.</w:t>
      </w:r>
    </w:p>
    <w:p w14:paraId="453F80C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не заешь цель восхождения, то никуда не дойдёшь.</w:t>
      </w:r>
    </w:p>
    <w:p w14:paraId="303C56C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D97C7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Учёного вырастает Учитель</w:t>
      </w:r>
    </w:p>
    <w:p w14:paraId="5387A95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самом учительстве не хватает учёности, мозгов не хватает. (00-16)</w:t>
      </w:r>
    </w:p>
    <w:p w14:paraId="1678EBA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F4B56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увидеть, что весь Космос – это Тело ИВ Отца?</w:t>
      </w:r>
    </w:p>
    <w:p w14:paraId="41E07E3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Солнечная система – атом в теле Отца</w:t>
      </w:r>
    </w:p>
    <w:p w14:paraId="5C580F7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Планета – огнеобраз в теле Отца</w:t>
      </w:r>
    </w:p>
    <w:p w14:paraId="3955A37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микро- и макро-космосы</w:t>
      </w:r>
    </w:p>
    <w:p w14:paraId="256BF8C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Законов перехода из микро в макро мы ещё не знаем…</w:t>
      </w:r>
    </w:p>
    <w:p w14:paraId="3A338BC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867F4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выше мир, тем глубже микро- и макро- взаимодействия (00-27)</w:t>
      </w:r>
    </w:p>
    <w:p w14:paraId="50CD97C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4507C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Новая наука начинается с нового направления</w:t>
      </w:r>
    </w:p>
    <w:p w14:paraId="454876F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вышла из натур-философии (когда ты видишь натуру происходящего)</w:t>
      </w:r>
    </w:p>
    <w:p w14:paraId="0808F6E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F53B4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ИВО как микро- и макро- космос, этим будут заниматься Учёные ИВО</w:t>
      </w:r>
    </w:p>
    <w:p w14:paraId="0CF035E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51160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иерархии материальных отношений (про </w:t>
      </w:r>
      <w:proofErr w:type="spellStart"/>
      <w:r>
        <w:rPr>
          <w:rFonts w:ascii="Times New Roman" w:hAnsi="Times New Roman"/>
          <w:sz w:val="24"/>
          <w:szCs w:val="24"/>
        </w:rPr>
        <w:t>агнейогу</w:t>
      </w:r>
      <w:proofErr w:type="spellEnd"/>
      <w:r>
        <w:rPr>
          <w:rFonts w:ascii="Times New Roman" w:hAnsi="Times New Roman"/>
          <w:sz w:val="24"/>
          <w:szCs w:val="24"/>
        </w:rPr>
        <w:t>, подземелья (астрал для высшего манаса – это подземелье), образованность духа) (00-37)</w:t>
      </w:r>
    </w:p>
    <w:p w14:paraId="1FC77B2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CBD12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Поднять души можно методами тонкого мира, методами физического мира этого сделать нельзя. Какая наука будет это описывать?</w:t>
      </w:r>
    </w:p>
    <w:p w14:paraId="202353B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4F036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6DB">
        <w:rPr>
          <w:rFonts w:ascii="Times New Roman" w:hAnsi="Times New Roman"/>
          <w:sz w:val="24"/>
          <w:szCs w:val="24"/>
        </w:rPr>
        <w:t>Агнейога</w:t>
      </w:r>
      <w:proofErr w:type="spellEnd"/>
      <w:r w:rsidRPr="004C26DB">
        <w:rPr>
          <w:rFonts w:ascii="Times New Roman" w:hAnsi="Times New Roman"/>
          <w:sz w:val="24"/>
          <w:szCs w:val="24"/>
        </w:rPr>
        <w:t xml:space="preserve"> тянет в причинность</w:t>
      </w:r>
      <w:r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/>
          <w:sz w:val="24"/>
          <w:szCs w:val="24"/>
        </w:rPr>
        <w:t>Будди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Атме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причинность – это подземный огонь.</w:t>
      </w:r>
    </w:p>
    <w:p w14:paraId="20412B5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будет это описывать?</w:t>
      </w:r>
    </w:p>
    <w:p w14:paraId="7F280AD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356F7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Раньше Учёным называли человека, который думает, мыслит выше окружающих (00-45)</w:t>
      </w:r>
    </w:p>
    <w:p w14:paraId="2302F90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анализ Пушкина (Кот Учёный – КУ, мудрый лев – большой котяра – учитель первого </w:t>
      </w:r>
      <w:proofErr w:type="spellStart"/>
      <w:r>
        <w:rPr>
          <w:rFonts w:ascii="Times New Roman" w:hAnsi="Times New Roman"/>
          <w:sz w:val="24"/>
          <w:szCs w:val="24"/>
        </w:rPr>
        <w:t>антилуча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неволи, лени. Почему по дубу ходит? Дуб – </w:t>
      </w:r>
      <w:proofErr w:type="spellStart"/>
      <w:r>
        <w:rPr>
          <w:rFonts w:ascii="Times New Roman" w:hAnsi="Times New Roman"/>
          <w:sz w:val="24"/>
          <w:szCs w:val="24"/>
        </w:rPr>
        <w:t>буд</w:t>
      </w:r>
      <w:proofErr w:type="spellEnd"/>
      <w:r>
        <w:rPr>
          <w:rFonts w:ascii="Times New Roman" w:hAnsi="Times New Roman"/>
          <w:sz w:val="24"/>
          <w:szCs w:val="24"/>
        </w:rPr>
        <w:t xml:space="preserve">-да, Будда – это ад дуба (читается в обе </w:t>
      </w:r>
      <w:r>
        <w:rPr>
          <w:rFonts w:ascii="Times New Roman" w:hAnsi="Times New Roman"/>
          <w:sz w:val="24"/>
          <w:szCs w:val="24"/>
        </w:rPr>
        <w:lastRenderedPageBreak/>
        <w:t>стороны), кот ходит по дубу, мечтает выйти из демонского глобуса, отрицание любви – это цепи любви. Владыка лев имел другое наименование «гад», кто Еве яблоко подсунул? Гад – даг, была такая цивилизация, которая воевала со скифами)</w:t>
      </w:r>
    </w:p>
    <w:p w14:paraId="441893F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знания связываете непротиворечиво глубоко, вы становитесь Учёными (00-54)</w:t>
      </w:r>
    </w:p>
    <w:p w14:paraId="7DF0CEA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вы должны объяснять, чтобы объяснить?</w:t>
      </w:r>
    </w:p>
    <w:p w14:paraId="1A33F24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21D9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 Учёного мы вчера стяжали, но Учёного в нас ещё нет, в ночной подготовке Тело насыщали учёностью ИВ Аватары Синтеза (сами мы насытились бы только физическим миром)</w:t>
      </w:r>
    </w:p>
    <w:p w14:paraId="5E96834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будете заниматься синтезом ИВО, изучать, анализировать, строить непротиворечивые связи и этим формировать Науку ИВО (00-58)</w:t>
      </w:r>
    </w:p>
    <w:p w14:paraId="4F37D91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есмь Синтез, весь космос состоит из синтеза – логический вывод</w:t>
      </w:r>
    </w:p>
    <w:p w14:paraId="2C90496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Научное доказательство – ИВАС Антей занимается ИВДИВО-космическим синтезом, частность Закон. Закон Отца гласит об ИВДИВО-Космическом синтезе.</w:t>
      </w:r>
    </w:p>
    <w:p w14:paraId="365DE76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была научная работа (рассуждения, обоснования, выводы).</w:t>
      </w:r>
    </w:p>
    <w:p w14:paraId="4B82A66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Учёные открывают новые Законы… у Антея. ИВАС Антей – основа Науки ИВО</w:t>
      </w:r>
    </w:p>
    <w:p w14:paraId="6E372E7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Управляют Законами (39) Знания (42) по ключу 4-1.</w:t>
      </w:r>
    </w:p>
    <w:p w14:paraId="55FE4BA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Учёные стремятся получить знания, открывают новые законы управлением частностями. На заседаниях Научного Совета ИВДИВО обсуждаем частности.</w:t>
      </w:r>
    </w:p>
    <w:p w14:paraId="17A9C10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5FF91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бы не было Учителей, помогающих нам увидеть свои отрицательные качества и преодолеть их, мы бы так быстро не смогли взойти.</w:t>
      </w:r>
    </w:p>
    <w:p w14:paraId="0AE3103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F1DE4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05F28">
        <w:rPr>
          <w:rFonts w:ascii="Times New Roman" w:hAnsi="Times New Roman"/>
          <w:sz w:val="24"/>
          <w:szCs w:val="24"/>
          <w:u w:val="single"/>
        </w:rPr>
        <w:t>Учёный состоит из пяти факторов</w:t>
      </w:r>
      <w:r>
        <w:rPr>
          <w:rFonts w:ascii="Times New Roman" w:hAnsi="Times New Roman"/>
          <w:sz w:val="24"/>
          <w:szCs w:val="24"/>
          <w:u w:val="single"/>
        </w:rPr>
        <w:t xml:space="preserve"> (задачи Учёного)</w:t>
      </w:r>
      <w:r w:rsidRPr="00805F28">
        <w:rPr>
          <w:rFonts w:ascii="Times New Roman" w:hAnsi="Times New Roman"/>
          <w:sz w:val="24"/>
          <w:szCs w:val="24"/>
          <w:u w:val="single"/>
        </w:rPr>
        <w:t>:</w:t>
      </w:r>
    </w:p>
    <w:p w14:paraId="30EA2563" w14:textId="77777777" w:rsidR="008822AE" w:rsidRPr="00805F28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1A912A5" w14:textId="77777777" w:rsidR="008822AE" w:rsidRDefault="008822AE" w:rsidP="008822AE">
      <w:pPr>
        <w:pStyle w:val="a9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E1201B">
        <w:rPr>
          <w:szCs w:val="24"/>
          <w:u w:val="single"/>
        </w:rPr>
        <w:t>Частности.</w:t>
      </w:r>
      <w:r>
        <w:rPr>
          <w:szCs w:val="24"/>
        </w:rPr>
        <w:t xml:space="preserve"> Концентрировать на себе фундаментальности Огня (стяжать их) и вырабатывать из них частности (новые мысли, смыслы, идеи и </w:t>
      </w:r>
      <w:proofErr w:type="spellStart"/>
      <w:r>
        <w:rPr>
          <w:szCs w:val="24"/>
        </w:rPr>
        <w:t>тд</w:t>
      </w:r>
      <w:proofErr w:type="spellEnd"/>
      <w:r>
        <w:rPr>
          <w:szCs w:val="24"/>
        </w:rPr>
        <w:t>).</w:t>
      </w:r>
    </w:p>
    <w:p w14:paraId="6E3D08F3" w14:textId="77777777" w:rsidR="008822AE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можно понять тему, если нет частностей?</w:t>
      </w:r>
    </w:p>
    <w:p w14:paraId="368D3748" w14:textId="77777777" w:rsidR="008822AE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Вершина частностей – синтез, он и формирует нам понимание</w:t>
      </w:r>
    </w:p>
    <w:p w14:paraId="628E994D" w14:textId="77777777" w:rsidR="008822AE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взять ресурс, чтобы появились новые частности?</w:t>
      </w:r>
    </w:p>
    <w:p w14:paraId="139BF824" w14:textId="77777777" w:rsidR="008822AE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вопрос в нехватке энергии, света, духа, огня.</w:t>
      </w:r>
    </w:p>
    <w:p w14:paraId="618B3666" w14:textId="77777777" w:rsidR="008822AE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 вами пойдём стяжать 64 фундаментальности Огня, чтобы у вас формировались частности.</w:t>
      </w:r>
    </w:p>
    <w:p w14:paraId="34B2BF2C" w14:textId="77777777" w:rsidR="008822AE" w:rsidRPr="00805F28" w:rsidRDefault="008822AE" w:rsidP="008822A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5CC5D6" w14:textId="77777777" w:rsidR="008822AE" w:rsidRDefault="008822AE" w:rsidP="008822AE">
      <w:pPr>
        <w:pStyle w:val="a9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E1201B">
        <w:rPr>
          <w:szCs w:val="24"/>
          <w:u w:val="single"/>
        </w:rPr>
        <w:t>Категории и логически непротиворечивые связки</w:t>
      </w:r>
      <w:r>
        <w:rPr>
          <w:szCs w:val="24"/>
        </w:rPr>
        <w:t>. Сложить категории синтеза, описать словами частности, виды материи.</w:t>
      </w:r>
    </w:p>
    <w:p w14:paraId="2A1E8E31" w14:textId="77777777" w:rsidR="008822AE" w:rsidRDefault="008822AE" w:rsidP="008822AE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7141B368" w14:textId="77777777" w:rsidR="008822AE" w:rsidRDefault="008822AE" w:rsidP="008822AE">
      <w:pPr>
        <w:pStyle w:val="a9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E1201B">
        <w:rPr>
          <w:szCs w:val="24"/>
          <w:u w:val="single"/>
        </w:rPr>
        <w:t>Пул Частей</w:t>
      </w:r>
      <w:r>
        <w:rPr>
          <w:szCs w:val="24"/>
        </w:rPr>
        <w:t>, который формирует логические связки, логоичность, глубину словесного анализа (в зависимости от темы, от предмета исследования). Работа на уровне Логосов.</w:t>
      </w:r>
    </w:p>
    <w:p w14:paraId="008C932C" w14:textId="77777777" w:rsidR="008822AE" w:rsidRDefault="008822AE" w:rsidP="008822AE">
      <w:pPr>
        <w:pStyle w:val="a9"/>
        <w:rPr>
          <w:szCs w:val="24"/>
        </w:rPr>
      </w:pPr>
      <w:r>
        <w:rPr>
          <w:szCs w:val="24"/>
        </w:rPr>
        <w:t>Учёный тот, кто может выбрать части, связать их в систему работы в активности частей, а остальные части пока оставить в состоянии покоя.</w:t>
      </w:r>
    </w:p>
    <w:p w14:paraId="2BF6B229" w14:textId="77777777" w:rsidR="008822AE" w:rsidRDefault="008822AE" w:rsidP="008822AE">
      <w:pPr>
        <w:pStyle w:val="a9"/>
        <w:rPr>
          <w:szCs w:val="24"/>
        </w:rPr>
      </w:pPr>
      <w:r>
        <w:rPr>
          <w:szCs w:val="24"/>
        </w:rPr>
        <w:t>Можно пользоваться разными частями из разных видов частей из 8192-рицы, от этого будет разный набор огнеобразов. Это то, чем мы должны овладеть.</w:t>
      </w:r>
    </w:p>
    <w:p w14:paraId="321DAB0F" w14:textId="77777777" w:rsidR="008822AE" w:rsidRPr="00805F28" w:rsidRDefault="008822AE" w:rsidP="008822AE">
      <w:pPr>
        <w:pStyle w:val="a9"/>
        <w:rPr>
          <w:szCs w:val="24"/>
        </w:rPr>
      </w:pPr>
    </w:p>
    <w:p w14:paraId="37382D76" w14:textId="77777777" w:rsidR="008822AE" w:rsidRDefault="008822AE" w:rsidP="008822AE">
      <w:pPr>
        <w:pStyle w:val="a9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E1201B">
        <w:rPr>
          <w:szCs w:val="24"/>
          <w:u w:val="single"/>
        </w:rPr>
        <w:t>Статья.</w:t>
      </w:r>
      <w:r>
        <w:rPr>
          <w:szCs w:val="24"/>
        </w:rPr>
        <w:t xml:space="preserve"> Написать минимально 1 раз в год статью в сборник философов синтеза.</w:t>
      </w:r>
    </w:p>
    <w:p w14:paraId="0134E33F" w14:textId="77777777" w:rsidR="008822AE" w:rsidRDefault="008822AE" w:rsidP="008822AE">
      <w:pPr>
        <w:pStyle w:val="a9"/>
        <w:rPr>
          <w:szCs w:val="24"/>
        </w:rPr>
      </w:pPr>
      <w:r>
        <w:rPr>
          <w:szCs w:val="24"/>
        </w:rPr>
        <w:t xml:space="preserve">Учеников 5 расы мы переводим в Учёных 6 расы. </w:t>
      </w:r>
    </w:p>
    <w:p w14:paraId="64FE9BBC" w14:textId="77777777" w:rsidR="008822AE" w:rsidRDefault="008822AE" w:rsidP="008822AE">
      <w:pPr>
        <w:pStyle w:val="a9"/>
        <w:rPr>
          <w:szCs w:val="24"/>
        </w:rPr>
      </w:pPr>
      <w:proofErr w:type="spellStart"/>
      <w:r>
        <w:rPr>
          <w:szCs w:val="24"/>
        </w:rPr>
        <w:t>Уч</w:t>
      </w:r>
      <w:proofErr w:type="spellEnd"/>
      <w:r>
        <w:rPr>
          <w:szCs w:val="24"/>
        </w:rPr>
        <w:t xml:space="preserve"> е-ник – последователь богини победы Ники в </w:t>
      </w:r>
    </w:p>
    <w:p w14:paraId="16A96FD0" w14:textId="77777777" w:rsidR="008822AE" w:rsidRDefault="008822AE" w:rsidP="008822AE">
      <w:pPr>
        <w:pStyle w:val="a9"/>
        <w:rPr>
          <w:szCs w:val="24"/>
        </w:rPr>
      </w:pPr>
      <w:proofErr w:type="spellStart"/>
      <w:r>
        <w:rPr>
          <w:szCs w:val="24"/>
        </w:rPr>
        <w:t>Уч</w:t>
      </w:r>
      <w:proofErr w:type="spellEnd"/>
      <w:r>
        <w:rPr>
          <w:szCs w:val="24"/>
        </w:rPr>
        <w:t xml:space="preserve"> ё-</w:t>
      </w:r>
      <w:proofErr w:type="spellStart"/>
      <w:r>
        <w:rPr>
          <w:szCs w:val="24"/>
        </w:rPr>
        <w:t>ного</w:t>
      </w:r>
      <w:proofErr w:type="spellEnd"/>
      <w:r>
        <w:rPr>
          <w:szCs w:val="24"/>
        </w:rPr>
        <w:t xml:space="preserve"> – несущий новое</w:t>
      </w:r>
    </w:p>
    <w:p w14:paraId="7D334ECF" w14:textId="77777777" w:rsidR="008822AE" w:rsidRDefault="008822AE" w:rsidP="008822AE">
      <w:pPr>
        <w:pStyle w:val="a9"/>
        <w:rPr>
          <w:szCs w:val="24"/>
        </w:rPr>
      </w:pPr>
      <w:r>
        <w:rPr>
          <w:szCs w:val="24"/>
        </w:rPr>
        <w:t>Писать – это поручение Кут Хуми (не написал – в личном деле «долг»)</w:t>
      </w:r>
    </w:p>
    <w:p w14:paraId="346349A5" w14:textId="77777777" w:rsidR="008822AE" w:rsidRPr="00805F28" w:rsidRDefault="008822AE" w:rsidP="008822AE">
      <w:pPr>
        <w:pStyle w:val="a9"/>
        <w:rPr>
          <w:szCs w:val="24"/>
        </w:rPr>
      </w:pPr>
    </w:p>
    <w:p w14:paraId="600D0EE3" w14:textId="77777777" w:rsidR="008822AE" w:rsidRPr="00E4405B" w:rsidRDefault="008822AE" w:rsidP="008822AE">
      <w:pPr>
        <w:pStyle w:val="a9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E1201B">
        <w:rPr>
          <w:szCs w:val="24"/>
          <w:u w:val="single"/>
        </w:rPr>
        <w:t>Выступления на конференциях</w:t>
      </w:r>
      <w:r>
        <w:rPr>
          <w:szCs w:val="24"/>
        </w:rPr>
        <w:t>.</w:t>
      </w:r>
    </w:p>
    <w:p w14:paraId="7001136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Съезд подразделения ИВДИВО – это конференция.</w:t>
      </w:r>
    </w:p>
    <w:p w14:paraId="7452105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(01-33)</w:t>
      </w:r>
    </w:p>
    <w:p w14:paraId="0B499CD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этой практики все Учёные пишут статьи в сборник философов синтеза</w:t>
      </w:r>
    </w:p>
    <w:p w14:paraId="2211D53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25 декабря 2025 года выпустить сборники философов синтеза по подразделениям (участники синтеза из разных подразделений - прям география).</w:t>
      </w:r>
    </w:p>
    <w:p w14:paraId="212D904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поручение на Профессионально-парадигмальном синтезе самого ИВО.</w:t>
      </w:r>
    </w:p>
    <w:p w14:paraId="6C04997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синтез, который Отец нам подарил, отвечать надо.</w:t>
      </w:r>
    </w:p>
    <w:p w14:paraId="0780EB8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как вы хотите заниматься профессией?</w:t>
      </w:r>
    </w:p>
    <w:p w14:paraId="77D8B75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FD826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Крайне важно описать своими словами как вы поняли тему (можно брать темы из Энциклопедии, Парадигмы)</w:t>
      </w:r>
    </w:p>
    <w:p w14:paraId="4B7FA91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– название 2го Луча Любви Мудрости </w:t>
      </w:r>
    </w:p>
    <w:p w14:paraId="7B85C53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на эту идею, смысл можно написать статью. (01-44)</w:t>
      </w:r>
    </w:p>
    <w:p w14:paraId="55ECD41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Изложение на темы первого синтеза, сочинение на тему «как я провёл… на 77 синтезе». С разных точек зрения описать кто такой Учёный.</w:t>
      </w:r>
    </w:p>
    <w:p w14:paraId="79910D8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 вы не перейдёте рубеж что-то написать, всегда будет страшно, перейдите этот рубеж (01-50). </w:t>
      </w:r>
    </w:p>
    <w:p w14:paraId="4CC012E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Всё это время в вас шёл процесс синтезирования Учёного. Отец вас </w:t>
      </w:r>
      <w:proofErr w:type="spellStart"/>
      <w:r>
        <w:rPr>
          <w:rFonts w:ascii="Times New Roman" w:hAnsi="Times New Roman"/>
          <w:sz w:val="24"/>
          <w:szCs w:val="24"/>
        </w:rPr>
        <w:t>пересинтезировал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692081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4E274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6 (№ 2/1)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01-52 по 02-35)</w:t>
      </w:r>
    </w:p>
    <w:p w14:paraId="2045104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Стяжаем Учёного ИВО, ипостасность Учёного ИВ Отцу Высшим ИВДИВО-Космосом</w:t>
      </w:r>
    </w:p>
    <w:p w14:paraId="148F477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64 фундаментальности Огня Высшего ИВДИВО-Космоса</w:t>
      </w:r>
    </w:p>
    <w:p w14:paraId="57B4A25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7C52A8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FDD3C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сформировался Учёный.</w:t>
      </w:r>
    </w:p>
    <w:p w14:paraId="31B2B63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лет вы будете Учёным? </w:t>
      </w:r>
    </w:p>
    <w:p w14:paraId="3004262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потенциал на 100 000 лет (План Синтезе Ипостаси)</w:t>
      </w:r>
    </w:p>
    <w:p w14:paraId="2A379FE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Выписать из практики 4 пункта (при Отце звучало по-иному, чем в объяснении)</w:t>
      </w:r>
    </w:p>
    <w:p w14:paraId="32FE013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Новый Учёный отражает космос внутри себя.</w:t>
      </w:r>
    </w:p>
    <w:p w14:paraId="5581597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12й мир – Высший мир ИВО.</w:t>
      </w:r>
    </w:p>
    <w:p w14:paraId="5E523D2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Учёный действует минимально на горизонте Ипостаси – 12й, Посвящённые на 10м горизонте.</w:t>
      </w:r>
    </w:p>
    <w:p w14:paraId="140155A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шаг Учёного ИВО в 100 000 лет в начале пути эпохи на 10 млрд лет.</w:t>
      </w:r>
    </w:p>
    <w:p w14:paraId="124039B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оценивайте сами себя.</w:t>
      </w:r>
    </w:p>
    <w:p w14:paraId="44F21A7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EDEE9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Наши тексты, которые мы будем писать, мы пишем людям. </w:t>
      </w:r>
    </w:p>
    <w:p w14:paraId="40E6186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64-рица Человека, жизненности, эта 64-рица обновилась (02-46)</w:t>
      </w:r>
    </w:p>
    <w:p w14:paraId="564203B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Качественный взрыв-скачок (новое Распор.7 п.13)</w:t>
      </w:r>
    </w:p>
    <w:p w14:paraId="3D94C84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D485B1" w14:textId="77777777" w:rsidR="008822AE" w:rsidRPr="006A06B5" w:rsidRDefault="008822AE" w:rsidP="008822AE">
      <w:pPr>
        <w:pStyle w:val="a7"/>
        <w:numPr>
          <w:ilvl w:val="0"/>
          <w:numId w:val="13"/>
        </w:numPr>
        <w:jc w:val="both"/>
        <w:rPr>
          <w:sz w:val="12"/>
          <w:szCs w:val="12"/>
        </w:rPr>
      </w:pPr>
      <w:r w:rsidRPr="00D56BAB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шестьдесят четыре вида Человеческой </w:t>
      </w:r>
      <w:r>
        <w:rPr>
          <w:rFonts w:ascii="Times New Roman" w:hAnsi="Times New Roman"/>
          <w:sz w:val="16"/>
          <w:szCs w:val="16"/>
        </w:rPr>
        <w:t>р</w:t>
      </w:r>
      <w:r w:rsidRPr="00D56BAB">
        <w:rPr>
          <w:rFonts w:ascii="Times New Roman" w:hAnsi="Times New Roman"/>
          <w:sz w:val="16"/>
          <w:szCs w:val="16"/>
        </w:rPr>
        <w:t>еализации, восхождением эпохой</w:t>
      </w:r>
      <w:r>
        <w:rPr>
          <w:rFonts w:ascii="Times New Roman" w:hAnsi="Times New Roman"/>
          <w:sz w:val="16"/>
          <w:szCs w:val="16"/>
        </w:rPr>
        <w:t>:</w:t>
      </w:r>
      <w:r w:rsidRPr="006A06B5">
        <w:rPr>
          <w:sz w:val="12"/>
          <w:szCs w:val="12"/>
        </w:rPr>
        <w:t xml:space="preserve">     </w:t>
      </w:r>
    </w:p>
    <w:p w14:paraId="6719A3BA" w14:textId="77777777" w:rsidR="008822AE" w:rsidRPr="00E17B9C" w:rsidRDefault="008822AE" w:rsidP="008822AE">
      <w:pPr>
        <w:pStyle w:val="a7"/>
        <w:ind w:left="644"/>
        <w:jc w:val="both"/>
        <w:rPr>
          <w:rFonts w:ascii="Times New Roman" w:hAnsi="Times New Roman"/>
          <w:color w:val="FF0000"/>
          <w:sz w:val="8"/>
          <w:szCs w:val="8"/>
        </w:rPr>
      </w:pPr>
      <w:bookmarkStart w:id="3" w:name="_Hlk208400555"/>
      <w:r w:rsidRPr="00E17B9C">
        <w:rPr>
          <w:rFonts w:ascii="Times New Roman" w:hAnsi="Times New Roman"/>
          <w:color w:val="FF0000"/>
          <w:sz w:val="8"/>
          <w:szCs w:val="8"/>
        </w:rPr>
        <w:t>64.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>высшего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 космоса</w:t>
      </w:r>
      <w:r w:rsidRPr="00E17B9C">
        <w:rPr>
          <w:rFonts w:ascii="Times New Roman" w:hAnsi="Times New Roman"/>
          <w:color w:val="FF0000"/>
          <w:sz w:val="8"/>
          <w:szCs w:val="16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Изначально Вышестоящего Отца  </w:t>
      </w:r>
    </w:p>
    <w:p w14:paraId="5DAAFAE6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63.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ивдиво</w:t>
      </w:r>
      <w:proofErr w:type="spellEnd"/>
      <w:r>
        <w:rPr>
          <w:rFonts w:ascii="Times New Roman" w:hAnsi="Times New Roman"/>
          <w:color w:val="FF0000"/>
          <w:sz w:val="8"/>
          <w:szCs w:val="8"/>
        </w:rPr>
        <w:t>-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Изначально Вышестоящего Отца  </w:t>
      </w:r>
    </w:p>
    <w:p w14:paraId="03682BB7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62.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супер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proofErr w:type="spellEnd"/>
      <w:r w:rsidRPr="00E17B9C">
        <w:rPr>
          <w:rFonts w:ascii="Times New Roman" w:hAnsi="Times New Roman" w:cstheme="minorBidi"/>
          <w:color w:val="FF0000"/>
          <w:sz w:val="6"/>
          <w:szCs w:val="6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Изначально Вышестоящего Отца  </w:t>
      </w:r>
    </w:p>
    <w:p w14:paraId="4E61BD02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61.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сверх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proofErr w:type="spellEnd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</w:t>
      </w:r>
    </w:p>
    <w:p w14:paraId="169CD20B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60.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>высшего синтез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Изначально Вышестоящего Отца </w:t>
      </w:r>
    </w:p>
    <w:p w14:paraId="19329B15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59.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мета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proofErr w:type="spellEnd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 </w:t>
      </w:r>
    </w:p>
    <w:p w14:paraId="4574391D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58.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архетипического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Изначально Вышестоящего Отца </w:t>
      </w:r>
    </w:p>
    <w:p w14:paraId="16BFE820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 xml:space="preserve">57. Человек видов </w:t>
      </w:r>
      <w:r>
        <w:rPr>
          <w:rFonts w:ascii="Times New Roman" w:hAnsi="Times New Roman"/>
          <w:color w:val="FF0000"/>
          <w:sz w:val="8"/>
          <w:szCs w:val="8"/>
        </w:rPr>
        <w:t xml:space="preserve">высшего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реальностного</w:t>
      </w:r>
      <w:proofErr w:type="spellEnd"/>
      <w:r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Изначально Вышестоящего Отца  </w:t>
      </w:r>
    </w:p>
    <w:p w14:paraId="5B38DE41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56.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>большого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 космоса Изначально Вышестоящего Отца  </w:t>
      </w:r>
    </w:p>
    <w:p w14:paraId="2FB33A28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55.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ивдиво</w:t>
      </w:r>
      <w:proofErr w:type="spellEnd"/>
      <w:r>
        <w:rPr>
          <w:rFonts w:ascii="Times New Roman" w:hAnsi="Times New Roman"/>
          <w:color w:val="FF0000"/>
          <w:sz w:val="8"/>
          <w:szCs w:val="8"/>
        </w:rPr>
        <w:t>-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Изначально Вышестоящего Отца  </w:t>
      </w:r>
    </w:p>
    <w:p w14:paraId="09CAE282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54.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супер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proofErr w:type="spellEnd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 </w:t>
      </w:r>
    </w:p>
    <w:p w14:paraId="47603DC3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 xml:space="preserve">53. </w:t>
      </w:r>
      <w:bookmarkStart w:id="4" w:name="_Hlk209388515"/>
      <w:r w:rsidRPr="00E17B9C">
        <w:rPr>
          <w:rFonts w:ascii="Times New Roman" w:hAnsi="Times New Roman"/>
          <w:color w:val="FF0000"/>
          <w:sz w:val="8"/>
          <w:szCs w:val="8"/>
        </w:rPr>
        <w:t>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сверх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bookmarkEnd w:id="4"/>
      <w:proofErr w:type="spellEnd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</w:t>
      </w:r>
    </w:p>
    <w:p w14:paraId="522E45F1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 xml:space="preserve">52. </w:t>
      </w:r>
      <w:bookmarkStart w:id="5" w:name="_Hlk209388479"/>
      <w:r w:rsidRPr="00E17B9C">
        <w:rPr>
          <w:rFonts w:ascii="Times New Roman" w:hAnsi="Times New Roman"/>
          <w:color w:val="FF0000"/>
          <w:sz w:val="8"/>
          <w:szCs w:val="8"/>
        </w:rPr>
        <w:t>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>синтез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bookmarkEnd w:id="5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   </w:t>
      </w:r>
    </w:p>
    <w:p w14:paraId="543E222A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>51. 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proofErr w:type="spellStart"/>
      <w:r>
        <w:rPr>
          <w:rFonts w:ascii="Times New Roman" w:hAnsi="Times New Roman"/>
          <w:color w:val="FF0000"/>
          <w:sz w:val="8"/>
          <w:szCs w:val="8"/>
        </w:rPr>
        <w:t>мета</w:t>
      </w:r>
      <w:r w:rsidRPr="00E17B9C">
        <w:rPr>
          <w:rFonts w:ascii="Times New Roman" w:hAnsi="Times New Roman"/>
          <w:color w:val="FF0000"/>
          <w:sz w:val="8"/>
          <w:szCs w:val="8"/>
        </w:rPr>
        <w:t>космоса</w:t>
      </w:r>
      <w:proofErr w:type="spellEnd"/>
      <w:r w:rsidRPr="00E17B9C">
        <w:rPr>
          <w:rFonts w:ascii="Times New Roman" w:hAnsi="Times New Roman"/>
          <w:color w:val="FF0000"/>
          <w:sz w:val="8"/>
          <w:szCs w:val="8"/>
        </w:rPr>
        <w:t xml:space="preserve"> Изначально Вышестоящего Отца </w:t>
      </w:r>
    </w:p>
    <w:p w14:paraId="6EB18982" w14:textId="77777777" w:rsidR="008822AE" w:rsidRPr="00E17B9C" w:rsidRDefault="008822AE" w:rsidP="008822AE">
      <w:pPr>
        <w:pStyle w:val="a7"/>
        <w:ind w:left="644"/>
        <w:rPr>
          <w:rFonts w:ascii="Times New Roman" w:hAnsi="Times New Roman"/>
          <w:color w:val="FF0000"/>
          <w:sz w:val="8"/>
          <w:szCs w:val="8"/>
        </w:rPr>
      </w:pPr>
      <w:r w:rsidRPr="00E17B9C">
        <w:rPr>
          <w:rFonts w:ascii="Times New Roman" w:hAnsi="Times New Roman"/>
          <w:color w:val="FF0000"/>
          <w:sz w:val="8"/>
          <w:szCs w:val="8"/>
        </w:rPr>
        <w:t xml:space="preserve">50. </w:t>
      </w:r>
      <w:bookmarkStart w:id="6" w:name="_Hlk209388412"/>
      <w:r w:rsidRPr="00E17B9C">
        <w:rPr>
          <w:rFonts w:ascii="Times New Roman" w:hAnsi="Times New Roman"/>
          <w:color w:val="FF0000"/>
          <w:sz w:val="8"/>
          <w:szCs w:val="8"/>
        </w:rPr>
        <w:t>Человек</w:t>
      </w:r>
      <w:r w:rsidRPr="006C28C0">
        <w:rPr>
          <w:rFonts w:ascii="Times New Roman" w:hAnsi="Times New Roman"/>
          <w:color w:val="FF0000"/>
          <w:sz w:val="8"/>
          <w:szCs w:val="8"/>
        </w:rPr>
        <w:t xml:space="preserve">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видов </w:t>
      </w:r>
      <w:r>
        <w:rPr>
          <w:rFonts w:ascii="Times New Roman" w:hAnsi="Times New Roman"/>
          <w:color w:val="FF0000"/>
          <w:sz w:val="8"/>
          <w:szCs w:val="8"/>
        </w:rPr>
        <w:t xml:space="preserve">архетипического </w:t>
      </w:r>
      <w:r w:rsidRPr="00E17B9C">
        <w:rPr>
          <w:rFonts w:ascii="Times New Roman" w:hAnsi="Times New Roman"/>
          <w:color w:val="FF0000"/>
          <w:sz w:val="8"/>
          <w:szCs w:val="8"/>
        </w:rPr>
        <w:t xml:space="preserve">космоса </w:t>
      </w:r>
      <w:bookmarkEnd w:id="6"/>
      <w:r w:rsidRPr="00E17B9C">
        <w:rPr>
          <w:rFonts w:ascii="Times New Roman" w:hAnsi="Times New Roman"/>
          <w:color w:val="FF0000"/>
          <w:sz w:val="8"/>
          <w:szCs w:val="8"/>
        </w:rPr>
        <w:t xml:space="preserve">Изначально Вышестоящего Отца </w:t>
      </w:r>
    </w:p>
    <w:p w14:paraId="2BF541C7" w14:textId="77777777" w:rsidR="008822AE" w:rsidRPr="00E17B9C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E17B9C">
        <w:rPr>
          <w:rFonts w:eastAsia="Calibri"/>
          <w:color w:val="FF0000"/>
          <w:sz w:val="8"/>
          <w:szCs w:val="8"/>
        </w:rPr>
        <w:t xml:space="preserve">49. Человек видов </w:t>
      </w:r>
      <w:proofErr w:type="spellStart"/>
      <w:r>
        <w:rPr>
          <w:rFonts w:eastAsia="Calibri"/>
          <w:color w:val="FF0000"/>
          <w:sz w:val="8"/>
          <w:szCs w:val="8"/>
        </w:rPr>
        <w:t>реальностного</w:t>
      </w:r>
      <w:proofErr w:type="spellEnd"/>
      <w:r>
        <w:rPr>
          <w:rFonts w:eastAsia="Calibri"/>
          <w:color w:val="FF0000"/>
          <w:sz w:val="8"/>
          <w:szCs w:val="8"/>
        </w:rPr>
        <w:t xml:space="preserve"> </w:t>
      </w:r>
      <w:r w:rsidRPr="00E17B9C">
        <w:rPr>
          <w:rFonts w:eastAsia="Calibri"/>
          <w:color w:val="FF0000"/>
          <w:sz w:val="8"/>
          <w:szCs w:val="8"/>
        </w:rPr>
        <w:t xml:space="preserve">космоса Изначально Вышестоящего Отца  </w:t>
      </w:r>
    </w:p>
    <w:p w14:paraId="7AE94B60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E17B9C">
        <w:rPr>
          <w:rFonts w:eastAsia="Calibri"/>
          <w:color w:val="FF0000"/>
          <w:sz w:val="8"/>
          <w:szCs w:val="8"/>
        </w:rPr>
        <w:t xml:space="preserve">48. Человек высших </w:t>
      </w:r>
      <w:proofErr w:type="spellStart"/>
      <w:r w:rsidRPr="00E17B9C">
        <w:rPr>
          <w:rFonts w:eastAsia="Calibri"/>
          <w:color w:val="FF0000"/>
          <w:sz w:val="8"/>
          <w:szCs w:val="8"/>
        </w:rPr>
        <w:t>суперизвечных</w:t>
      </w:r>
      <w:proofErr w:type="spellEnd"/>
      <w:r w:rsidRPr="00E17B9C">
        <w:rPr>
          <w:rFonts w:eastAsia="Calibri"/>
          <w:color w:val="FF0000"/>
          <w:sz w:val="8"/>
          <w:szCs w:val="8"/>
        </w:rPr>
        <w:t xml:space="preserve"> </w:t>
      </w:r>
      <w:bookmarkStart w:id="7" w:name="_Hlk209387995"/>
      <w:r w:rsidRPr="00E17B9C">
        <w:rPr>
          <w:rFonts w:eastAsia="Calibri"/>
          <w:color w:val="FF0000"/>
          <w:sz w:val="8"/>
          <w:szCs w:val="8"/>
        </w:rPr>
        <w:t>видов космоса</w:t>
      </w:r>
      <w:bookmarkEnd w:id="7"/>
      <w:r w:rsidRPr="00E17B9C">
        <w:rPr>
          <w:rFonts w:eastAsia="Calibri"/>
          <w:color w:val="FF0000"/>
          <w:sz w:val="8"/>
          <w:szCs w:val="8"/>
        </w:rPr>
        <w:t xml:space="preserve"> Изначально Вышестоящего </w:t>
      </w:r>
      <w:r w:rsidRPr="00096934">
        <w:rPr>
          <w:rFonts w:eastAsia="Calibri"/>
          <w:color w:val="FF0000"/>
          <w:sz w:val="8"/>
          <w:szCs w:val="8"/>
        </w:rPr>
        <w:t xml:space="preserve">Отца  </w:t>
      </w:r>
    </w:p>
    <w:p w14:paraId="62FDAB2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47. Человек высших </w:t>
      </w:r>
      <w:proofErr w:type="spellStart"/>
      <w:r w:rsidRPr="00096934">
        <w:rPr>
          <w:rFonts w:eastAsia="Calibri"/>
          <w:color w:val="FF0000"/>
          <w:sz w:val="8"/>
          <w:szCs w:val="8"/>
        </w:rPr>
        <w:t>всеизвечных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</w:t>
      </w:r>
      <w:r w:rsidRPr="00096934">
        <w:rPr>
          <w:rFonts w:eastAsia="Calibri"/>
          <w:color w:val="FF0000"/>
          <w:sz w:val="6"/>
          <w:szCs w:val="6"/>
        </w:rPr>
        <w:t xml:space="preserve"> </w:t>
      </w:r>
      <w:r w:rsidRPr="00096934">
        <w:rPr>
          <w:rFonts w:eastAsia="Calibri"/>
          <w:color w:val="FF0000"/>
          <w:sz w:val="8"/>
          <w:szCs w:val="8"/>
        </w:rPr>
        <w:t>Изначально Вышестоящего Отца</w:t>
      </w:r>
    </w:p>
    <w:p w14:paraId="389B7B4A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46. Человек высших </w:t>
      </w:r>
      <w:proofErr w:type="spellStart"/>
      <w:r w:rsidRPr="00096934">
        <w:rPr>
          <w:rFonts w:eastAsia="Calibri"/>
          <w:color w:val="FF0000"/>
          <w:sz w:val="8"/>
          <w:szCs w:val="8"/>
        </w:rPr>
        <w:t>октоизвечных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</w:t>
      </w:r>
      <w:r w:rsidRPr="00096934">
        <w:rPr>
          <w:rFonts w:eastAsia="Calibri"/>
          <w:color w:val="FF0000"/>
          <w:sz w:val="6"/>
          <w:szCs w:val="6"/>
        </w:rPr>
        <w:t xml:space="preserve"> </w:t>
      </w:r>
      <w:r w:rsidRPr="00096934">
        <w:rPr>
          <w:rFonts w:eastAsia="Calibri"/>
          <w:color w:val="FF0000"/>
          <w:sz w:val="8"/>
          <w:szCs w:val="8"/>
        </w:rPr>
        <w:t xml:space="preserve">Изначально Вышестоящего Отца </w:t>
      </w:r>
    </w:p>
    <w:p w14:paraId="3FD59F59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45. Человек высших </w:t>
      </w:r>
      <w:proofErr w:type="spellStart"/>
      <w:r w:rsidRPr="00096934">
        <w:rPr>
          <w:rFonts w:eastAsia="Calibri"/>
          <w:color w:val="FF0000"/>
          <w:sz w:val="8"/>
          <w:szCs w:val="8"/>
        </w:rPr>
        <w:t>метаизвечных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 Изначально Вышестоящего Отца  </w:t>
      </w:r>
    </w:p>
    <w:p w14:paraId="014EEE88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44. Человек высших извечных видов космоса Изначально Вышестоящего Отца</w:t>
      </w:r>
    </w:p>
    <w:p w14:paraId="4C2178AD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43. Человек высших всеединых видов космоса</w:t>
      </w:r>
      <w:r w:rsidRPr="00096934">
        <w:rPr>
          <w:rFonts w:eastAsia="Calibri"/>
          <w:color w:val="FF0000"/>
          <w:sz w:val="6"/>
          <w:szCs w:val="6"/>
        </w:rPr>
        <w:t xml:space="preserve"> </w:t>
      </w:r>
      <w:r w:rsidRPr="00096934">
        <w:rPr>
          <w:rFonts w:eastAsia="Calibri"/>
          <w:color w:val="FF0000"/>
          <w:sz w:val="8"/>
          <w:szCs w:val="8"/>
        </w:rPr>
        <w:t>Изначально Вышестоящего Отца</w:t>
      </w:r>
    </w:p>
    <w:p w14:paraId="3B1F513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42. Человек высших октавных видов космоса Изначально Вышестоящего Отца</w:t>
      </w:r>
    </w:p>
    <w:p w14:paraId="3B7AFA5A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41. Человек высших метагалактических видов космоса Изначально Вышестоящего Отца</w:t>
      </w:r>
    </w:p>
    <w:p w14:paraId="77E32CF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40.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суперизвечных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 Изначально Вышестоящего Отца</w:t>
      </w:r>
    </w:p>
    <w:p w14:paraId="614079CF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39.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всеизвечных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 Изначально Вышестоящего Отца</w:t>
      </w:r>
    </w:p>
    <w:p w14:paraId="018DED12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38.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октоизвечных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 Изначально Вышестоящего Отца</w:t>
      </w:r>
    </w:p>
    <w:p w14:paraId="3CCC6A1C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37.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метаизвечных</w:t>
      </w:r>
      <w:proofErr w:type="spellEnd"/>
      <w:r w:rsidRPr="00096934">
        <w:rPr>
          <w:rFonts w:eastAsia="Calibri"/>
          <w:color w:val="FF0000"/>
          <w:sz w:val="8"/>
          <w:szCs w:val="8"/>
        </w:rPr>
        <w:t xml:space="preserve"> видов космоса Изначально Вышестоящего Отца</w:t>
      </w:r>
    </w:p>
    <w:p w14:paraId="090F9236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36. Человек извечных видов космоса Изначально Вышестоящего Отца</w:t>
      </w:r>
    </w:p>
    <w:p w14:paraId="3568DEFC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35. Человек всеединых видов космоса Изначально Вышестоящего Отца</w:t>
      </w:r>
    </w:p>
    <w:p w14:paraId="133F3A53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34. Человек октавн</w:t>
      </w:r>
      <w:r w:rsidRPr="00096934">
        <w:rPr>
          <w:rFonts w:eastAsiaTheme="minorHAnsi"/>
          <w:color w:val="FF0000"/>
          <w:sz w:val="8"/>
          <w:szCs w:val="8"/>
        </w:rPr>
        <w:t xml:space="preserve">ых видов </w:t>
      </w:r>
      <w:r w:rsidRPr="00096934">
        <w:rPr>
          <w:rFonts w:eastAsia="Calibri"/>
          <w:color w:val="FF0000"/>
          <w:sz w:val="8"/>
          <w:szCs w:val="8"/>
        </w:rPr>
        <w:t xml:space="preserve">космоса Изначально Вышестоящего Отца </w:t>
      </w:r>
    </w:p>
    <w:p w14:paraId="7BAD2E48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33. Человек метагалактическ</w:t>
      </w:r>
      <w:r w:rsidRPr="00096934">
        <w:rPr>
          <w:rFonts w:eastAsiaTheme="minorHAnsi"/>
          <w:color w:val="FF0000"/>
          <w:sz w:val="8"/>
          <w:szCs w:val="8"/>
        </w:rPr>
        <w:t xml:space="preserve">их видов </w:t>
      </w:r>
      <w:r w:rsidRPr="00096934">
        <w:rPr>
          <w:rFonts w:eastAsia="Calibri"/>
          <w:color w:val="FF0000"/>
          <w:sz w:val="8"/>
          <w:szCs w:val="8"/>
        </w:rPr>
        <w:t xml:space="preserve">космоса Изначально Вышестоящего Отца </w:t>
      </w:r>
    </w:p>
    <w:p w14:paraId="3DD57FD6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32. Человек </w:t>
      </w:r>
      <w:bookmarkStart w:id="8" w:name="_Hlk209268297"/>
      <w:r>
        <w:rPr>
          <w:rFonts w:eastAsia="Calibri"/>
          <w:color w:val="FF0000"/>
          <w:sz w:val="8"/>
          <w:szCs w:val="8"/>
        </w:rPr>
        <w:t>ИВДИВО</w:t>
      </w:r>
      <w:bookmarkEnd w:id="8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</w:t>
      </w:r>
    </w:p>
    <w:p w14:paraId="4295FC00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31. Человек </w:t>
      </w:r>
      <w:r>
        <w:rPr>
          <w:rFonts w:eastAsia="Calibri"/>
          <w:color w:val="FF0000"/>
          <w:sz w:val="8"/>
          <w:szCs w:val="8"/>
        </w:rPr>
        <w:t>Си-ИВДИВО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</w:t>
      </w:r>
    </w:p>
    <w:p w14:paraId="0EF15BE0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30. Человек </w:t>
      </w:r>
      <w:r>
        <w:rPr>
          <w:rFonts w:eastAsia="Calibri"/>
          <w:color w:val="FF0000"/>
          <w:sz w:val="8"/>
          <w:szCs w:val="8"/>
        </w:rPr>
        <w:t>Ля-ИВДИВО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</w:t>
      </w:r>
    </w:p>
    <w:p w14:paraId="5C5E6BFA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29. Человек </w:t>
      </w:r>
      <w:r>
        <w:rPr>
          <w:rFonts w:eastAsia="Calibri"/>
          <w:color w:val="FF0000"/>
          <w:sz w:val="8"/>
          <w:szCs w:val="8"/>
        </w:rPr>
        <w:t>Соль-ИВДИВО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</w:t>
      </w:r>
    </w:p>
    <w:p w14:paraId="2D613A3A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28. Человек </w:t>
      </w:r>
      <w:r>
        <w:rPr>
          <w:rFonts w:eastAsia="Calibri"/>
          <w:color w:val="FF0000"/>
          <w:sz w:val="8"/>
          <w:szCs w:val="8"/>
        </w:rPr>
        <w:t>Фа-ИВДИВО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</w:t>
      </w:r>
    </w:p>
    <w:p w14:paraId="060385D6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27. Человек </w:t>
      </w:r>
      <w:r>
        <w:rPr>
          <w:rFonts w:eastAsia="Calibri"/>
          <w:color w:val="FF0000"/>
          <w:sz w:val="8"/>
          <w:szCs w:val="8"/>
        </w:rPr>
        <w:t>Ми-ИВДИВО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</w:t>
      </w:r>
    </w:p>
    <w:p w14:paraId="50321026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26. Человек </w:t>
      </w:r>
      <w:r>
        <w:rPr>
          <w:rFonts w:eastAsia="Calibri"/>
          <w:color w:val="FF0000"/>
          <w:sz w:val="8"/>
          <w:szCs w:val="8"/>
        </w:rPr>
        <w:t>Ре-ИВДИВО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</w:t>
      </w:r>
    </w:p>
    <w:p w14:paraId="2BA25E7E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25. Человек </w:t>
      </w:r>
      <w:r>
        <w:rPr>
          <w:rFonts w:eastAsia="Calibri"/>
          <w:color w:val="FF0000"/>
          <w:sz w:val="8"/>
          <w:szCs w:val="8"/>
        </w:rPr>
        <w:t>До-ИВДИВО</w:t>
      </w:r>
      <w:r>
        <w:rPr>
          <w:rFonts w:eastAsiaTheme="minorHAnsi"/>
          <w:color w:val="FF0000"/>
          <w:sz w:val="8"/>
          <w:szCs w:val="8"/>
        </w:rPr>
        <w:t xml:space="preserve"> 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</w:t>
      </w:r>
    </w:p>
    <w:p w14:paraId="0F0FD5B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24.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суперизвечн</w:t>
      </w:r>
      <w:r w:rsidRPr="00096934">
        <w:rPr>
          <w:rFonts w:eastAsiaTheme="minorHAnsi"/>
          <w:color w:val="FF0000"/>
          <w:sz w:val="8"/>
          <w:szCs w:val="8"/>
        </w:rPr>
        <w:t>ых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     </w:t>
      </w:r>
    </w:p>
    <w:p w14:paraId="6D860A4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23.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всеизвечн</w:t>
      </w:r>
      <w:r w:rsidRPr="00096934">
        <w:rPr>
          <w:rFonts w:eastAsiaTheme="minorHAnsi"/>
          <w:color w:val="FF0000"/>
          <w:sz w:val="8"/>
          <w:szCs w:val="8"/>
        </w:rPr>
        <w:t>ых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   </w:t>
      </w:r>
    </w:p>
    <w:p w14:paraId="4A44D587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lastRenderedPageBreak/>
        <w:t xml:space="preserve">22.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октоизвечн</w:t>
      </w:r>
      <w:r w:rsidRPr="00096934">
        <w:rPr>
          <w:rFonts w:eastAsiaTheme="minorHAnsi"/>
          <w:color w:val="FF0000"/>
          <w:sz w:val="8"/>
          <w:szCs w:val="8"/>
        </w:rPr>
        <w:t>ых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</w:t>
      </w:r>
    </w:p>
    <w:p w14:paraId="4DC07B93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21.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метаизвечн</w:t>
      </w:r>
      <w:r w:rsidRPr="00096934">
        <w:rPr>
          <w:rFonts w:eastAsiaTheme="minorHAnsi"/>
          <w:color w:val="FF0000"/>
          <w:sz w:val="8"/>
          <w:szCs w:val="8"/>
        </w:rPr>
        <w:t>ых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 </w:t>
      </w:r>
      <w:r w:rsidRPr="00096934">
        <w:rPr>
          <w:rFonts w:eastAsia="Calibri"/>
          <w:color w:val="FF0000"/>
          <w:sz w:val="6"/>
          <w:szCs w:val="6"/>
        </w:rPr>
        <w:t xml:space="preserve"> </w:t>
      </w:r>
      <w:r w:rsidRPr="00096934">
        <w:rPr>
          <w:rFonts w:eastAsia="Calibri"/>
          <w:color w:val="FF0000"/>
          <w:sz w:val="8"/>
          <w:szCs w:val="8"/>
        </w:rPr>
        <w:t xml:space="preserve">Изначально Вышестоящего Отца                                 </w:t>
      </w:r>
    </w:p>
    <w:p w14:paraId="6C51A6F1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20. Человек извечн</w:t>
      </w:r>
      <w:r w:rsidRPr="00096934">
        <w:rPr>
          <w:rFonts w:eastAsiaTheme="minorHAnsi"/>
          <w:color w:val="FF0000"/>
          <w:sz w:val="8"/>
          <w:szCs w:val="8"/>
        </w:rPr>
        <w:t xml:space="preserve">ых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</w:t>
      </w:r>
    </w:p>
    <w:p w14:paraId="137E6503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19. Человек всеедин</w:t>
      </w:r>
      <w:r w:rsidRPr="00096934">
        <w:rPr>
          <w:rFonts w:eastAsiaTheme="minorHAnsi"/>
          <w:color w:val="FF0000"/>
          <w:sz w:val="8"/>
          <w:szCs w:val="8"/>
        </w:rPr>
        <w:t xml:space="preserve">ых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</w:t>
      </w:r>
    </w:p>
    <w:p w14:paraId="72F5E87F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18. Человек октавн</w:t>
      </w:r>
      <w:r w:rsidRPr="00096934">
        <w:rPr>
          <w:rFonts w:eastAsiaTheme="minorHAnsi"/>
          <w:color w:val="FF0000"/>
          <w:sz w:val="8"/>
          <w:szCs w:val="8"/>
        </w:rPr>
        <w:t xml:space="preserve">ых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</w:t>
      </w:r>
    </w:p>
    <w:p w14:paraId="5EE54A1E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17. Человек метагалактическ</w:t>
      </w:r>
      <w:r w:rsidRPr="00096934">
        <w:rPr>
          <w:rFonts w:eastAsiaTheme="minorHAnsi"/>
          <w:color w:val="FF0000"/>
          <w:sz w:val="8"/>
          <w:szCs w:val="8"/>
        </w:rPr>
        <w:t xml:space="preserve">их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архетипов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</w:t>
      </w:r>
    </w:p>
    <w:p w14:paraId="1D595604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16. Человек 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      </w:t>
      </w:r>
    </w:p>
    <w:p w14:paraId="07458743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15. Человек Си-ИВДИВО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  </w:t>
      </w:r>
    </w:p>
    <w:p w14:paraId="1162C479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14. Человек Ля-ИВДИВО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</w:t>
      </w:r>
    </w:p>
    <w:p w14:paraId="1518131A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13. Человек Соль-ИВДИВО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                       </w:t>
      </w:r>
    </w:p>
    <w:p w14:paraId="57A18850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12. Человек Фа-ИВДИВО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</w:t>
      </w:r>
    </w:p>
    <w:p w14:paraId="6AF743EB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11. Человек Ми-ИВДИВО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</w:t>
      </w:r>
    </w:p>
    <w:p w14:paraId="2AF58CED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10. Человек Ре-ИВДИВО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</w:t>
      </w:r>
    </w:p>
    <w:p w14:paraId="292C31FF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09. Человек До-ИВДИВО</w:t>
      </w:r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</w:t>
      </w:r>
    </w:p>
    <w:p w14:paraId="1F86CB92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08.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суперизвечны</w:t>
      </w:r>
      <w:r w:rsidRPr="00096934">
        <w:rPr>
          <w:rFonts w:eastAsiaTheme="minorHAnsi"/>
          <w:color w:val="FF0000"/>
          <w:sz w:val="8"/>
          <w:szCs w:val="8"/>
        </w:rPr>
        <w:t>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</w:t>
      </w:r>
    </w:p>
    <w:p w14:paraId="113C61E7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07.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всеизвечны</w:t>
      </w:r>
      <w:r w:rsidRPr="00096934">
        <w:rPr>
          <w:rFonts w:eastAsiaTheme="minorHAnsi"/>
          <w:color w:val="FF0000"/>
          <w:sz w:val="8"/>
          <w:szCs w:val="8"/>
        </w:rPr>
        <w:t>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    </w:t>
      </w:r>
    </w:p>
    <w:p w14:paraId="5484A7CB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06.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октоизвечны</w:t>
      </w:r>
      <w:r w:rsidRPr="00096934">
        <w:rPr>
          <w:rFonts w:eastAsiaTheme="minorHAnsi"/>
          <w:color w:val="FF0000"/>
          <w:sz w:val="8"/>
          <w:szCs w:val="8"/>
        </w:rPr>
        <w:t>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</w:t>
      </w:r>
    </w:p>
    <w:p w14:paraId="0025FE87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 xml:space="preserve">05. Человек </w:t>
      </w:r>
      <w:proofErr w:type="spellStart"/>
      <w:r w:rsidRPr="00096934">
        <w:rPr>
          <w:rFonts w:eastAsia="Calibri"/>
          <w:color w:val="FF0000"/>
          <w:sz w:val="8"/>
          <w:szCs w:val="8"/>
        </w:rPr>
        <w:t>метаизвечны</w:t>
      </w:r>
      <w:r w:rsidRPr="00096934">
        <w:rPr>
          <w:rFonts w:eastAsiaTheme="minorHAnsi"/>
          <w:color w:val="FF0000"/>
          <w:sz w:val="8"/>
          <w:szCs w:val="8"/>
        </w:rPr>
        <w:t>х</w:t>
      </w:r>
      <w:proofErr w:type="spellEnd"/>
      <w:r w:rsidRPr="00096934">
        <w:rPr>
          <w:rFonts w:eastAsiaTheme="minorHAnsi"/>
          <w:color w:val="FF0000"/>
          <w:sz w:val="8"/>
          <w:szCs w:val="8"/>
        </w:rPr>
        <w:t xml:space="preserve">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  </w:t>
      </w:r>
    </w:p>
    <w:p w14:paraId="4CA2241C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04. Человек извечны</w:t>
      </w:r>
      <w:r w:rsidRPr="00096934">
        <w:rPr>
          <w:rFonts w:eastAsiaTheme="minorHAnsi"/>
          <w:color w:val="FF0000"/>
          <w:sz w:val="8"/>
          <w:szCs w:val="8"/>
        </w:rPr>
        <w:t xml:space="preserve">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</w:t>
      </w:r>
    </w:p>
    <w:p w14:paraId="03502051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03. Человек всеедины</w:t>
      </w:r>
      <w:r w:rsidRPr="00096934">
        <w:rPr>
          <w:rFonts w:eastAsiaTheme="minorHAnsi"/>
          <w:color w:val="FF0000"/>
          <w:sz w:val="8"/>
          <w:szCs w:val="8"/>
        </w:rPr>
        <w:t xml:space="preserve">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</w:t>
      </w:r>
    </w:p>
    <w:p w14:paraId="33F472A2" w14:textId="77777777" w:rsidR="008822AE" w:rsidRPr="00096934" w:rsidRDefault="008822AE" w:rsidP="008822AE">
      <w:pPr>
        <w:pStyle w:val="a9"/>
        <w:spacing w:after="0" w:line="240" w:lineRule="auto"/>
        <w:ind w:left="644"/>
        <w:rPr>
          <w:rFonts w:eastAsia="Calibri"/>
          <w:color w:val="FF0000"/>
          <w:sz w:val="8"/>
          <w:szCs w:val="8"/>
        </w:rPr>
      </w:pPr>
      <w:r w:rsidRPr="00096934">
        <w:rPr>
          <w:rFonts w:eastAsia="Calibri"/>
          <w:color w:val="FF0000"/>
          <w:sz w:val="8"/>
          <w:szCs w:val="8"/>
        </w:rPr>
        <w:t>02. Человек октавны</w:t>
      </w:r>
      <w:r w:rsidRPr="00096934">
        <w:rPr>
          <w:rFonts w:eastAsiaTheme="minorHAnsi"/>
          <w:color w:val="FF0000"/>
          <w:sz w:val="8"/>
          <w:szCs w:val="8"/>
        </w:rPr>
        <w:t xml:space="preserve">х </w:t>
      </w:r>
      <w:r>
        <w:rPr>
          <w:rFonts w:eastAsiaTheme="minorHAnsi"/>
          <w:color w:val="FF0000"/>
          <w:sz w:val="8"/>
          <w:szCs w:val="8"/>
        </w:rPr>
        <w:t xml:space="preserve">видов </w:t>
      </w:r>
      <w:r w:rsidRPr="00096934">
        <w:rPr>
          <w:rFonts w:eastAsiaTheme="minorHAnsi"/>
          <w:color w:val="FF0000"/>
          <w:sz w:val="8"/>
          <w:szCs w:val="8"/>
        </w:rPr>
        <w:t>реальностей</w:t>
      </w:r>
      <w:r w:rsidRPr="00096934">
        <w:rPr>
          <w:rFonts w:eastAsia="Calibri"/>
          <w:color w:val="FF0000"/>
          <w:sz w:val="8"/>
          <w:szCs w:val="8"/>
        </w:rPr>
        <w:t xml:space="preserve"> Изначально Вышестоящего Отца      </w:t>
      </w:r>
    </w:p>
    <w:p w14:paraId="43DE74F7" w14:textId="77777777" w:rsidR="008822AE" w:rsidRPr="00494060" w:rsidRDefault="008822AE" w:rsidP="008822AE">
      <w:pPr>
        <w:pStyle w:val="a7"/>
        <w:ind w:left="644"/>
        <w:rPr>
          <w:rFonts w:ascii="Times New Roman" w:hAnsi="Times New Roman"/>
          <w:sz w:val="8"/>
          <w:szCs w:val="8"/>
        </w:rPr>
      </w:pPr>
      <w:r w:rsidRPr="00096934">
        <w:rPr>
          <w:rFonts w:ascii="Times New Roman" w:eastAsiaTheme="minorHAnsi" w:hAnsi="Times New Roman"/>
          <w:color w:val="FF0000"/>
          <w:sz w:val="8"/>
          <w:szCs w:val="8"/>
        </w:rPr>
        <w:t xml:space="preserve">01. Человек метагалактических </w:t>
      </w:r>
      <w:r>
        <w:rPr>
          <w:rFonts w:ascii="Times New Roman" w:eastAsiaTheme="minorHAnsi" w:hAnsi="Times New Roman"/>
          <w:color w:val="FF0000"/>
          <w:sz w:val="8"/>
          <w:szCs w:val="8"/>
        </w:rPr>
        <w:t xml:space="preserve">видов </w:t>
      </w:r>
      <w:r w:rsidRPr="00096934">
        <w:rPr>
          <w:rFonts w:ascii="Times New Roman" w:eastAsiaTheme="minorHAnsi" w:hAnsi="Times New Roman"/>
          <w:color w:val="FF0000"/>
          <w:sz w:val="8"/>
          <w:szCs w:val="8"/>
        </w:rPr>
        <w:t>реальностей Изначально Вышестоящего Отца</w:t>
      </w:r>
      <w:r w:rsidRPr="00494060">
        <w:rPr>
          <w:rFonts w:ascii="Times New Roman" w:hAnsi="Times New Roman"/>
          <w:sz w:val="8"/>
          <w:szCs w:val="8"/>
        </w:rPr>
        <w:t xml:space="preserve"> </w:t>
      </w:r>
      <w:bookmarkEnd w:id="3"/>
      <w:r>
        <w:rPr>
          <w:rFonts w:ascii="Times New Roman" w:hAnsi="Times New Roman"/>
          <w:sz w:val="8"/>
          <w:szCs w:val="8"/>
        </w:rPr>
        <w:t xml:space="preserve"> </w:t>
      </w:r>
    </w:p>
    <w:p w14:paraId="4839F67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B1A2D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каждого вида человека определённые Жизненности.</w:t>
      </w:r>
    </w:p>
    <w:p w14:paraId="4BC0F58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97B22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7 (№ 2/2)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02-51 по 03-13)</w:t>
      </w:r>
    </w:p>
    <w:p w14:paraId="0A9A5CE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План Синтеза Учёного </w:t>
      </w:r>
    </w:p>
    <w:p w14:paraId="5EEB08D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64-рицу Человека ракурсом Высшего ИВДИВО-Космоса</w:t>
      </w:r>
    </w:p>
    <w:p w14:paraId="384C5A1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2852C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 этом виде Человека что нужно активировать для разработки Учёного, для деятельности Учёного? – Жизненности.</w:t>
      </w:r>
    </w:p>
    <w:p w14:paraId="79FBBDB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 = 8 видов частей * 4 (части, системы, аппараты, частности)</w:t>
      </w:r>
    </w:p>
    <w:p w14:paraId="49AAA64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Жизненность активировать в себе и жить этим.</w:t>
      </w:r>
    </w:p>
    <w:p w14:paraId="32BA72B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Учёный мог синтезировать пул частей, он должен обладать Жизненностями</w:t>
      </w:r>
    </w:p>
    <w:p w14:paraId="35CFF72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48714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идём стяжать по 32 Жизненности для каждого из 64 видов Человека</w:t>
      </w:r>
    </w:p>
    <w:p w14:paraId="242D69E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Учёного это обязательная практика</w:t>
      </w:r>
    </w:p>
    <w:p w14:paraId="79CF435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57638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8 (№ 2/3)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03-18 по 03-39)</w:t>
      </w:r>
    </w:p>
    <w:p w14:paraId="7691324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Стяжаем 32 Жизненности каждому из 64 видов Человека = 2048 Жизненностей</w:t>
      </w:r>
    </w:p>
    <w:p w14:paraId="3B43265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Жизненность Учёного ИВО </w:t>
      </w:r>
    </w:p>
    <w:p w14:paraId="1A2288F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D7A8F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7A2748" w14:textId="77777777" w:rsidR="008822AE" w:rsidRDefault="008822AE" w:rsidP="008822A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5E36C5">
        <w:rPr>
          <w:rFonts w:ascii="Times New Roman" w:hAnsi="Times New Roman"/>
          <w:b/>
          <w:bCs/>
          <w:sz w:val="24"/>
          <w:szCs w:val="24"/>
        </w:rPr>
        <w:t xml:space="preserve"> день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E36C5">
        <w:rPr>
          <w:rFonts w:ascii="Times New Roman" w:hAnsi="Times New Roman"/>
          <w:b/>
          <w:bCs/>
          <w:sz w:val="24"/>
          <w:szCs w:val="24"/>
        </w:rPr>
        <w:t xml:space="preserve"> часть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41D24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2D589D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Отец творит в вас синтез, чему вы служите на синтезе? ИВДИВО.</w:t>
      </w:r>
    </w:p>
    <w:p w14:paraId="2CAD894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78479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направлений: субъект, предмет, объект, процесс, явление, тело. </w:t>
      </w:r>
    </w:p>
    <w:p w14:paraId="595EC9FD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Пытайтесь думать разными направлениями.</w:t>
      </w:r>
    </w:p>
    <w:p w14:paraId="2477C4D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C7C62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полностью и тотально фиксируется на вас (в 4й части получилось).</w:t>
      </w:r>
    </w:p>
    <w:p w14:paraId="0809695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каждую профессию концентрируется 512 ИВ Аватаров и все 3 тысячи ДП</w:t>
      </w:r>
    </w:p>
    <w:p w14:paraId="6C19DCC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получается только на </w:t>
      </w:r>
      <w:proofErr w:type="spellStart"/>
      <w:r>
        <w:rPr>
          <w:rFonts w:ascii="Times New Roman" w:hAnsi="Times New Roman"/>
          <w:sz w:val="24"/>
          <w:szCs w:val="24"/>
        </w:rPr>
        <w:t>проф.синтезах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38B44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6837B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Учёный всего ИВДИВО.</w:t>
      </w:r>
    </w:p>
    <w:p w14:paraId="5A2D7AD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Почувствуйте себя частью команды ИВАС и всего состава ИВДИВО.</w:t>
      </w:r>
    </w:p>
    <w:p w14:paraId="1DCE2F0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ЭП обмен с ИВДИВО из Высшего ИВДИВО-Космоса включился на вас.</w:t>
      </w:r>
    </w:p>
    <w:p w14:paraId="09EFA7E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08A91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каждом </w:t>
      </w:r>
      <w:proofErr w:type="spellStart"/>
      <w:r>
        <w:rPr>
          <w:rFonts w:ascii="Times New Roman" w:hAnsi="Times New Roman"/>
          <w:sz w:val="24"/>
          <w:szCs w:val="24"/>
        </w:rPr>
        <w:t>проф.синтезе</w:t>
      </w:r>
      <w:proofErr w:type="spellEnd"/>
      <w:r>
        <w:rPr>
          <w:rFonts w:ascii="Times New Roman" w:hAnsi="Times New Roman"/>
          <w:sz w:val="24"/>
          <w:szCs w:val="24"/>
        </w:rPr>
        <w:t xml:space="preserve"> вы должны входить и стоять в центре ИВДИВО (00-14)</w:t>
      </w:r>
    </w:p>
    <w:p w14:paraId="494B102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B852C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Профессию вы получаете для всего ИВДИВО.</w:t>
      </w:r>
    </w:p>
    <w:p w14:paraId="3D4BB01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нужно растить тех, кто может держать концентрацию ИВДИВО собою.</w:t>
      </w:r>
    </w:p>
    <w:p w14:paraId="1BAF7DD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7B2A8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сильнее вам говорят, что вы сумасшедшие, тем правильнее вы идёте (00-20)</w:t>
      </w:r>
    </w:p>
    <w:p w14:paraId="2E1C125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F8EA3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Идём стяжать 5 видов тел в 6 космосах</w:t>
      </w:r>
    </w:p>
    <w:p w14:paraId="08B4595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D41070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9 (№ 2/4)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00-23 по 00-39)</w:t>
      </w:r>
    </w:p>
    <w:p w14:paraId="2787442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Человек-Землян из трёх видов тел, стяжённых на 76/12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проф.синтезе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в Калининграде (4е выходные августа), и стяжаем пять видов тел в 6 космосах</w:t>
      </w:r>
    </w:p>
    <w:p w14:paraId="5032198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0B02BA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Стяжание Высшей Части, отражающей соотв. горизонт.</w:t>
      </w:r>
    </w:p>
    <w:p w14:paraId="1A745E8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Стяжаются все Части данного горизонта</w:t>
      </w:r>
    </w:p>
    <w:p w14:paraId="7D5A58E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77 Синтезе стяжаем Части 17го и 18го горизонта </w:t>
      </w:r>
    </w:p>
    <w:p w14:paraId="0E1147D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первом </w:t>
      </w:r>
      <w:proofErr w:type="spellStart"/>
      <w:r>
        <w:rPr>
          <w:rFonts w:ascii="Times New Roman" w:hAnsi="Times New Roman"/>
          <w:sz w:val="24"/>
          <w:szCs w:val="24"/>
        </w:rPr>
        <w:t>проф.курсе</w:t>
      </w:r>
      <w:proofErr w:type="spellEnd"/>
      <w:r>
        <w:rPr>
          <w:rFonts w:ascii="Times New Roman" w:hAnsi="Times New Roman"/>
          <w:sz w:val="24"/>
          <w:szCs w:val="24"/>
        </w:rPr>
        <w:t xml:space="preserve"> стяжали 16 горизонтов частей</w:t>
      </w:r>
    </w:p>
    <w:p w14:paraId="47FD1C3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30CE3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– огненное мировое тело</w:t>
      </w:r>
    </w:p>
    <w:p w14:paraId="6F63D21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– восприятие</w:t>
      </w:r>
    </w:p>
    <w:p w14:paraId="637FD2C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C74536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стяжаем сразу две части, но пойдём в одно здание</w:t>
      </w:r>
    </w:p>
    <w:p w14:paraId="2CB705A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будет первый эксперимент</w:t>
      </w:r>
    </w:p>
    <w:p w14:paraId="0461AE9E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74A50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эксперимент – вместо 64 стяжаем 128 подготовок (Высших частей 2)</w:t>
      </w:r>
    </w:p>
    <w:p w14:paraId="3FEC289B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 32 жизненности, компетенции, полномочий и реализаций</w:t>
      </w:r>
    </w:p>
    <w:p w14:paraId="61DE9015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4A644D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ИВАС КХ помогает всем. Помощью надо пользоваться, чтобы была следующая помощь (фразы в практике пред ИВАС КХФ)</w:t>
      </w:r>
    </w:p>
    <w:p w14:paraId="11D787B3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7DA16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 (№ 2/5)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00-49 по 01-04)</w:t>
      </w:r>
    </w:p>
    <w:p w14:paraId="32A5381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Две Высшие Части</w:t>
      </w:r>
    </w:p>
    <w:p w14:paraId="0766B8FC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128 подготовок</w:t>
      </w:r>
    </w:p>
    <w:p w14:paraId="66355A3D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D3CD99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 подготовок вокруг головы – почувствуйте.</w:t>
      </w:r>
    </w:p>
    <w:p w14:paraId="03832E9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нужно додумать реализованность</w:t>
      </w:r>
    </w:p>
    <w:p w14:paraId="5A9F1FAF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Учёные пользуются правилами, методами, принципами исследования и </w:t>
      </w:r>
      <w:proofErr w:type="spellStart"/>
      <w:r>
        <w:rPr>
          <w:rFonts w:ascii="Times New Roman" w:hAnsi="Times New Roman"/>
          <w:sz w:val="24"/>
          <w:szCs w:val="24"/>
        </w:rPr>
        <w:t>тд</w:t>
      </w:r>
      <w:proofErr w:type="spellEnd"/>
    </w:p>
    <w:p w14:paraId="258F6BB2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234D7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итоговой практике стяжается 4096 ядер и синтез-ядерный процессор, чтобы на наше тело сконцентрировались 4096 космосов ИВО.</w:t>
      </w:r>
    </w:p>
    <w:p w14:paraId="42CD6E08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030691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11 (№ 2/6)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01-10 по 01-20)</w:t>
      </w:r>
    </w:p>
    <w:p w14:paraId="351FC477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Итоговая</w:t>
      </w:r>
    </w:p>
    <w:p w14:paraId="1EC0D04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Книга «Парадигма Учёного» на 2 года.</w:t>
      </w:r>
    </w:p>
    <w:p w14:paraId="084F4D74" w14:textId="77777777" w:rsidR="008822AE" w:rsidRDefault="008822AE" w:rsidP="00882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9819C" w14:textId="77777777" w:rsidR="008822AE" w:rsidRDefault="008822A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392B01" w14:textId="5DA45E3E" w:rsidR="00D009D4" w:rsidRPr="00605903" w:rsidRDefault="00305A6E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05903">
        <w:rPr>
          <w:rFonts w:ascii="Times New Roman" w:hAnsi="Times New Roman"/>
          <w:i/>
          <w:iCs/>
          <w:sz w:val="24"/>
          <w:szCs w:val="24"/>
        </w:rPr>
        <w:t>К</w:t>
      </w:r>
      <w:r w:rsidR="00CE5699">
        <w:rPr>
          <w:rFonts w:ascii="Times New Roman" w:hAnsi="Times New Roman"/>
          <w:i/>
          <w:iCs/>
          <w:sz w:val="24"/>
          <w:szCs w:val="24"/>
        </w:rPr>
        <w:t>рат</w:t>
      </w:r>
      <w:r w:rsidR="00184D83">
        <w:rPr>
          <w:rFonts w:ascii="Times New Roman" w:hAnsi="Times New Roman"/>
          <w:i/>
          <w:iCs/>
          <w:sz w:val="24"/>
          <w:szCs w:val="24"/>
        </w:rPr>
        <w:t xml:space="preserve">кое </w:t>
      </w:r>
      <w:r w:rsidR="00CE5699">
        <w:rPr>
          <w:rFonts w:ascii="Times New Roman" w:hAnsi="Times New Roman"/>
          <w:i/>
          <w:iCs/>
          <w:sz w:val="24"/>
          <w:szCs w:val="24"/>
        </w:rPr>
        <w:t>содержание (к</w:t>
      </w:r>
      <w:r w:rsidRPr="00605903">
        <w:rPr>
          <w:rFonts w:ascii="Times New Roman" w:hAnsi="Times New Roman"/>
          <w:i/>
          <w:iCs/>
          <w:sz w:val="24"/>
          <w:szCs w:val="24"/>
        </w:rPr>
        <w:t>онспект</w:t>
      </w:r>
      <w:r w:rsidR="00CE5699">
        <w:rPr>
          <w:rFonts w:ascii="Times New Roman" w:hAnsi="Times New Roman"/>
          <w:i/>
          <w:iCs/>
          <w:sz w:val="24"/>
          <w:szCs w:val="24"/>
        </w:rPr>
        <w:t>)</w:t>
      </w:r>
      <w:r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E5699">
        <w:rPr>
          <w:rFonts w:ascii="Times New Roman" w:hAnsi="Times New Roman"/>
          <w:i/>
          <w:iCs/>
          <w:sz w:val="24"/>
          <w:szCs w:val="24"/>
        </w:rPr>
        <w:t>составила</w:t>
      </w:r>
      <w:r w:rsidR="00556D26" w:rsidRPr="00605903">
        <w:rPr>
          <w:rFonts w:ascii="Times New Roman" w:hAnsi="Times New Roman"/>
          <w:i/>
          <w:iCs/>
          <w:sz w:val="24"/>
          <w:szCs w:val="24"/>
        </w:rPr>
        <w:t xml:space="preserve"> Владычица </w:t>
      </w:r>
      <w:r w:rsidR="00693614" w:rsidRPr="00605903">
        <w:rPr>
          <w:rFonts w:ascii="Times New Roman" w:hAnsi="Times New Roman"/>
          <w:i/>
          <w:iCs/>
          <w:sz w:val="24"/>
          <w:szCs w:val="24"/>
        </w:rPr>
        <w:t>77</w:t>
      </w:r>
      <w:r w:rsidR="00556D26" w:rsidRPr="00605903">
        <w:rPr>
          <w:rFonts w:ascii="Times New Roman" w:hAnsi="Times New Roman"/>
          <w:i/>
          <w:iCs/>
          <w:sz w:val="24"/>
          <w:szCs w:val="24"/>
        </w:rPr>
        <w:t xml:space="preserve"> Синтеза ИВО </w:t>
      </w:r>
      <w:r w:rsidR="00605903" w:rsidRPr="00605903">
        <w:rPr>
          <w:rFonts w:ascii="Times New Roman" w:hAnsi="Times New Roman"/>
          <w:i/>
          <w:iCs/>
          <w:sz w:val="24"/>
          <w:szCs w:val="24"/>
        </w:rPr>
        <w:t>Елена Марьенко</w:t>
      </w:r>
    </w:p>
    <w:p w14:paraId="0FF285CB" w14:textId="3B5B611A" w:rsidR="00556D26" w:rsidRDefault="00556D26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05903">
        <w:rPr>
          <w:rFonts w:ascii="Times New Roman" w:hAnsi="Times New Roman"/>
          <w:i/>
          <w:iCs/>
          <w:sz w:val="24"/>
          <w:szCs w:val="24"/>
        </w:rPr>
        <w:t xml:space="preserve">Сдано Кут Хуми </w:t>
      </w:r>
      <w:r w:rsidR="0085132C">
        <w:rPr>
          <w:rFonts w:ascii="Times New Roman" w:hAnsi="Times New Roman"/>
          <w:i/>
          <w:iCs/>
          <w:sz w:val="24"/>
          <w:szCs w:val="24"/>
        </w:rPr>
        <w:t>27.09.2025</w:t>
      </w:r>
      <w:r w:rsidR="00060E02">
        <w:rPr>
          <w:rFonts w:ascii="Times New Roman" w:hAnsi="Times New Roman"/>
          <w:i/>
          <w:iCs/>
          <w:sz w:val="24"/>
          <w:szCs w:val="24"/>
        </w:rPr>
        <w:t xml:space="preserve"> (1 день) и 28.09.2025 (2 день)</w:t>
      </w:r>
    </w:p>
    <w:p w14:paraId="2D2EB471" w14:textId="77777777" w:rsidR="0085132C" w:rsidRDefault="0085132C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85132C" w:rsidSect="0085132C">
      <w:headerReference w:type="default" r:id="rId9"/>
      <w:footerReference w:type="default" r:id="rId10"/>
      <w:pgSz w:w="11906" w:h="16838"/>
      <w:pgMar w:top="709" w:right="707" w:bottom="1134" w:left="851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DC2C" w14:textId="77777777" w:rsidR="00210AB5" w:rsidRDefault="00210AB5" w:rsidP="00216A94">
      <w:pPr>
        <w:spacing w:after="0" w:line="240" w:lineRule="auto"/>
      </w:pPr>
      <w:r>
        <w:separator/>
      </w:r>
    </w:p>
  </w:endnote>
  <w:endnote w:type="continuationSeparator" w:id="0">
    <w:p w14:paraId="2C065C8F" w14:textId="77777777" w:rsidR="00210AB5" w:rsidRDefault="00210AB5" w:rsidP="0021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495491"/>
      <w:docPartObj>
        <w:docPartGallery w:val="Page Numbers (Bottom of Page)"/>
        <w:docPartUnique/>
      </w:docPartObj>
    </w:sdtPr>
    <w:sdtContent>
      <w:p w14:paraId="524543B9" w14:textId="355A0CD6" w:rsidR="00216A94" w:rsidRDefault="00216A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90C9D" w14:textId="77777777" w:rsidR="00216A94" w:rsidRDefault="00216A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24C4" w14:textId="77777777" w:rsidR="00210AB5" w:rsidRDefault="00210AB5" w:rsidP="00216A94">
      <w:pPr>
        <w:spacing w:after="0" w:line="240" w:lineRule="auto"/>
      </w:pPr>
      <w:r>
        <w:separator/>
      </w:r>
    </w:p>
  </w:footnote>
  <w:footnote w:type="continuationSeparator" w:id="0">
    <w:p w14:paraId="73C07F18" w14:textId="77777777" w:rsidR="00210AB5" w:rsidRDefault="00210AB5" w:rsidP="0021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545E" w14:textId="18DA3BE7" w:rsidR="00450BBD" w:rsidRDefault="00693614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77</w:t>
    </w:r>
    <w:r w:rsidR="00450BBD"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(0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</w:t>
    </w:r>
    <w:r w:rsidR="00450BBD"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) 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Профессионально-парадигмальный Синтез</w:t>
    </w:r>
    <w:r w:rsidR="00450BBD" w:rsidRPr="00450BBD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 xml:space="preserve"> Изначально Вышестоящего </w:t>
    </w: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Отца</w:t>
    </w:r>
  </w:p>
  <w:p w14:paraId="5EF0A970" w14:textId="6E027294" w:rsidR="00693614" w:rsidRPr="00450BBD" w:rsidRDefault="00693614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Учёный ИВО</w:t>
    </w:r>
  </w:p>
  <w:p w14:paraId="4B4C14D4" w14:textId="20C079BD" w:rsidR="00450BBD" w:rsidRPr="00450BBD" w:rsidRDefault="00693614" w:rsidP="00450BBD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27-28</w:t>
    </w:r>
    <w:r w:rsidR="00450BBD" w:rsidRPr="00450BBD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</w:t>
    </w:r>
    <w:r w:rsidR="00450BBD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сентября</w:t>
    </w:r>
    <w:r w:rsidR="00450BBD" w:rsidRPr="00450BBD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2025г.</w:t>
    </w:r>
    <w:r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 xml:space="preserve"> Виталий Сердюк.</w:t>
    </w:r>
  </w:p>
  <w:p w14:paraId="5841CCAC" w14:textId="69CA718A" w:rsidR="00450BBD" w:rsidRPr="00450BBD" w:rsidRDefault="00450BBD" w:rsidP="00450BBD">
    <w:pPr>
      <w:pStyle w:val="ab"/>
      <w:tabs>
        <w:tab w:val="clear" w:pos="4677"/>
        <w:tab w:val="clear" w:pos="9355"/>
        <w:tab w:val="left" w:pos="7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840"/>
    <w:multiLevelType w:val="hybridMultilevel"/>
    <w:tmpl w:val="68364E9C"/>
    <w:lvl w:ilvl="0" w:tplc="059A665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72DB2"/>
    <w:multiLevelType w:val="hybridMultilevel"/>
    <w:tmpl w:val="8E4A4586"/>
    <w:lvl w:ilvl="0" w:tplc="FE70D1AE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5A4"/>
    <w:multiLevelType w:val="hybridMultilevel"/>
    <w:tmpl w:val="E7BA71F0"/>
    <w:lvl w:ilvl="0" w:tplc="B9E66024">
      <w:start w:val="1"/>
      <w:numFmt w:val="decimal"/>
      <w:lvlText w:val="%1."/>
      <w:lvlJc w:val="left"/>
      <w:pPr>
        <w:ind w:left="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 w15:restartNumberingAfterBreak="0">
    <w:nsid w:val="0D647913"/>
    <w:multiLevelType w:val="hybridMultilevel"/>
    <w:tmpl w:val="F4864758"/>
    <w:lvl w:ilvl="0" w:tplc="7BEA29EE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3FE424C"/>
    <w:multiLevelType w:val="hybridMultilevel"/>
    <w:tmpl w:val="C756D6EE"/>
    <w:lvl w:ilvl="0" w:tplc="D5CC7794">
      <w:start w:val="4"/>
      <w:numFmt w:val="decimal"/>
      <w:lvlText w:val="%1."/>
      <w:lvlJc w:val="left"/>
      <w:pPr>
        <w:ind w:left="128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B71E5"/>
    <w:multiLevelType w:val="hybridMultilevel"/>
    <w:tmpl w:val="AF04E1E2"/>
    <w:lvl w:ilvl="0" w:tplc="4BC07146">
      <w:start w:val="1"/>
      <w:numFmt w:val="decimal"/>
      <w:lvlText w:val="%1."/>
      <w:lvlJc w:val="left"/>
      <w:pPr>
        <w:ind w:left="39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0A482C"/>
    <w:multiLevelType w:val="hybridMultilevel"/>
    <w:tmpl w:val="4F52710A"/>
    <w:lvl w:ilvl="0" w:tplc="FB62A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A82AB1"/>
    <w:multiLevelType w:val="hybridMultilevel"/>
    <w:tmpl w:val="FF26DCEA"/>
    <w:lvl w:ilvl="0" w:tplc="D7C8B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8018430">
    <w:abstractNumId w:val="4"/>
  </w:num>
  <w:num w:numId="2" w16cid:durableId="556212307">
    <w:abstractNumId w:val="4"/>
  </w:num>
  <w:num w:numId="3" w16cid:durableId="718552218">
    <w:abstractNumId w:val="4"/>
  </w:num>
  <w:num w:numId="4" w16cid:durableId="416945013">
    <w:abstractNumId w:val="8"/>
  </w:num>
  <w:num w:numId="5" w16cid:durableId="1489248639">
    <w:abstractNumId w:val="6"/>
  </w:num>
  <w:num w:numId="6" w16cid:durableId="573704075">
    <w:abstractNumId w:val="7"/>
  </w:num>
  <w:num w:numId="7" w16cid:durableId="1341658908">
    <w:abstractNumId w:val="0"/>
  </w:num>
  <w:num w:numId="8" w16cid:durableId="2029747351">
    <w:abstractNumId w:val="9"/>
  </w:num>
  <w:num w:numId="9" w16cid:durableId="1755589182">
    <w:abstractNumId w:val="2"/>
  </w:num>
  <w:num w:numId="10" w16cid:durableId="1623805795">
    <w:abstractNumId w:val="3"/>
  </w:num>
  <w:num w:numId="11" w16cid:durableId="1182209277">
    <w:abstractNumId w:val="5"/>
  </w:num>
  <w:num w:numId="12" w16cid:durableId="337001595">
    <w:abstractNumId w:val="10"/>
  </w:num>
  <w:num w:numId="13" w16cid:durableId="46265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4"/>
    <w:rsid w:val="00015DE5"/>
    <w:rsid w:val="000236AC"/>
    <w:rsid w:val="000541A9"/>
    <w:rsid w:val="00060E02"/>
    <w:rsid w:val="000F0615"/>
    <w:rsid w:val="00113002"/>
    <w:rsid w:val="00135E75"/>
    <w:rsid w:val="0014218A"/>
    <w:rsid w:val="00184D83"/>
    <w:rsid w:val="00197E77"/>
    <w:rsid w:val="001A521A"/>
    <w:rsid w:val="001B0CCC"/>
    <w:rsid w:val="001F7BBA"/>
    <w:rsid w:val="00210AB5"/>
    <w:rsid w:val="00213374"/>
    <w:rsid w:val="00216A94"/>
    <w:rsid w:val="00234F4E"/>
    <w:rsid w:val="002A2F45"/>
    <w:rsid w:val="002D7FB5"/>
    <w:rsid w:val="002E4F28"/>
    <w:rsid w:val="00305A6E"/>
    <w:rsid w:val="003132F8"/>
    <w:rsid w:val="00381F8B"/>
    <w:rsid w:val="003A274A"/>
    <w:rsid w:val="003F4204"/>
    <w:rsid w:val="004355E2"/>
    <w:rsid w:val="00450BBD"/>
    <w:rsid w:val="004603B6"/>
    <w:rsid w:val="00487CE7"/>
    <w:rsid w:val="004A430E"/>
    <w:rsid w:val="004B13B0"/>
    <w:rsid w:val="00533F18"/>
    <w:rsid w:val="00537D6C"/>
    <w:rsid w:val="00556D26"/>
    <w:rsid w:val="00563F0B"/>
    <w:rsid w:val="00593E60"/>
    <w:rsid w:val="005C77DD"/>
    <w:rsid w:val="005E36C5"/>
    <w:rsid w:val="00600BB1"/>
    <w:rsid w:val="0060446A"/>
    <w:rsid w:val="00605903"/>
    <w:rsid w:val="00613A48"/>
    <w:rsid w:val="006442F1"/>
    <w:rsid w:val="00693614"/>
    <w:rsid w:val="006A4F99"/>
    <w:rsid w:val="006C5CEC"/>
    <w:rsid w:val="006D7FF3"/>
    <w:rsid w:val="006E382C"/>
    <w:rsid w:val="007064F3"/>
    <w:rsid w:val="00735C2F"/>
    <w:rsid w:val="00737709"/>
    <w:rsid w:val="00742E26"/>
    <w:rsid w:val="00763A0B"/>
    <w:rsid w:val="0077196E"/>
    <w:rsid w:val="00780CD6"/>
    <w:rsid w:val="00787C88"/>
    <w:rsid w:val="007B3AC9"/>
    <w:rsid w:val="007B77F8"/>
    <w:rsid w:val="007F23BA"/>
    <w:rsid w:val="007F46C9"/>
    <w:rsid w:val="00810866"/>
    <w:rsid w:val="00833DF5"/>
    <w:rsid w:val="00834A1D"/>
    <w:rsid w:val="00847B8C"/>
    <w:rsid w:val="0085132C"/>
    <w:rsid w:val="008822AE"/>
    <w:rsid w:val="00887D59"/>
    <w:rsid w:val="008B44FC"/>
    <w:rsid w:val="008B71BE"/>
    <w:rsid w:val="008C071F"/>
    <w:rsid w:val="008D5E5F"/>
    <w:rsid w:val="00900DED"/>
    <w:rsid w:val="00923201"/>
    <w:rsid w:val="00943B76"/>
    <w:rsid w:val="00977F3F"/>
    <w:rsid w:val="00995AC1"/>
    <w:rsid w:val="0099670F"/>
    <w:rsid w:val="009A16E7"/>
    <w:rsid w:val="009C7BEA"/>
    <w:rsid w:val="00A02DD8"/>
    <w:rsid w:val="00A218F3"/>
    <w:rsid w:val="00A32594"/>
    <w:rsid w:val="00A65785"/>
    <w:rsid w:val="00A93CA3"/>
    <w:rsid w:val="00A93FF8"/>
    <w:rsid w:val="00AC2D7E"/>
    <w:rsid w:val="00AD3CB5"/>
    <w:rsid w:val="00AF6E49"/>
    <w:rsid w:val="00AF7671"/>
    <w:rsid w:val="00B04499"/>
    <w:rsid w:val="00B361B5"/>
    <w:rsid w:val="00B4764E"/>
    <w:rsid w:val="00B506E6"/>
    <w:rsid w:val="00BB0FA7"/>
    <w:rsid w:val="00BB5C0E"/>
    <w:rsid w:val="00C07D05"/>
    <w:rsid w:val="00C54D28"/>
    <w:rsid w:val="00C63374"/>
    <w:rsid w:val="00CC7267"/>
    <w:rsid w:val="00CE3B82"/>
    <w:rsid w:val="00CE5699"/>
    <w:rsid w:val="00CE7AC7"/>
    <w:rsid w:val="00D009D4"/>
    <w:rsid w:val="00D14FBB"/>
    <w:rsid w:val="00D14FD6"/>
    <w:rsid w:val="00D35C13"/>
    <w:rsid w:val="00D501FF"/>
    <w:rsid w:val="00D8485B"/>
    <w:rsid w:val="00DA6E34"/>
    <w:rsid w:val="00DD15C1"/>
    <w:rsid w:val="00E23408"/>
    <w:rsid w:val="00E433D6"/>
    <w:rsid w:val="00E66A7C"/>
    <w:rsid w:val="00E94AEB"/>
    <w:rsid w:val="00EC619D"/>
    <w:rsid w:val="00EE4AA2"/>
    <w:rsid w:val="00F61538"/>
    <w:rsid w:val="00FA09BC"/>
    <w:rsid w:val="00FA6A8E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E0B7"/>
  <w15:chartTrackingRefBased/>
  <w15:docId w15:val="{9A95C260-C560-474F-AF99-EE49D7E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D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uiPriority w:val="1"/>
    <w:qFormat/>
    <w:rsid w:val="00D00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009D4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D009D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D009D4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6A9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6A9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50B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Maryenko, Elena</cp:lastModifiedBy>
  <cp:revision>3</cp:revision>
  <dcterms:created xsi:type="dcterms:W3CDTF">2025-11-24T07:42:00Z</dcterms:created>
  <dcterms:modified xsi:type="dcterms:W3CDTF">2025-11-24T07:54:00Z</dcterms:modified>
</cp:coreProperties>
</file>